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33ED3" w:rsidR="00D47709" w:rsidP="00D47709" w:rsidRDefault="00D47709" w14:paraId="1510B952" w14:textId="77777777">
      <w:pPr>
        <w:rPr>
          <w:rFonts w:ascii="Arial" w:hAnsi="Arial"/>
          <w:b/>
          <w:color w:val="003366"/>
          <w:sz w:val="22"/>
          <w:szCs w:val="22"/>
        </w:rPr>
      </w:pPr>
      <w:bookmarkStart w:name="_Hlk166593992" w:id="0"/>
    </w:p>
    <w:p w:rsidRPr="00AD4B06" w:rsidR="00D47709" w:rsidP="00D47709" w:rsidRDefault="00D47709" w14:paraId="3DA23EDA" w14:textId="77777777">
      <w:pPr>
        <w:jc w:val="center"/>
        <w:rPr>
          <w:rFonts w:ascii="Arial" w:hAnsi="Arial"/>
          <w:b/>
        </w:rPr>
      </w:pPr>
    </w:p>
    <w:p w:rsidRPr="00F936CE" w:rsidR="00F936CE" w:rsidP="00F936CE" w:rsidRDefault="00A6322B" w14:paraId="3FBF97FB" w14:textId="3CF49DA7">
      <w:pPr>
        <w:shd w:val="clear" w:color="auto" w:fill="9CC2E5" w:themeFill="accent5" w:themeFillTint="99"/>
        <w:jc w:val="center"/>
        <w:rPr>
          <w:rFonts w:ascii="Arial" w:hAnsi="Arial"/>
          <w:b/>
          <w:sz w:val="52"/>
          <w:szCs w:val="52"/>
        </w:rPr>
      </w:pPr>
      <w:r>
        <w:rPr>
          <w:rFonts w:ascii="Arial" w:hAnsi="Arial" w:eastAsia="Arial"/>
          <w:b/>
          <w:bCs/>
          <w:sz w:val="52"/>
          <w:szCs w:val="52"/>
          <w:lang w:val="cy-GB"/>
        </w:rPr>
        <w:t>Grantiau Gofal Plant a Chwarae</w:t>
      </w:r>
    </w:p>
    <w:p w:rsidRPr="00F936CE" w:rsidR="00D47709" w:rsidP="00F936CE" w:rsidRDefault="00F936CE" w14:paraId="09BDF8FF" w14:textId="6EBCAF6F">
      <w:pPr>
        <w:shd w:val="clear" w:color="auto" w:fill="9CC2E5" w:themeFill="accent5" w:themeFillTint="99"/>
        <w:jc w:val="center"/>
        <w:rPr>
          <w:rFonts w:ascii="Arial" w:hAnsi="Arial" w:eastAsia="Arial"/>
          <w:b/>
          <w:bCs/>
          <w:sz w:val="52"/>
          <w:szCs w:val="52"/>
          <w:lang w:val="cy-GB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editId="2C4F0698" wp14:anchorId="0A067CB8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212850" cy="1212850"/>
            <wp:effectExtent l="0" t="0" r="6350" b="6350"/>
            <wp:wrapNone/>
            <wp:docPr id="22" name="Picture 22" descr="A picture containing text, font, circle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text, font, circle,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b/>
          <w:noProof/>
          <w:lang w:eastAsia="en-GB"/>
        </w:rPr>
        <w:drawing>
          <wp:anchor distT="0" distB="0" distL="114300" distR="114300" simplePos="0" relativeHeight="251660288" behindDoc="0" locked="0" layoutInCell="1" allowOverlap="1" wp14:editId="7E4E864C" wp14:anchorId="0751827D">
            <wp:simplePos x="0" y="0"/>
            <wp:positionH relativeFrom="margin">
              <wp:align>left</wp:align>
            </wp:positionH>
            <wp:positionV relativeFrom="paragraph">
              <wp:posOffset>8585</wp:posOffset>
            </wp:positionV>
            <wp:extent cx="1294383" cy="1155700"/>
            <wp:effectExtent l="0" t="0" r="1270" b="6350"/>
            <wp:wrapNone/>
            <wp:docPr id="8" name="Picture 6" descr="LOGO v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 descr="LOGO v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383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/>
          <w:b/>
          <w:bCs/>
          <w:sz w:val="52"/>
          <w:szCs w:val="52"/>
          <w:lang w:val="cy-GB"/>
        </w:rPr>
        <w:t>Bro Morgannwg</w:t>
      </w:r>
      <w:r w:rsidR="00A6322B">
        <w:rPr>
          <w:rFonts w:ascii="Arial" w:hAnsi="Arial" w:eastAsia="Arial"/>
          <w:b/>
          <w:bCs/>
          <w:sz w:val="52"/>
          <w:szCs w:val="52"/>
          <w:lang w:val="cy-GB"/>
        </w:rPr>
        <w:t xml:space="preserve"> </w:t>
      </w:r>
    </w:p>
    <w:p w:rsidR="00F936CE" w:rsidP="00D47709" w:rsidRDefault="00F936CE" w14:paraId="2C0FA4CB" w14:textId="77777777">
      <w:pPr>
        <w:shd w:val="clear" w:color="auto" w:fill="9CC2E5" w:themeFill="accent5" w:themeFillTint="99"/>
        <w:jc w:val="center"/>
        <w:rPr>
          <w:rFonts w:ascii="Arial" w:hAnsi="Arial" w:eastAsia="Arial"/>
          <w:sz w:val="36"/>
          <w:szCs w:val="36"/>
          <w:lang w:val="cy-GB"/>
        </w:rPr>
      </w:pPr>
    </w:p>
    <w:p w:rsidRPr="00E54269" w:rsidR="00D47709" w:rsidP="00D47709" w:rsidRDefault="00A6322B" w14:paraId="58060A34" w14:textId="6F31C953">
      <w:pPr>
        <w:shd w:val="clear" w:color="auto" w:fill="9CC2E5" w:themeFill="accent5" w:themeFillTint="99"/>
        <w:jc w:val="center"/>
        <w:rPr>
          <w:rFonts w:ascii="Arial" w:hAnsi="Arial"/>
          <w:sz w:val="36"/>
          <w:szCs w:val="36"/>
        </w:rPr>
      </w:pPr>
      <w:r>
        <w:rPr>
          <w:rFonts w:ascii="Arial" w:hAnsi="Arial" w:eastAsia="Arial"/>
          <w:sz w:val="36"/>
          <w:szCs w:val="36"/>
          <w:lang w:val="cy-GB"/>
        </w:rPr>
        <w:t xml:space="preserve">Cefnogi darparwyr gofal plant </w:t>
      </w:r>
    </w:p>
    <w:p w:rsidRPr="002E6E23" w:rsidR="00D47709" w:rsidP="00D47709" w:rsidRDefault="00D47709" w14:paraId="7AC2563D" w14:textId="77777777">
      <w:pPr>
        <w:shd w:val="clear" w:color="auto" w:fill="9CC2E5" w:themeFill="accent5" w:themeFillTint="99"/>
        <w:jc w:val="center"/>
        <w:rPr>
          <w:rFonts w:ascii="Arial" w:hAnsi="Arial"/>
          <w:sz w:val="44"/>
          <w:szCs w:val="44"/>
        </w:rPr>
      </w:pPr>
    </w:p>
    <w:p w:rsidR="00D47709" w:rsidP="00D47709" w:rsidRDefault="00D47709" w14:paraId="0C734AD7" w14:textId="77777777">
      <w:pPr>
        <w:jc w:val="center"/>
        <w:rPr>
          <w:rFonts w:ascii="Arial" w:hAnsi="Arial"/>
          <w:b/>
          <w:color w:val="003366"/>
          <w:sz w:val="48"/>
          <w:szCs w:val="48"/>
        </w:rPr>
      </w:pPr>
    </w:p>
    <w:p w:rsidRPr="00B101E2" w:rsidR="00D47709" w:rsidP="00D47709" w:rsidRDefault="00A6322B" w14:paraId="3E0AC424" w14:textId="77777777">
      <w:pPr>
        <w:shd w:val="clear" w:color="auto" w:fill="9CC2E5" w:themeFill="accent5" w:themeFillTint="99"/>
        <w:jc w:val="center"/>
        <w:rPr>
          <w:rFonts w:ascii="Arial" w:hAnsi="Arial"/>
          <w:sz w:val="52"/>
          <w:szCs w:val="52"/>
        </w:rPr>
      </w:pPr>
      <w:r>
        <w:rPr>
          <w:rFonts w:ascii="Arial" w:hAnsi="Arial" w:eastAsia="Arial"/>
          <w:sz w:val="52"/>
          <w:szCs w:val="52"/>
          <w:lang w:val="cy-GB"/>
        </w:rPr>
        <w:t>Ebrill 2025 – Mawrth 2026</w:t>
      </w:r>
    </w:p>
    <w:p w:rsidRPr="00D33ED3" w:rsidR="00D47709" w:rsidP="00D47709" w:rsidRDefault="00D47709" w14:paraId="3E136F19" w14:textId="77777777">
      <w:pPr>
        <w:rPr>
          <w:rFonts w:ascii="Arial" w:hAnsi="Arial"/>
          <w:b/>
          <w:color w:val="003366"/>
        </w:rPr>
      </w:pPr>
    </w:p>
    <w:p w:rsidRPr="00A77683" w:rsidR="00D47709" w:rsidP="00D47709" w:rsidRDefault="00A6322B" w14:paraId="0A99D9A4" w14:textId="77777777">
      <w:pPr>
        <w:pStyle w:val="Subtitle"/>
        <w:jc w:val="center"/>
        <w:rPr>
          <w:rFonts w:ascii="Arial" w:hAnsi="Arial" w:cs="Arial"/>
        </w:rPr>
      </w:pPr>
      <w:r>
        <w:rPr>
          <w:rFonts w:ascii="Arial" w:hAnsi="Arial" w:eastAsia="Arial" w:cs="Arial"/>
          <w:szCs w:val="36"/>
          <w:lang w:val="cy-GB"/>
        </w:rPr>
        <w:t>Cyflwyniad a Gwybodaeth i Ymgeiswyr</w:t>
      </w:r>
    </w:p>
    <w:p w:rsidR="00D47709" w:rsidP="00D47709" w:rsidRDefault="00D47709" w14:paraId="4B3F2DF6" w14:textId="77777777">
      <w:pPr>
        <w:rPr>
          <w:rFonts w:ascii="Arial" w:hAnsi="Arial" w:cs="Arial"/>
        </w:rPr>
      </w:pPr>
    </w:p>
    <w:p w:rsidRPr="00972360" w:rsidR="00D47709" w:rsidP="00D47709" w:rsidRDefault="00A6322B" w14:paraId="51D317D9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Gall y Grant Gofal Plant a Chwarae hwn ddarparu cymorth ariannol i'r lleoliadau hynny sy'n gallu dangos colled ariannol sylweddol oherwydd pwysau o gostau cynyddol sy'n gysylltiedig â rhedeg lleoliad gofal plant. </w:t>
      </w:r>
    </w:p>
    <w:p w:rsidRPr="00972360" w:rsidR="00D47709" w:rsidP="00D47709" w:rsidRDefault="00D47709" w14:paraId="2A46C5BC" w14:textId="77777777">
      <w:pPr>
        <w:jc w:val="both"/>
        <w:rPr>
          <w:rFonts w:ascii="Arial" w:hAnsi="Arial" w:cs="Arial"/>
          <w:sz w:val="22"/>
          <w:szCs w:val="22"/>
        </w:rPr>
      </w:pPr>
    </w:p>
    <w:p w:rsidRPr="00972360" w:rsidR="00D47709" w:rsidP="00D47709" w:rsidRDefault="00A6322B" w14:paraId="781C9855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Er mwyn cynnal lleoliadau o ansawdd da a digonolrwydd lleoedd gofal plant, mae'r grant hwn ar gyfer </w:t>
      </w:r>
      <w:r>
        <w:rPr>
          <w:rFonts w:ascii="Arial" w:hAnsi="Arial" w:eastAsia="Arial" w:cs="Arial"/>
          <w:b/>
          <w:bCs/>
          <w:sz w:val="22"/>
          <w:szCs w:val="22"/>
          <w:lang w:val="cy-GB"/>
        </w:rPr>
        <w:t>lleoliadau AGC cofrestredig</w:t>
      </w:r>
      <w:r>
        <w:rPr>
          <w:rFonts w:ascii="Arial" w:hAnsi="Arial" w:eastAsia="Arial" w:cs="Arial"/>
          <w:sz w:val="22"/>
          <w:szCs w:val="22"/>
          <w:lang w:val="cy-GB"/>
        </w:rPr>
        <w:t xml:space="preserve">, sy'n cynnwys meithrinfeydd, grwpiau chwarae, gwarchodwyr plant a darpariaeth y tu allan i'r ysgol. </w:t>
      </w:r>
    </w:p>
    <w:p w:rsidRPr="00972360" w:rsidR="00D47709" w:rsidP="00D47709" w:rsidRDefault="00D47709" w14:paraId="7C0CE950" w14:textId="77777777">
      <w:pPr>
        <w:jc w:val="both"/>
        <w:rPr>
          <w:rFonts w:ascii="Arial" w:hAnsi="Arial" w:cs="Arial"/>
          <w:sz w:val="22"/>
          <w:szCs w:val="22"/>
        </w:rPr>
      </w:pPr>
    </w:p>
    <w:p w:rsidRPr="00972360" w:rsidR="00D47709" w:rsidP="00D47709" w:rsidRDefault="00A6322B" w14:paraId="165FACC2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Gellir helpu i gynnal lleoliadau drwy gymorth gwariant priodol e.e., costau staffio, rhent, gwresogi a goleuo a gofynion iechyd a diogelwch </w:t>
      </w:r>
      <w:r>
        <w:rPr>
          <w:rFonts w:ascii="Arial" w:hAnsi="Arial" w:eastAsia="Arial" w:cs="Arial"/>
          <w:b/>
          <w:bCs/>
          <w:sz w:val="22"/>
          <w:szCs w:val="22"/>
          <w:lang w:val="cy-GB"/>
        </w:rPr>
        <w:t>hanfodol</w:t>
      </w:r>
      <w:r>
        <w:rPr>
          <w:rFonts w:ascii="Arial" w:hAnsi="Arial" w:eastAsia="Arial" w:cs="Arial"/>
          <w:sz w:val="22"/>
          <w:szCs w:val="22"/>
          <w:lang w:val="cy-GB"/>
        </w:rPr>
        <w:t xml:space="preserve"> (wedi'u hamlygu yn arolygiadau Arolygiaeth Gofal Cymru). </w:t>
      </w:r>
    </w:p>
    <w:p w:rsidR="00D47709" w:rsidP="00D47709" w:rsidRDefault="00D47709" w14:paraId="6F734A57" w14:textId="77777777">
      <w:pPr>
        <w:jc w:val="both"/>
        <w:rPr>
          <w:rFonts w:ascii="Arial" w:hAnsi="Arial" w:cs="Arial"/>
          <w:sz w:val="22"/>
          <w:szCs w:val="22"/>
        </w:rPr>
      </w:pPr>
    </w:p>
    <w:p w:rsidRPr="00972360" w:rsidR="00151208" w:rsidP="00D47709" w:rsidRDefault="00151208" w14:paraId="34F7F0D4" w14:textId="77777777">
      <w:pPr>
        <w:jc w:val="both"/>
        <w:rPr>
          <w:rFonts w:ascii="Arial" w:hAnsi="Arial" w:cs="Arial"/>
          <w:sz w:val="22"/>
          <w:szCs w:val="22"/>
        </w:rPr>
      </w:pPr>
    </w:p>
    <w:p w:rsidRPr="00972360" w:rsidR="00D47709" w:rsidP="00D47709" w:rsidRDefault="00A6322B" w14:paraId="26DECD5C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Diben y grant hwn yw cynorthwyo â chostau </w:t>
      </w:r>
      <w:r>
        <w:rPr>
          <w:rFonts w:ascii="Arial" w:hAnsi="Arial" w:eastAsia="Arial" w:cs="Arial"/>
          <w:b/>
          <w:bCs/>
          <w:sz w:val="22"/>
          <w:szCs w:val="22"/>
          <w:u w:val="single"/>
          <w:lang w:val="cy-GB"/>
        </w:rPr>
        <w:t>refeniw</w:t>
      </w:r>
      <w:r>
        <w:rPr>
          <w:rFonts w:ascii="Arial" w:hAnsi="Arial" w:eastAsia="Arial" w:cs="Arial"/>
          <w:b/>
          <w:bCs/>
          <w:sz w:val="22"/>
          <w:szCs w:val="22"/>
          <w:lang w:val="cy-GB"/>
        </w:rPr>
        <w:t xml:space="preserve"> </w:t>
      </w:r>
      <w:r>
        <w:rPr>
          <w:rFonts w:ascii="Arial" w:hAnsi="Arial" w:eastAsia="Arial" w:cs="Arial"/>
          <w:sz w:val="22"/>
          <w:szCs w:val="22"/>
          <w:lang w:val="cy-GB"/>
        </w:rPr>
        <w:t xml:space="preserve">yn unig. </w:t>
      </w:r>
    </w:p>
    <w:p w:rsidRPr="00972360" w:rsidR="00D47709" w:rsidP="00D47709" w:rsidRDefault="00D47709" w14:paraId="4C78FBD1" w14:textId="77777777">
      <w:pPr>
        <w:jc w:val="both"/>
        <w:rPr>
          <w:rFonts w:ascii="Arial" w:hAnsi="Arial" w:cs="Arial"/>
          <w:sz w:val="22"/>
          <w:szCs w:val="22"/>
        </w:rPr>
      </w:pPr>
    </w:p>
    <w:p w:rsidRPr="00972360" w:rsidR="00D47709" w:rsidP="00D47709" w:rsidRDefault="00A6322B" w14:paraId="58616002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Caiff pob cais ei ystyried ar wahân ac yn ôl disgresiwn y panel yn unig y caiff y grant ei dalu. </w:t>
      </w:r>
    </w:p>
    <w:p w:rsidRPr="00972360" w:rsidR="00D47709" w:rsidP="00D47709" w:rsidRDefault="00A6322B" w14:paraId="2AAD19D3" w14:textId="77777777">
      <w:pPr>
        <w:jc w:val="both"/>
        <w:rPr>
          <w:rFonts w:ascii="Arial" w:hAnsi="Arial" w:cs="Arial"/>
          <w:sz w:val="22"/>
          <w:szCs w:val="22"/>
        </w:rPr>
      </w:pPr>
      <w:r w:rsidRPr="00972360">
        <w:rPr>
          <w:rFonts w:ascii="Arial" w:hAnsi="Arial" w:cs="Arial"/>
          <w:sz w:val="22"/>
          <w:szCs w:val="22"/>
        </w:rPr>
        <w:t xml:space="preserve"> </w:t>
      </w:r>
    </w:p>
    <w:p w:rsidRPr="00972360" w:rsidR="00D47709" w:rsidP="00D47709" w:rsidRDefault="00A6322B" w14:paraId="4DC4791C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>Gall y grant ariannu a/neu gefnogi mewn dau faes.</w:t>
      </w:r>
    </w:p>
    <w:p w:rsidRPr="00972360" w:rsidR="00D47709" w:rsidP="00D47709" w:rsidRDefault="00D47709" w14:paraId="05670FA0" w14:textId="77777777">
      <w:pPr>
        <w:jc w:val="both"/>
        <w:rPr>
          <w:rFonts w:ascii="Arial" w:hAnsi="Arial" w:cs="Arial"/>
          <w:sz w:val="22"/>
          <w:szCs w:val="22"/>
        </w:rPr>
      </w:pPr>
    </w:p>
    <w:p w:rsidRPr="00972360" w:rsidR="00D47709" w:rsidP="00D47709" w:rsidRDefault="00A6322B" w14:paraId="5DCF288B" w14:textId="7777777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>Cefnogi cynaliadwyedd ariannol y lleoliad – h.y., cymorth ariannol ar gyfer costau staffio, rhent, gwresogi a goleuo a gofynion iechyd a diogelwch hanfodol (wedi’u hamlygu yn arolygiadau AGC)</w:t>
      </w:r>
    </w:p>
    <w:p w:rsidRPr="00972360" w:rsidR="00D47709" w:rsidP="00D47709" w:rsidRDefault="00A6322B" w14:paraId="6F5337E8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Cymorth gyda chostau sefydlu lleoedd gofal plant ychwanegol neu leoliad gofal plant newydd                                                           </w:t>
      </w:r>
    </w:p>
    <w:p w:rsidRPr="00972360" w:rsidR="00D47709" w:rsidP="00D47709" w:rsidRDefault="00D47709" w14:paraId="6694B032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Pr="00972360" w:rsidR="00D47709" w:rsidP="00D47709" w:rsidRDefault="00A6322B" w14:paraId="7138642C" w14:textId="77777777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Gwybodaeth bwysig: </w:t>
      </w:r>
    </w:p>
    <w:p w:rsidRPr="00972360" w:rsidR="00D47709" w:rsidP="00D47709" w:rsidRDefault="00A6322B" w14:paraId="1B67EF69" w14:textId="77777777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Rhaid gwario’r </w:t>
      </w:r>
      <w:r>
        <w:rPr>
          <w:rFonts w:ascii="Arial" w:hAnsi="Arial" w:eastAsia="Arial" w:cs="Arial"/>
          <w:b/>
          <w:bCs/>
          <w:sz w:val="22"/>
          <w:szCs w:val="22"/>
          <w:lang w:val="cy-GB"/>
        </w:rPr>
        <w:t>HOLL</w:t>
      </w:r>
      <w:r>
        <w:rPr>
          <w:rFonts w:ascii="Arial" w:hAnsi="Arial" w:eastAsia="Arial" w:cs="Arial"/>
          <w:sz w:val="22"/>
          <w:szCs w:val="22"/>
          <w:lang w:val="cy-GB"/>
        </w:rPr>
        <w:t xml:space="preserve"> arian erbyn </w:t>
      </w:r>
      <w:r>
        <w:rPr>
          <w:rFonts w:ascii="Arial" w:hAnsi="Arial" w:eastAsia="Arial" w:cs="Arial"/>
          <w:b/>
          <w:bCs/>
          <w:sz w:val="22"/>
          <w:szCs w:val="22"/>
          <w:lang w:val="cy-GB"/>
        </w:rPr>
        <w:t>31 Mawrth 2026</w:t>
      </w:r>
      <w:r>
        <w:rPr>
          <w:rFonts w:ascii="Arial" w:hAnsi="Arial" w:eastAsia="Arial" w:cs="Arial"/>
          <w:sz w:val="22"/>
          <w:szCs w:val="22"/>
          <w:lang w:val="cy-GB"/>
        </w:rPr>
        <w:t>. Ni fydd modd dwyn yr arian ymlaen i’r flwyddyn ariannol nesaf.</w:t>
      </w:r>
    </w:p>
    <w:p w:rsidR="00D47709" w:rsidP="00D47709" w:rsidRDefault="00A6322B" w14:paraId="7D5859B2" w14:textId="77777777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>Os yw’r lleoliad yn cau yn ystod y flwyddyn ariannol y rhoddir arian ar ei chyfer, efallai y bydd gofyn i chi ddychwelyd yr arian i gyd neu ran ohono.</w:t>
      </w:r>
    </w:p>
    <w:p w:rsidRPr="009330B9" w:rsidR="00D47709" w:rsidP="00D47709" w:rsidRDefault="00A6322B" w14:paraId="4175F79A" w14:textId="57B1B068">
      <w:pPr>
        <w:pStyle w:val="BodyText"/>
        <w:numPr>
          <w:ilvl w:val="0"/>
          <w:numId w:val="1"/>
        </w:numPr>
        <w:rPr>
          <w:rFonts w:ascii="Arial" w:hAnsi="Arial" w:cs="Arial"/>
          <w:sz w:val="24"/>
          <w:szCs w:val="24"/>
          <w:highlight w:val="green"/>
        </w:rPr>
      </w:pPr>
      <w:r>
        <w:rPr>
          <w:rFonts w:ascii="Arial" w:hAnsi="Arial" w:eastAsia="Arial" w:cs="Arial"/>
          <w:sz w:val="22"/>
          <w:szCs w:val="22"/>
          <w:highlight w:val="green"/>
          <w:lang w:val="cy-GB"/>
        </w:rPr>
        <w:t xml:space="preserve">Rydym yn gofyn i unrhyw leoliad sy’n gwneud cais am grant ddiweddaru ei fanylion a’u cyhoeddi ar </w:t>
      </w:r>
      <w:hyperlink w:history="1" r:id="rId9">
        <w:r w:rsidR="00D47709">
          <w:rPr>
            <w:rFonts w:ascii="Arial" w:hAnsi="Arial" w:eastAsia="Arial" w:cs="Arial"/>
            <w:color w:val="0000FF"/>
            <w:sz w:val="22"/>
            <w:szCs w:val="22"/>
            <w:highlight w:val="green"/>
            <w:u w:val="single"/>
            <w:lang w:val="cy-GB"/>
          </w:rPr>
          <w:t>DEWIS Cymru</w:t>
        </w:r>
      </w:hyperlink>
      <w:r>
        <w:rPr>
          <w:rFonts w:ascii="Arial" w:hAnsi="Arial" w:eastAsia="Arial" w:cs="Arial"/>
          <w:sz w:val="22"/>
          <w:szCs w:val="22"/>
          <w:highlight w:val="green"/>
          <w:lang w:val="cy-GB"/>
        </w:rPr>
        <w:t>, gall y Gwasanaeth Gwybodaeth i Deuluoedd helpu gyda hyn 01446 704704.</w:t>
      </w:r>
    </w:p>
    <w:p w:rsidR="002D2D63" w:rsidP="00D47709" w:rsidRDefault="002D2D63" w14:paraId="65A8A530" w14:textId="77777777">
      <w:pPr>
        <w:rPr>
          <w:rFonts w:ascii="Arial" w:hAnsi="Arial"/>
          <w:b/>
          <w:bCs/>
          <w:sz w:val="28"/>
          <w:szCs w:val="28"/>
        </w:rPr>
      </w:pPr>
    </w:p>
    <w:p w:rsidRPr="005B3717" w:rsidR="00D47709" w:rsidP="00D47709" w:rsidRDefault="00A6322B" w14:paraId="11D5FEE7" w14:textId="77777777">
      <w:pPr>
        <w:rPr>
          <w:rFonts w:ascii="Arial" w:hAnsi="Arial"/>
          <w:sz w:val="22"/>
          <w:szCs w:val="22"/>
        </w:rPr>
      </w:pPr>
      <w:r>
        <w:rPr>
          <w:rFonts w:ascii="Arial" w:hAnsi="Arial" w:eastAsia="Arial"/>
          <w:sz w:val="28"/>
          <w:szCs w:val="28"/>
          <w:lang w:val="cy-GB"/>
        </w:rPr>
        <w:t xml:space="preserve">Mae cyllid fel arfer wedi'i gapio ar </w:t>
      </w:r>
      <w:r>
        <w:rPr>
          <w:rFonts w:ascii="Arial" w:hAnsi="Arial" w:eastAsia="Arial"/>
          <w:b/>
          <w:bCs/>
          <w:sz w:val="28"/>
          <w:szCs w:val="28"/>
          <w:u w:val="single"/>
          <w:lang w:val="cy-GB"/>
        </w:rPr>
        <w:t>£2,000</w:t>
      </w:r>
      <w:r>
        <w:rPr>
          <w:rFonts w:ascii="Arial" w:hAnsi="Arial" w:eastAsia="Arial"/>
          <w:b/>
          <w:bCs/>
          <w:sz w:val="28"/>
          <w:szCs w:val="28"/>
          <w:lang w:val="cy-GB"/>
        </w:rPr>
        <w:t>,</w:t>
      </w:r>
      <w:r>
        <w:rPr>
          <w:rFonts w:ascii="Arial" w:hAnsi="Arial" w:eastAsia="Arial"/>
          <w:sz w:val="28"/>
          <w:szCs w:val="28"/>
          <w:lang w:val="cy-GB"/>
        </w:rPr>
        <w:t xml:space="preserve"> er y gellir dyfarnu grantiau mwy mewn achosion eithriadol.   </w:t>
      </w:r>
      <w:r>
        <w:rPr>
          <w:rFonts w:ascii="Arial" w:hAnsi="Arial" w:eastAsia="Arial"/>
          <w:sz w:val="22"/>
          <w:szCs w:val="22"/>
          <w:lang w:val="cy-GB"/>
        </w:rPr>
        <w:t>Rhowch gymaint o fanylion â phosibl lle gofynnir am hynny, er mwyn galluogi asesiad trylwyr o'ch sefyllfa bresennol.</w:t>
      </w:r>
    </w:p>
    <w:p w:rsidR="002D2D63" w:rsidP="00953DD2" w:rsidRDefault="002D2D63" w14:paraId="59A09CF0" w14:textId="77777777">
      <w:pPr>
        <w:rPr>
          <w:rFonts w:ascii="Arial" w:hAnsi="Arial"/>
          <w:b/>
          <w:sz w:val="28"/>
          <w:szCs w:val="28"/>
        </w:rPr>
      </w:pPr>
    </w:p>
    <w:p w:rsidRPr="00A27128" w:rsidR="005B3717" w:rsidP="005B3717" w:rsidRDefault="00A6322B" w14:paraId="01B185CC" w14:textId="77777777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eastAsia="Arial" w:cs="Arial"/>
          <w:b/>
          <w:bCs/>
          <w:u w:val="single"/>
          <w:lang w:val="cy-GB"/>
        </w:rPr>
        <w:t>Cadwch gopi o’ch ffurflen gais wedi’i chwblhau ar gyfer eich cofnodion</w:t>
      </w:r>
    </w:p>
    <w:p w:rsidRPr="00953DD2" w:rsidR="005B3717" w:rsidP="00953DD2" w:rsidRDefault="005B3717" w14:paraId="12669816" w14:textId="77777777">
      <w:pPr>
        <w:rPr>
          <w:rFonts w:ascii="Arial" w:hAnsi="Arial"/>
          <w:b/>
          <w:sz w:val="28"/>
          <w:szCs w:val="28"/>
        </w:rPr>
      </w:pPr>
    </w:p>
    <w:p w:rsidR="00A6322B" w:rsidP="00A6322B" w:rsidRDefault="00A6322B" w14:paraId="18B3A588" w14:textId="77777777">
      <w:pPr>
        <w:shd w:val="clear" w:color="auto" w:fill="9CC2E5" w:themeFill="accent5" w:themeFillTint="99"/>
        <w:jc w:val="center"/>
        <w:rPr>
          <w:rFonts w:ascii="Arial" w:hAnsi="Arial" w:eastAsia="Arial"/>
          <w:b/>
          <w:bCs/>
          <w:sz w:val="52"/>
          <w:szCs w:val="52"/>
          <w:lang w:val="cy-GB"/>
        </w:rPr>
      </w:pPr>
      <w:r w:rsidRPr="002700CA">
        <w:rPr>
          <w:noProof/>
          <w:sz w:val="32"/>
          <w:szCs w:val="32"/>
          <w:lang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editId="4751C615" wp14:anchorId="1EA55244">
                <wp:simplePos x="0" y="0"/>
                <wp:positionH relativeFrom="column">
                  <wp:posOffset>1962150</wp:posOffset>
                </wp:positionH>
                <wp:positionV relativeFrom="paragraph">
                  <wp:posOffset>3412492</wp:posOffset>
                </wp:positionV>
                <wp:extent cx="2380877" cy="828813"/>
                <wp:effectExtent l="0" t="0" r="635" b="952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0877" cy="828813"/>
                          <a:chOff x="6257" y="14040"/>
                          <a:chExt cx="4587" cy="2089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7" y="14040"/>
                            <a:ext cx="1993" cy="20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0" y="14040"/>
                            <a:ext cx="2024" cy="19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style="width:187.45pt;height:65.25pt;margin-top:268.7pt;margin-left:154.5pt;position:absolute;z-index:-251657216" coordsize="4587,2089" coordorigin="6257,14040" o:spid="_x0000_s1025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" style="width:1993;height:2089;left:6257;mso-wrap-style:square;position:absolute;top:14040;visibility:visible" o:spid="_x0000_s1026" type="#_x0000_t75">
                  <v:imagedata o:title="" r:id="rId11"/>
                </v:shape>
                <v:shape id="Picture 4" style="width:2024;height:1919;left:8820;mso-wrap-style:square;position:absolute;top:14040;visibility:visible" o:spid="_x0000_s1027" type="#_x0000_t75">
                  <v:imagedata o:title="" r:id="rId12"/>
                </v:shape>
              </v:group>
            </w:pict>
          </mc:Fallback>
        </mc:AlternateContent>
      </w:r>
      <w:r>
        <w:rPr>
          <w:rFonts w:ascii="Arial" w:hAnsi="Arial" w:eastAsia="Arial"/>
          <w:b/>
          <w:bCs/>
          <w:sz w:val="32"/>
          <w:szCs w:val="32"/>
          <w:lang w:val="cy-GB"/>
        </w:rPr>
        <w:t>Cwblhewch bob rhan o'r ffurflen gais gan y bydd ceisiadau anghyflawn yn cael eu gwrthod.</w:t>
      </w:r>
      <w:bookmarkEnd w:id="0"/>
      <w:r>
        <w:rPr>
          <w:rFonts w:ascii="Arial" w:hAnsi="Arial" w:eastAsia="Arial"/>
          <w:b/>
          <w:bCs/>
          <w:sz w:val="32"/>
          <w:szCs w:val="32"/>
          <w:lang w:val="cy-GB"/>
        </w:rPr>
        <w:br w:type="page"/>
      </w:r>
      <w:r>
        <w:rPr>
          <w:rFonts w:ascii="Arial" w:hAnsi="Arial"/>
          <w:b/>
          <w:noProof/>
          <w:lang w:eastAsia="en-GB"/>
        </w:rPr>
        <w:lastRenderedPageBreak/>
        <w:drawing>
          <wp:anchor distT="0" distB="0" distL="114300" distR="114300" simplePos="0" relativeHeight="251675648" behindDoc="0" locked="0" layoutInCell="1" allowOverlap="1" wp14:editId="592190A3" wp14:anchorId="2728E321">
            <wp:simplePos x="0" y="0"/>
            <wp:positionH relativeFrom="margin">
              <wp:align>left</wp:align>
            </wp:positionH>
            <wp:positionV relativeFrom="paragraph">
              <wp:posOffset>368606</wp:posOffset>
            </wp:positionV>
            <wp:extent cx="1152525" cy="1029041"/>
            <wp:effectExtent l="0" t="0" r="0" b="0"/>
            <wp:wrapNone/>
            <wp:docPr id="10" name="Picture 6" descr="LOGO v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6" descr="LOGO v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2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/>
          <w:b/>
          <w:bCs/>
          <w:sz w:val="32"/>
          <w:szCs w:val="32"/>
          <w:lang w:val="cy-GB"/>
        </w:rPr>
        <w:t xml:space="preserve"> </w:t>
      </w:r>
      <w:r>
        <w:rPr>
          <w:rFonts w:ascii="Arial" w:hAnsi="Arial" w:eastAsia="Arial"/>
          <w:b/>
          <w:bCs/>
          <w:sz w:val="52"/>
          <w:szCs w:val="52"/>
          <w:lang w:val="cy-GB"/>
        </w:rPr>
        <w:t>Grantiau Gofal Plant a Chwarae</w:t>
      </w:r>
    </w:p>
    <w:p w:rsidR="00D47709" w:rsidP="00A6322B" w:rsidRDefault="00A6322B" w14:paraId="42DE18E2" w14:textId="1FA1AE97">
      <w:pPr>
        <w:shd w:val="clear" w:color="auto" w:fill="9CC2E5" w:themeFill="accent5" w:themeFillTint="99"/>
        <w:jc w:val="center"/>
        <w:rPr>
          <w:rFonts w:ascii="Arial" w:hAnsi="Arial" w:eastAsia="Arial"/>
          <w:b/>
          <w:bCs/>
          <w:sz w:val="52"/>
          <w:szCs w:val="52"/>
          <w:lang w:val="cy-GB"/>
        </w:rPr>
      </w:pPr>
      <w:r>
        <w:rPr>
          <w:rFonts w:ascii="Arial" w:hAnsi="Arial" w:eastAsia="Arial"/>
          <w:b/>
          <w:bCs/>
          <w:sz w:val="52"/>
          <w:szCs w:val="52"/>
          <w:lang w:val="cy-GB"/>
        </w:rPr>
        <w:t xml:space="preserve">Bro Morgannwg </w:t>
      </w:r>
    </w:p>
    <w:p w:rsidRPr="00A6322B" w:rsidR="00A6322B" w:rsidP="00A6322B" w:rsidRDefault="00A6322B" w14:paraId="043010ED" w14:textId="77777777">
      <w:pPr>
        <w:shd w:val="clear" w:color="auto" w:fill="9CC2E5" w:themeFill="accent5" w:themeFillTint="99"/>
        <w:jc w:val="center"/>
        <w:rPr>
          <w:rFonts w:ascii="Arial" w:hAnsi="Arial" w:eastAsia="Arial"/>
          <w:b/>
          <w:bCs/>
          <w:sz w:val="52"/>
          <w:szCs w:val="52"/>
          <w:lang w:val="cy-GB"/>
        </w:rPr>
      </w:pPr>
    </w:p>
    <w:p w:rsidRPr="00B101E2" w:rsidR="00D47709" w:rsidP="00D47709" w:rsidRDefault="00A6322B" w14:paraId="5D6D690C" w14:textId="77777777">
      <w:pPr>
        <w:shd w:val="clear" w:color="auto" w:fill="9CC2E5" w:themeFill="accent5" w:themeFillTint="99"/>
        <w:jc w:val="center"/>
        <w:rPr>
          <w:rFonts w:ascii="Arial" w:hAnsi="Arial"/>
          <w:b/>
          <w:sz w:val="44"/>
          <w:szCs w:val="44"/>
        </w:rPr>
      </w:pPr>
      <w:r>
        <w:rPr>
          <w:rFonts w:ascii="Arial" w:hAnsi="Arial" w:eastAsia="Arial"/>
          <w:sz w:val="36"/>
          <w:szCs w:val="36"/>
          <w:lang w:val="cy-GB"/>
        </w:rPr>
        <w:t xml:space="preserve">Cefnogi darparwyr gofal plant </w:t>
      </w:r>
    </w:p>
    <w:p w:rsidRPr="003C1B86" w:rsidR="00D47709" w:rsidP="00D47709" w:rsidRDefault="00D47709" w14:paraId="4963CE1F" w14:textId="77777777">
      <w:pPr>
        <w:jc w:val="center"/>
        <w:rPr>
          <w:rFonts w:ascii="Arial" w:hAnsi="Arial"/>
          <w:b/>
        </w:rPr>
      </w:pPr>
    </w:p>
    <w:p w:rsidR="00D47709" w:rsidP="00D47709" w:rsidRDefault="00A6322B" w14:paraId="14E75029" w14:textId="77777777">
      <w:pPr>
        <w:shd w:val="clear" w:color="auto" w:fill="9CC2E5" w:themeFill="accent5" w:themeFillTint="99"/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 w:eastAsia="Arial"/>
          <w:b/>
          <w:bCs/>
          <w:sz w:val="40"/>
          <w:szCs w:val="40"/>
          <w:lang w:val="cy-GB"/>
        </w:rPr>
        <w:t>Ffurflen Gais</w:t>
      </w:r>
    </w:p>
    <w:p w:rsidRPr="00B101E2" w:rsidR="00D47709" w:rsidP="00D47709" w:rsidRDefault="00A6322B" w14:paraId="08FAE0A8" w14:textId="77777777">
      <w:pPr>
        <w:shd w:val="clear" w:color="auto" w:fill="9CC2E5" w:themeFill="accent5" w:themeFillTint="99"/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 w:eastAsia="Arial"/>
          <w:b/>
          <w:bCs/>
          <w:sz w:val="40"/>
          <w:szCs w:val="40"/>
          <w:lang w:val="cy-GB"/>
        </w:rPr>
        <w:t>2025 - 2026</w:t>
      </w:r>
    </w:p>
    <w:p w:rsidR="00D47709" w:rsidP="00D47709" w:rsidRDefault="00D47709" w14:paraId="1B894382" w14:textId="77777777">
      <w:pPr>
        <w:rPr>
          <w:rFonts w:ascii="Arial" w:hAnsi="Arial"/>
          <w:b/>
          <w:color w:val="999999"/>
        </w:rPr>
      </w:pPr>
    </w:p>
    <w:tbl>
      <w:tblPr>
        <w:tblW w:w="1036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367"/>
      </w:tblGrid>
      <w:tr w:rsidR="00FC522E" w:rsidTr="00897650" w14:paraId="61539653" w14:textId="77777777">
        <w:tc>
          <w:tcPr>
            <w:tcW w:w="10367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</w:tcPr>
          <w:p w:rsidRPr="00E56D08" w:rsidR="00D47709" w:rsidP="00897650" w:rsidRDefault="00A6322B" w14:paraId="7BEF87B9" w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 w:eastAsia="Arial"/>
                <w:b/>
                <w:bCs/>
                <w:lang w:val="cy-GB"/>
              </w:rPr>
              <w:t>Enw’r Lleoliad:</w:t>
            </w:r>
          </w:p>
          <w:p w:rsidRPr="00341282" w:rsidR="00D47709" w:rsidP="00897650" w:rsidRDefault="00D47709" w14:paraId="2F36B892" w14:textId="77777777">
            <w:pPr>
              <w:rPr>
                <w:rFonts w:ascii="Arial" w:hAnsi="Arial"/>
                <w:b/>
                <w:color w:val="999999"/>
              </w:rPr>
            </w:pPr>
          </w:p>
        </w:tc>
      </w:tr>
    </w:tbl>
    <w:p w:rsidR="00D47709" w:rsidP="00D47709" w:rsidRDefault="00D47709" w14:paraId="5EBACD76" w14:textId="77777777"/>
    <w:tbl>
      <w:tblPr>
        <w:tblpPr w:leftFromText="180" w:rightFromText="180" w:vertAnchor="text" w:horzAnchor="margin" w:tblpX="108" w:tblpY="7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231"/>
        <w:gridCol w:w="1985"/>
        <w:gridCol w:w="3244"/>
      </w:tblGrid>
      <w:tr w:rsidR="00FC522E" w:rsidTr="00897650" w14:paraId="3AB84B53" w14:textId="77777777">
        <w:trPr>
          <w:trHeight w:val="509"/>
        </w:trPr>
        <w:tc>
          <w:tcPr>
            <w:tcW w:w="10440" w:type="dxa"/>
            <w:gridSpan w:val="4"/>
            <w:tcBorders>
              <w:top w:val="single" w:color="003366" w:sz="8" w:space="0"/>
              <w:left w:val="single" w:color="003366" w:sz="8" w:space="0"/>
              <w:bottom w:val="single" w:color="003366" w:sz="8" w:space="0"/>
              <w:right w:val="single" w:color="003366" w:sz="12" w:space="0"/>
            </w:tcBorders>
            <w:shd w:val="clear" w:color="auto" w:fill="9CC2E5" w:themeFill="accent5" w:themeFillTint="99"/>
            <w:vAlign w:val="center"/>
          </w:tcPr>
          <w:p w:rsidRPr="00341282" w:rsidR="00D47709" w:rsidP="00897650" w:rsidRDefault="00A6322B" w14:paraId="3F690381" w14:textId="77777777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MANYLION CYSWLLT Y CAIS</w:t>
            </w:r>
          </w:p>
        </w:tc>
      </w:tr>
      <w:tr w:rsidR="00FC522E" w:rsidTr="00897650" w14:paraId="560C6268" w14:textId="77777777">
        <w:tc>
          <w:tcPr>
            <w:tcW w:w="1980" w:type="dxa"/>
            <w:tcBorders>
              <w:top w:val="single" w:color="003366" w:sz="8" w:space="0"/>
              <w:left w:val="single" w:color="003366" w:sz="12" w:space="0"/>
              <w:bottom w:val="single" w:color="003366" w:sz="6" w:space="0"/>
              <w:right w:val="single" w:color="003366" w:sz="8" w:space="0"/>
            </w:tcBorders>
            <w:vAlign w:val="center"/>
          </w:tcPr>
          <w:p w:rsidRPr="00D64707" w:rsidR="00D47709" w:rsidP="00897650" w:rsidRDefault="00A6322B" w14:paraId="4B2E725D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Enw’r Cyswllt</w:t>
            </w:r>
          </w:p>
        </w:tc>
        <w:tc>
          <w:tcPr>
            <w:tcW w:w="3231" w:type="dxa"/>
            <w:tcBorders>
              <w:top w:val="single" w:color="003366" w:sz="8" w:space="0"/>
              <w:left w:val="single" w:color="003366" w:sz="8" w:space="0"/>
              <w:bottom w:val="single" w:color="003366" w:sz="6" w:space="0"/>
              <w:right w:val="single" w:color="003366" w:sz="8" w:space="0"/>
            </w:tcBorders>
            <w:vAlign w:val="center"/>
          </w:tcPr>
          <w:p w:rsidRPr="00D64707" w:rsidR="00D47709" w:rsidP="00897650" w:rsidRDefault="00D47709" w14:paraId="4FE63100" w14:textId="77777777">
            <w:pPr>
              <w:rPr>
                <w:rFonts w:ascii="Arial" w:hAnsi="Arial" w:cs="Arial"/>
              </w:rPr>
            </w:pPr>
          </w:p>
          <w:p w:rsidRPr="00D64707" w:rsidR="00D47709" w:rsidP="00897650" w:rsidRDefault="00D47709" w14:paraId="4CF2B753" w14:textId="7777777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color="003366" w:sz="8" w:space="0"/>
              <w:left w:val="single" w:color="003366" w:sz="8" w:space="0"/>
              <w:bottom w:val="single" w:color="003366" w:sz="6" w:space="0"/>
              <w:right w:val="single" w:color="003366" w:sz="8" w:space="0"/>
            </w:tcBorders>
            <w:vAlign w:val="center"/>
          </w:tcPr>
          <w:p w:rsidRPr="00D64707" w:rsidR="00D47709" w:rsidP="00897650" w:rsidRDefault="00A6322B" w14:paraId="166FBB54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Ffôn</w:t>
            </w:r>
          </w:p>
        </w:tc>
        <w:tc>
          <w:tcPr>
            <w:tcW w:w="3244" w:type="dxa"/>
            <w:tcBorders>
              <w:top w:val="single" w:color="003366" w:sz="8" w:space="0"/>
              <w:left w:val="single" w:color="003366" w:sz="8" w:space="0"/>
              <w:bottom w:val="single" w:color="003366" w:sz="6" w:space="0"/>
              <w:right w:val="single" w:color="003366" w:sz="12" w:space="0"/>
            </w:tcBorders>
            <w:vAlign w:val="center"/>
          </w:tcPr>
          <w:p w:rsidRPr="00341282" w:rsidR="00D47709" w:rsidP="00897650" w:rsidRDefault="00D47709" w14:paraId="577246A1" w14:textId="77777777">
            <w:pPr>
              <w:rPr>
                <w:rFonts w:ascii="Arial" w:hAnsi="Arial" w:cs="Arial"/>
                <w:color w:val="003366"/>
              </w:rPr>
            </w:pPr>
          </w:p>
        </w:tc>
      </w:tr>
      <w:tr w:rsidR="00FC522E" w:rsidTr="00897650" w14:paraId="4D3ECB2C" w14:textId="77777777">
        <w:tc>
          <w:tcPr>
            <w:tcW w:w="1980" w:type="dxa"/>
            <w:tcBorders>
              <w:top w:val="single" w:color="003366" w:sz="6" w:space="0"/>
              <w:left w:val="single" w:color="003366" w:sz="12" w:space="0"/>
              <w:bottom w:val="single" w:color="003366" w:sz="6" w:space="0"/>
              <w:right w:val="single" w:color="003366" w:sz="8" w:space="0"/>
            </w:tcBorders>
            <w:vAlign w:val="center"/>
          </w:tcPr>
          <w:p w:rsidRPr="00D64707" w:rsidR="00D47709" w:rsidP="00897650" w:rsidRDefault="00A6322B" w14:paraId="34281A68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Cyfeiriad y Lleoliad</w:t>
            </w:r>
          </w:p>
          <w:p w:rsidRPr="00D64707" w:rsidR="00D47709" w:rsidP="00897650" w:rsidRDefault="00D47709" w14:paraId="0189CD78" w14:textId="77777777">
            <w:pPr>
              <w:rPr>
                <w:rFonts w:ascii="Arial" w:hAnsi="Arial" w:cs="Arial"/>
                <w:b/>
              </w:rPr>
            </w:pPr>
          </w:p>
          <w:p w:rsidRPr="00D64707" w:rsidR="00D47709" w:rsidP="00897650" w:rsidRDefault="00A6322B" w14:paraId="1E9C2539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Cod Post</w:t>
            </w:r>
          </w:p>
        </w:tc>
        <w:tc>
          <w:tcPr>
            <w:tcW w:w="3231" w:type="dxa"/>
            <w:tcBorders>
              <w:top w:val="single" w:color="003366" w:sz="6" w:space="0"/>
              <w:left w:val="single" w:color="003366" w:sz="8" w:space="0"/>
              <w:bottom w:val="single" w:color="003366" w:sz="6" w:space="0"/>
              <w:right w:val="single" w:color="003366" w:sz="8" w:space="0"/>
            </w:tcBorders>
            <w:vAlign w:val="center"/>
          </w:tcPr>
          <w:p w:rsidRPr="00D64707" w:rsidR="00D47709" w:rsidP="00897650" w:rsidRDefault="00D47709" w14:paraId="674CD120" w14:textId="77777777">
            <w:pPr>
              <w:rPr>
                <w:rFonts w:ascii="Arial" w:hAnsi="Arial" w:cs="Arial"/>
              </w:rPr>
            </w:pPr>
          </w:p>
          <w:p w:rsidRPr="00D64707" w:rsidR="00D47709" w:rsidP="00897650" w:rsidRDefault="00D47709" w14:paraId="08FFA0AB" w14:textId="77777777">
            <w:pPr>
              <w:rPr>
                <w:rFonts w:ascii="Arial" w:hAnsi="Arial" w:cs="Arial"/>
              </w:rPr>
            </w:pPr>
          </w:p>
          <w:p w:rsidRPr="00D64707" w:rsidR="00D47709" w:rsidP="00897650" w:rsidRDefault="00D47709" w14:paraId="51C3686F" w14:textId="77777777">
            <w:pPr>
              <w:rPr>
                <w:rFonts w:ascii="Arial" w:hAnsi="Arial" w:cs="Arial"/>
              </w:rPr>
            </w:pPr>
          </w:p>
          <w:p w:rsidRPr="00D64707" w:rsidR="00D47709" w:rsidP="00897650" w:rsidRDefault="00D47709" w14:paraId="508A3986" w14:textId="77777777">
            <w:pPr>
              <w:rPr>
                <w:rFonts w:ascii="Arial" w:hAnsi="Arial" w:cs="Arial"/>
              </w:rPr>
            </w:pPr>
          </w:p>
          <w:p w:rsidRPr="00D64707" w:rsidR="00D47709" w:rsidP="00897650" w:rsidRDefault="00D47709" w14:paraId="61CDA34B" w14:textId="77777777">
            <w:pPr>
              <w:rPr>
                <w:rFonts w:ascii="Arial" w:hAnsi="Arial" w:cs="Arial"/>
              </w:rPr>
            </w:pPr>
          </w:p>
          <w:p w:rsidRPr="00D64707" w:rsidR="00D47709" w:rsidP="00897650" w:rsidRDefault="00D47709" w14:paraId="28FE5761" w14:textId="7777777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color="003366" w:sz="6" w:space="0"/>
              <w:left w:val="single" w:color="003366" w:sz="8" w:space="0"/>
              <w:bottom w:val="single" w:color="003366" w:sz="6" w:space="0"/>
              <w:right w:val="single" w:color="003366" w:sz="8" w:space="0"/>
            </w:tcBorders>
            <w:vAlign w:val="center"/>
          </w:tcPr>
          <w:p w:rsidRPr="00D64707" w:rsidR="00D47709" w:rsidP="00897650" w:rsidRDefault="00A6322B" w14:paraId="406AE3A1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Cyfeiriad gohebu os yw’n wahanol i gyfeiriad y lleoliad</w:t>
            </w:r>
            <w:r>
              <w:rPr>
                <w:rFonts w:ascii="Arial" w:hAnsi="Arial" w:eastAsia="Arial" w:cs="Arial"/>
                <w:lang w:val="cy-GB"/>
              </w:rPr>
              <w:t xml:space="preserve"> </w:t>
            </w:r>
          </w:p>
        </w:tc>
        <w:tc>
          <w:tcPr>
            <w:tcW w:w="3244" w:type="dxa"/>
            <w:tcBorders>
              <w:top w:val="single" w:color="003366" w:sz="6" w:space="0"/>
              <w:left w:val="single" w:color="003366" w:sz="8" w:space="0"/>
              <w:bottom w:val="single" w:color="003366" w:sz="6" w:space="0"/>
              <w:right w:val="single" w:color="003366" w:sz="12" w:space="0"/>
            </w:tcBorders>
            <w:vAlign w:val="center"/>
          </w:tcPr>
          <w:p w:rsidRPr="00341282" w:rsidR="00D47709" w:rsidP="00897650" w:rsidRDefault="00D47709" w14:paraId="5FAB6496" w14:textId="777777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3366"/>
              </w:rPr>
            </w:pPr>
          </w:p>
        </w:tc>
      </w:tr>
      <w:tr w:rsidR="00FC522E" w:rsidTr="00897650" w14:paraId="3240FF5C" w14:textId="77777777">
        <w:trPr>
          <w:trHeight w:val="795"/>
        </w:trPr>
        <w:tc>
          <w:tcPr>
            <w:tcW w:w="1980" w:type="dxa"/>
            <w:tcBorders>
              <w:top w:val="single" w:color="003366" w:sz="6" w:space="0"/>
              <w:left w:val="single" w:color="003366" w:sz="12" w:space="0"/>
              <w:bottom w:val="single" w:color="003366" w:sz="12" w:space="0"/>
              <w:right w:val="single" w:color="003366" w:sz="8" w:space="0"/>
            </w:tcBorders>
            <w:vAlign w:val="center"/>
          </w:tcPr>
          <w:p w:rsidRPr="00D64707" w:rsidR="00D47709" w:rsidP="00897650" w:rsidRDefault="00A6322B" w14:paraId="7D053A69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Rhifau ffôn</w:t>
            </w:r>
          </w:p>
          <w:p w:rsidRPr="00D64707" w:rsidR="00D47709" w:rsidP="00897650" w:rsidRDefault="00D47709" w14:paraId="4C9ECFC5" w14:textId="77777777">
            <w:pPr>
              <w:rPr>
                <w:rFonts w:ascii="Arial" w:hAnsi="Arial" w:cs="Arial"/>
                <w:b/>
              </w:rPr>
            </w:pPr>
          </w:p>
          <w:p w:rsidRPr="00D64707" w:rsidR="00D47709" w:rsidP="00897650" w:rsidRDefault="00D47709" w14:paraId="03959BB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231" w:type="dxa"/>
            <w:tcBorders>
              <w:top w:val="single" w:color="003366" w:sz="6" w:space="0"/>
              <w:left w:val="single" w:color="003366" w:sz="8" w:space="0"/>
              <w:bottom w:val="single" w:color="003366" w:sz="12" w:space="0"/>
              <w:right w:val="single" w:color="003366" w:sz="8" w:space="0"/>
            </w:tcBorders>
            <w:vAlign w:val="center"/>
          </w:tcPr>
          <w:p w:rsidRPr="00D64707" w:rsidR="00D47709" w:rsidP="00897650" w:rsidRDefault="00D47709" w14:paraId="1D82E16B" w14:textId="7777777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color="003366" w:sz="6" w:space="0"/>
              <w:left w:val="single" w:color="003366" w:sz="8" w:space="0"/>
              <w:bottom w:val="single" w:color="003366" w:sz="12" w:space="0"/>
              <w:right w:val="single" w:color="003366" w:sz="8" w:space="0"/>
            </w:tcBorders>
            <w:vAlign w:val="center"/>
          </w:tcPr>
          <w:p w:rsidRPr="00D64707" w:rsidR="00D47709" w:rsidP="00897650" w:rsidRDefault="00A6322B" w14:paraId="410E92F9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E-bost</w:t>
            </w:r>
          </w:p>
        </w:tc>
        <w:tc>
          <w:tcPr>
            <w:tcW w:w="3244" w:type="dxa"/>
            <w:tcBorders>
              <w:top w:val="single" w:color="003366" w:sz="6" w:space="0"/>
              <w:left w:val="single" w:color="003366" w:sz="8" w:space="0"/>
              <w:bottom w:val="single" w:color="003366" w:sz="12" w:space="0"/>
              <w:right w:val="single" w:color="003366" w:sz="12" w:space="0"/>
            </w:tcBorders>
            <w:vAlign w:val="center"/>
          </w:tcPr>
          <w:p w:rsidRPr="00341282" w:rsidR="00D47709" w:rsidP="00897650" w:rsidRDefault="00D47709" w14:paraId="672930C6" w14:textId="77777777">
            <w:pPr>
              <w:rPr>
                <w:rFonts w:ascii="Arial" w:hAnsi="Arial" w:cs="Arial"/>
                <w:color w:val="003366"/>
              </w:rPr>
            </w:pPr>
          </w:p>
        </w:tc>
      </w:tr>
    </w:tbl>
    <w:p w:rsidR="00D47709" w:rsidP="00D47709" w:rsidRDefault="00D47709" w14:paraId="029147B0" w14:textId="77777777">
      <w:pPr>
        <w:tabs>
          <w:tab w:val="left" w:pos="4290"/>
        </w:tabs>
      </w:pPr>
    </w:p>
    <w:tbl>
      <w:tblPr>
        <w:tblStyle w:val="TableGrid"/>
        <w:tblW w:w="10490" w:type="dxa"/>
        <w:tblInd w:w="137" w:type="dxa"/>
        <w:tblLook w:val="04A0" w:firstRow="1" w:lastRow="0" w:firstColumn="1" w:lastColumn="0" w:noHBand="0" w:noVBand="1"/>
      </w:tblPr>
      <w:tblGrid>
        <w:gridCol w:w="10490"/>
      </w:tblGrid>
      <w:tr w:rsidR="00FC522E" w:rsidTr="00897650" w14:paraId="2DCAFDC4" w14:textId="77777777">
        <w:trPr>
          <w:trHeight w:val="540"/>
        </w:trPr>
        <w:tc>
          <w:tcPr>
            <w:tcW w:w="10490" w:type="dxa"/>
            <w:shd w:val="clear" w:color="auto" w:fill="9CC2E5" w:themeFill="accent5" w:themeFillTint="99"/>
          </w:tcPr>
          <w:p w:rsidRPr="005344B8" w:rsidR="00D47709" w:rsidP="00897650" w:rsidRDefault="00A6322B" w14:paraId="1A77E78F" w14:textId="77777777">
            <w:pPr>
              <w:tabs>
                <w:tab w:val="left" w:pos="429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Pa fath o fusnes yw eich busnes: e.e. gofal dydd, clwb y tu allan i oriau ysgol ac ati.</w:t>
            </w:r>
          </w:p>
          <w:p w:rsidR="00D47709" w:rsidP="00897650" w:rsidRDefault="00D47709" w14:paraId="04FB0A68" w14:textId="77777777">
            <w:pPr>
              <w:tabs>
                <w:tab w:val="left" w:pos="4290"/>
              </w:tabs>
            </w:pPr>
          </w:p>
        </w:tc>
      </w:tr>
      <w:tr w:rsidR="00FC522E" w:rsidTr="00897650" w14:paraId="70F6C5F8" w14:textId="77777777">
        <w:trPr>
          <w:trHeight w:val="540"/>
        </w:trPr>
        <w:tc>
          <w:tcPr>
            <w:tcW w:w="10490" w:type="dxa"/>
          </w:tcPr>
          <w:p w:rsidR="00D47709" w:rsidP="00897650" w:rsidRDefault="00D47709" w14:paraId="5F7614B4" w14:textId="77777777">
            <w:pPr>
              <w:tabs>
                <w:tab w:val="left" w:pos="429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DD43CE" w:rsidR="00D47709" w:rsidP="00897650" w:rsidRDefault="00D47709" w14:paraId="500528B0" w14:textId="77777777">
            <w:pPr>
              <w:tabs>
                <w:tab w:val="left" w:pos="429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7709" w:rsidP="00D47709" w:rsidRDefault="00D47709" w14:paraId="4615B9B9" w14:textId="77777777">
      <w:pPr>
        <w:tabs>
          <w:tab w:val="left" w:pos="4290"/>
        </w:tabs>
      </w:pPr>
    </w:p>
    <w:tbl>
      <w:tblPr>
        <w:tblStyle w:val="TableGrid"/>
        <w:tblW w:w="10490" w:type="dxa"/>
        <w:tblInd w:w="137" w:type="dxa"/>
        <w:tblLook w:val="04A0" w:firstRow="1" w:lastRow="0" w:firstColumn="1" w:lastColumn="0" w:noHBand="0" w:noVBand="1"/>
      </w:tblPr>
      <w:tblGrid>
        <w:gridCol w:w="10490"/>
      </w:tblGrid>
      <w:tr w:rsidR="00FC522E" w:rsidTr="00897650" w14:paraId="35DB839C" w14:textId="77777777">
        <w:tc>
          <w:tcPr>
            <w:tcW w:w="10490" w:type="dxa"/>
            <w:shd w:val="clear" w:color="auto" w:fill="9CC2E5" w:themeFill="accent5" w:themeFillTint="99"/>
          </w:tcPr>
          <w:p w:rsidRPr="00C16A88" w:rsidR="00D47709" w:rsidP="00897650" w:rsidRDefault="00A6322B" w14:paraId="4A82C726" w14:textId="77777777">
            <w:pPr>
              <w:tabs>
                <w:tab w:val="left" w:pos="429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Costau Adeiladau – lleoliadau mwy yn unig </w:t>
            </w:r>
          </w:p>
          <w:p w:rsidR="00D47709" w:rsidP="00897650" w:rsidRDefault="00D47709" w14:paraId="161EC796" w14:textId="77777777">
            <w:pPr>
              <w:tabs>
                <w:tab w:val="left" w:pos="4290"/>
              </w:tabs>
            </w:pPr>
          </w:p>
        </w:tc>
      </w:tr>
      <w:tr w:rsidR="00FC522E" w:rsidTr="00411331" w14:paraId="6E654FB6" w14:textId="77777777">
        <w:tc>
          <w:tcPr>
            <w:tcW w:w="10490" w:type="dxa"/>
          </w:tcPr>
          <w:p w:rsidRPr="00C16A88" w:rsidR="00B24F45" w:rsidP="00897650" w:rsidRDefault="00B24F45" w14:paraId="4154C167" w14:textId="77777777">
            <w:pPr>
              <w:tabs>
                <w:tab w:val="left" w:pos="4290"/>
              </w:tabs>
              <w:rPr>
                <w:rFonts w:ascii="Arial" w:hAnsi="Arial" w:cs="Arial"/>
                <w:b/>
                <w:bCs/>
              </w:rPr>
            </w:pPr>
          </w:p>
          <w:p w:rsidRPr="00C16A88" w:rsidR="00B24F45" w:rsidP="00897650" w:rsidRDefault="00A6322B" w14:paraId="6B8C5C10" w14:textId="77777777">
            <w:pPr>
              <w:tabs>
                <w:tab w:val="left" w:pos="429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Costau rhent y mis:   </w:t>
            </w:r>
          </w:p>
          <w:p w:rsidR="00B24F45" w:rsidP="00897650" w:rsidRDefault="00B24F45" w14:paraId="02B4D53E" w14:textId="77777777">
            <w:pPr>
              <w:tabs>
                <w:tab w:val="left" w:pos="4290"/>
              </w:tabs>
            </w:pPr>
          </w:p>
        </w:tc>
      </w:tr>
    </w:tbl>
    <w:p w:rsidRPr="00CE221B" w:rsidR="00D47709" w:rsidP="00D47709" w:rsidRDefault="00A6322B" w14:paraId="3FAFEF0F" w14:textId="77777777">
      <w:pPr>
        <w:tabs>
          <w:tab w:val="left" w:pos="4290"/>
        </w:tabs>
      </w:pPr>
      <w:r>
        <w:tab/>
      </w:r>
    </w:p>
    <w:tbl>
      <w:tblPr>
        <w:tblStyle w:val="TableGrid"/>
        <w:tblW w:w="10490" w:type="dxa"/>
        <w:tblInd w:w="137" w:type="dxa"/>
        <w:tblLook w:val="04A0" w:firstRow="1" w:lastRow="0" w:firstColumn="1" w:lastColumn="0" w:noHBand="0" w:noVBand="1"/>
      </w:tblPr>
      <w:tblGrid>
        <w:gridCol w:w="10490"/>
      </w:tblGrid>
      <w:tr w:rsidR="00FC522E" w:rsidTr="00897650" w14:paraId="4EDBA4BF" w14:textId="77777777">
        <w:trPr>
          <w:trHeight w:val="368"/>
        </w:trPr>
        <w:tc>
          <w:tcPr>
            <w:tcW w:w="10490" w:type="dxa"/>
            <w:tcBorders>
              <w:bottom w:val="single" w:color="auto" w:sz="4" w:space="0"/>
            </w:tcBorders>
            <w:shd w:val="clear" w:color="auto" w:fill="9CC2E5" w:themeFill="accent5" w:themeFillTint="99"/>
          </w:tcPr>
          <w:p w:rsidR="00D47709" w:rsidP="00897650" w:rsidRDefault="00A6322B" w14:paraId="5B72D941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Rhowch eich rhif cofrestru AGC (Arolygiaeth Gofal Cymru):</w:t>
            </w:r>
          </w:p>
          <w:p w:rsidR="00D47709" w:rsidP="00897650" w:rsidRDefault="00D47709" w14:paraId="60058567" w14:textId="77777777">
            <w:pPr>
              <w:rPr>
                <w:rFonts w:ascii="Arial" w:hAnsi="Arial" w:cs="Arial"/>
                <w:b/>
              </w:rPr>
            </w:pPr>
          </w:p>
        </w:tc>
      </w:tr>
      <w:tr w:rsidR="00FC522E" w:rsidTr="00897650" w14:paraId="7B1CAB46" w14:textId="77777777">
        <w:tc>
          <w:tcPr>
            <w:tcW w:w="10490" w:type="dxa"/>
            <w:shd w:val="clear" w:color="auto" w:fill="FFFFFF" w:themeFill="background1"/>
          </w:tcPr>
          <w:p w:rsidR="00D47709" w:rsidP="00897650" w:rsidRDefault="00D47709" w14:paraId="5B4C158B" w14:textId="77777777">
            <w:pPr>
              <w:rPr>
                <w:rFonts w:ascii="Arial" w:hAnsi="Arial" w:cs="Arial"/>
                <w:b/>
              </w:rPr>
            </w:pPr>
          </w:p>
          <w:p w:rsidR="00D47709" w:rsidP="00897650" w:rsidRDefault="00D47709" w14:paraId="10E34D64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="00D47709" w:rsidP="00D47709" w:rsidRDefault="00D47709" w14:paraId="15E3943E" w14:textId="77777777">
      <w:pPr>
        <w:rPr>
          <w:rFonts w:ascii="Arial" w:hAnsi="Arial" w:cs="Arial"/>
          <w:b/>
        </w:rPr>
      </w:pPr>
    </w:p>
    <w:p w:rsidRPr="00DD43CE" w:rsidR="00D47709" w:rsidP="00D47709" w:rsidRDefault="00A6322B" w14:paraId="56BAD315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  <w:lang w:val="cy-GB"/>
        </w:rPr>
        <w:t>CEISIADAU WEDI’U CWBLHAU I’W DYCHWELYD I:</w:t>
      </w:r>
    </w:p>
    <w:p w:rsidRPr="00AD4B06" w:rsidR="00D47709" w:rsidP="00D47709" w:rsidRDefault="00D47709" w14:paraId="5840AE2F" w14:textId="77777777">
      <w:pPr>
        <w:rPr>
          <w:rFonts w:ascii="Arial" w:hAnsi="Arial" w:cs="Arial"/>
        </w:rPr>
      </w:pPr>
    </w:p>
    <w:p w:rsidRPr="00AD4B06" w:rsidR="00D47709" w:rsidP="00D47709" w:rsidRDefault="00A6322B" w14:paraId="44672DF2" w14:textId="77777777">
      <w:pPr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Debbie Maule</w:t>
      </w:r>
    </w:p>
    <w:p w:rsidRPr="00AD4B06" w:rsidR="00D47709" w:rsidP="00D47709" w:rsidRDefault="00D47709" w14:paraId="455A73D5" w14:textId="77777777">
      <w:pPr>
        <w:rPr>
          <w:rFonts w:ascii="Arial" w:hAnsi="Arial" w:cs="Arial"/>
        </w:rPr>
      </w:pPr>
      <w:hyperlink w:history="1" r:id="rId13">
        <w:r>
          <w:rPr>
            <w:rFonts w:ascii="Arial" w:hAnsi="Arial" w:eastAsia="Arial" w:cs="Arial"/>
            <w:color w:val="0000FF"/>
            <w:u w:val="single"/>
            <w:lang w:val="cy-GB"/>
          </w:rPr>
          <w:t>dmaule@bromorgannwg.gov.uk</w:t>
        </w:r>
      </w:hyperlink>
    </w:p>
    <w:p w:rsidRPr="00BF745C" w:rsidR="005A5D0A" w:rsidP="00D47709" w:rsidRDefault="00A6322B" w14:paraId="3A1A80D4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1037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84"/>
        <w:gridCol w:w="9793"/>
      </w:tblGrid>
      <w:tr w:rsidR="00FC522E" w:rsidTr="00897650" w14:paraId="4A2B1D76" w14:textId="77777777">
        <w:trPr>
          <w:trHeight w:val="454"/>
        </w:trPr>
        <w:tc>
          <w:tcPr>
            <w:tcW w:w="10377" w:type="dxa"/>
            <w:gridSpan w:val="2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003366" w:sz="4" w:space="0"/>
            </w:tcBorders>
            <w:shd w:val="clear" w:color="auto" w:fill="9CC2E5" w:themeFill="accent5" w:themeFillTint="99"/>
            <w:vAlign w:val="center"/>
          </w:tcPr>
          <w:p w:rsidRPr="00557B6D" w:rsidR="00D47709" w:rsidP="00897650" w:rsidRDefault="00A6322B" w14:paraId="25CD25AD" w14:textId="7777777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lastRenderedPageBreak/>
              <w:t>Yw'r cais hwn ar gyfer:  Ticiwch bob un sy’n berthnasol</w:t>
            </w:r>
          </w:p>
        </w:tc>
      </w:tr>
      <w:tr w:rsidR="00FC522E" w:rsidTr="00897650" w14:paraId="5B6F173E" w14:textId="77777777">
        <w:trPr>
          <w:trHeight w:val="420"/>
        </w:trPr>
        <w:tc>
          <w:tcPr>
            <w:tcW w:w="584" w:type="dxa"/>
            <w:tcBorders>
              <w:top w:val="single" w:color="FFFFFF" w:sz="4" w:space="0"/>
              <w:left w:val="single" w:color="003366" w:sz="4" w:space="0"/>
              <w:bottom w:val="single" w:color="003366" w:sz="4" w:space="0"/>
              <w:right w:val="single" w:color="FFFFFF" w:sz="4" w:space="0"/>
            </w:tcBorders>
          </w:tcPr>
          <w:p w:rsidR="00D47709" w:rsidP="00897650" w:rsidRDefault="00D47709" w14:paraId="731619DF" w14:textId="77777777">
            <w:pPr>
              <w:spacing w:line="300" w:lineRule="exact"/>
              <w:rPr>
                <w:rFonts w:ascii="Arial" w:hAnsi="Arial" w:cs="Arial"/>
                <w:color w:val="808080"/>
                <w:sz w:val="28"/>
                <w:szCs w:val="28"/>
              </w:rPr>
            </w:pPr>
          </w:p>
          <w:p w:rsidR="00D47709" w:rsidP="00897650" w:rsidRDefault="00D47709" w14:paraId="31EB7055" w14:textId="77777777">
            <w:pPr>
              <w:spacing w:line="300" w:lineRule="exact"/>
              <w:rPr>
                <w:rFonts w:ascii="Arial" w:hAnsi="Arial" w:cs="Arial"/>
                <w:color w:val="808080"/>
                <w:sz w:val="28"/>
                <w:szCs w:val="28"/>
              </w:rPr>
            </w:pPr>
          </w:p>
          <w:p w:rsidRPr="00341282" w:rsidR="00D47709" w:rsidP="00897650" w:rsidRDefault="00D47709" w14:paraId="30412B25" w14:textId="77777777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9793" w:type="dxa"/>
            <w:tcBorders>
              <w:top w:val="single" w:color="FFFFFF" w:sz="4" w:space="0"/>
              <w:left w:val="single" w:color="FFFFFF" w:sz="4" w:space="0"/>
              <w:bottom w:val="single" w:color="003366" w:sz="4" w:space="0"/>
              <w:right w:val="single" w:color="003366" w:sz="4" w:space="0"/>
            </w:tcBorders>
          </w:tcPr>
          <w:p w:rsidRPr="000F5840" w:rsidR="00D47709" w:rsidP="00897650" w:rsidRDefault="00D47709" w14:paraId="4F21021B" w14:textId="7777777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Pr="002E6E23" w:rsidR="00D47709" w:rsidP="00897650" w:rsidRDefault="00A6322B" w14:paraId="405AB394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hAnsi="Wingdings" w:eastAsia="Wingdings" w:cs="Wingdings"/>
                <w:sz w:val="22"/>
                <w:szCs w:val="22"/>
                <w:lang w:val="cy-GB"/>
              </w:rPr>
              <w:sym w:font="Wingdings" w:char="F06F"/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 Cefnogi cynaliadwyedd ariannol y lleoliad – h.y. cymorth ariannol ar gyfer costau staffio, rhent, gwresogi a goleuo a gofynion iechyd a diogelwch hanfodol (wedi’u hamlygu yn arolygiadau AGC)</w:t>
            </w:r>
          </w:p>
          <w:p w:rsidRPr="002E6E23" w:rsidR="00D47709" w:rsidP="00897650" w:rsidRDefault="00D47709" w14:paraId="72A8129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7411ED" w:rsidR="00D47709" w:rsidP="00897650" w:rsidRDefault="00A6322B" w14:paraId="34DD7B21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Wingdings" w:hAnsi="Wingdings" w:eastAsia="Wingdings" w:cs="Wingdings"/>
                <w:sz w:val="22"/>
                <w:szCs w:val="22"/>
                <w:lang w:val="cy-GB"/>
              </w:rPr>
              <w:sym w:font="Wingdings" w:char="F06F"/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 Cefnogi costau sefydlu lleoedd gofal plant ychwanegol neu ar gyfer lleoliad gofal plant newydd  </w:t>
            </w:r>
          </w:p>
          <w:p w:rsidRPr="000F5840" w:rsidR="00D47709" w:rsidP="00897650" w:rsidRDefault="00D47709" w14:paraId="2FC95FDB" w14:textId="7777777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:rsidRPr="002A690C" w:rsidR="002A690C" w:rsidP="00D47709" w:rsidRDefault="002A690C" w14:paraId="4FDB98B0" w14:textId="77777777">
      <w:pPr>
        <w:rPr>
          <w:rFonts w:ascii="Arial" w:hAnsi="Arial" w:cs="Arial"/>
          <w:b/>
          <w:bCs/>
        </w:rPr>
      </w:pPr>
    </w:p>
    <w:p w:rsidRPr="00F13D5A" w:rsidR="002A690C" w:rsidP="00D47709" w:rsidRDefault="002A690C" w14:paraId="367D78BF" w14:textId="7777777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320"/>
      </w:tblGrid>
      <w:tr w:rsidR="00FC522E" w:rsidTr="00E129B8" w14:paraId="1874BC89" w14:textId="77777777">
        <w:trPr>
          <w:trHeight w:val="80"/>
        </w:trPr>
        <w:tc>
          <w:tcPr>
            <w:tcW w:w="10320" w:type="dxa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003366" w:sz="4" w:space="0"/>
            </w:tcBorders>
            <w:shd w:val="clear" w:color="auto" w:fill="9CC2E5" w:themeFill="accent5" w:themeFillTint="99"/>
          </w:tcPr>
          <w:p w:rsidRPr="00C726AB" w:rsidR="00D47709" w:rsidP="00897650" w:rsidRDefault="00D47709" w14:paraId="068E04F1" w14:textId="77777777">
            <w:pPr>
              <w:jc w:val="center"/>
              <w:rPr>
                <w:rFonts w:ascii="Arial" w:hAnsi="Arial"/>
                <w:iCs/>
              </w:rPr>
            </w:pPr>
          </w:p>
          <w:p w:rsidR="00EF604F" w:rsidP="00897650" w:rsidRDefault="00A6322B" w14:paraId="116044F4" w14:textId="77777777">
            <w:pPr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 w:eastAsia="Arial"/>
                <w:b/>
                <w:bCs/>
                <w:iCs/>
                <w:sz w:val="22"/>
                <w:szCs w:val="22"/>
                <w:lang w:val="cy-GB"/>
              </w:rPr>
              <w:t xml:space="preserve">Cronfeydd wrth gefn </w:t>
            </w:r>
            <w:r>
              <w:rPr>
                <w:rFonts w:ascii="Arial" w:hAnsi="Arial" w:eastAsia="Arial"/>
                <w:iCs/>
                <w:sz w:val="22"/>
                <w:szCs w:val="22"/>
                <w:lang w:val="cy-GB"/>
              </w:rPr>
              <w:t>– Nodwch unrhyw arian wrth gefn sydd gan eich lleoliad gofal plant ar waith i gefnogi'r busnes yn ystod argyfyngau.</w:t>
            </w:r>
            <w:r>
              <w:rPr>
                <w:rFonts w:ascii="Arial" w:hAnsi="Arial" w:eastAsia="Arial"/>
                <w:iCs/>
                <w:sz w:val="22"/>
                <w:szCs w:val="22"/>
                <w:lang w:val="cy-GB"/>
              </w:rPr>
              <w:br/>
            </w:r>
          </w:p>
          <w:p w:rsidRPr="00EF604F" w:rsidR="00D47709" w:rsidP="00897650" w:rsidRDefault="00A6322B" w14:paraId="35420F58" w14:textId="77777777">
            <w:pPr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 w:eastAsia="Arial"/>
                <w:iCs/>
                <w:sz w:val="22"/>
                <w:szCs w:val="22"/>
                <w:lang w:val="cy-GB"/>
              </w:rPr>
              <w:t>Os ydych chi'n gwneud cais fel gwarchodwr plant, rhowch fanylion unrhyw ffynonellau eraill o incwm y cartref.</w:t>
            </w:r>
          </w:p>
          <w:p w:rsidRPr="00735633" w:rsidR="00EF604F" w:rsidP="00897650" w:rsidRDefault="00EF604F" w14:paraId="4253807B" w14:textId="77777777">
            <w:pPr>
              <w:rPr>
                <w:rFonts w:ascii="Arial" w:hAnsi="Arial"/>
                <w:b/>
                <w:bCs/>
              </w:rPr>
            </w:pPr>
          </w:p>
        </w:tc>
      </w:tr>
      <w:tr w:rsidR="00FC522E" w:rsidTr="00E129B8" w14:paraId="4E3C7C07" w14:textId="77777777">
        <w:trPr>
          <w:trHeight w:val="80"/>
        </w:trPr>
        <w:tc>
          <w:tcPr>
            <w:tcW w:w="10320" w:type="dxa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003366" w:sz="4" w:space="0"/>
            </w:tcBorders>
            <w:shd w:val="clear" w:color="auto" w:fill="FFFFFF" w:themeFill="background1"/>
          </w:tcPr>
          <w:p w:rsidR="00D47709" w:rsidP="00897650" w:rsidRDefault="00D47709" w14:paraId="5171A30B" w14:textId="77777777">
            <w:pPr>
              <w:jc w:val="center"/>
              <w:rPr>
                <w:rFonts w:ascii="Arial" w:hAnsi="Arial"/>
                <w:iCs/>
              </w:rPr>
            </w:pPr>
          </w:p>
          <w:p w:rsidR="00D47709" w:rsidP="00897650" w:rsidRDefault="00D47709" w14:paraId="0F88BD95" w14:textId="77777777">
            <w:pPr>
              <w:rPr>
                <w:rFonts w:ascii="Arial" w:hAnsi="Arial"/>
                <w:iCs/>
              </w:rPr>
            </w:pPr>
          </w:p>
          <w:p w:rsidR="00D47709" w:rsidP="00897650" w:rsidRDefault="00D47709" w14:paraId="0BDDB5C7" w14:textId="77777777">
            <w:pPr>
              <w:rPr>
                <w:rFonts w:ascii="Arial" w:hAnsi="Arial"/>
                <w:iCs/>
              </w:rPr>
            </w:pPr>
          </w:p>
          <w:p w:rsidR="00732C83" w:rsidP="00897650" w:rsidRDefault="00732C83" w14:paraId="5393530E" w14:textId="77777777">
            <w:pPr>
              <w:rPr>
                <w:rFonts w:ascii="Arial" w:hAnsi="Arial"/>
                <w:iCs/>
              </w:rPr>
            </w:pPr>
          </w:p>
          <w:p w:rsidR="00732C83" w:rsidP="00897650" w:rsidRDefault="00732C83" w14:paraId="55E63007" w14:textId="77777777">
            <w:pPr>
              <w:rPr>
                <w:rFonts w:ascii="Arial" w:hAnsi="Arial"/>
                <w:iCs/>
              </w:rPr>
            </w:pPr>
          </w:p>
          <w:p w:rsidR="00732C83" w:rsidP="00897650" w:rsidRDefault="00732C83" w14:paraId="7ACD649D" w14:textId="77777777">
            <w:pPr>
              <w:rPr>
                <w:rFonts w:ascii="Arial" w:hAnsi="Arial"/>
                <w:iCs/>
              </w:rPr>
            </w:pPr>
          </w:p>
          <w:p w:rsidR="00732C83" w:rsidP="00897650" w:rsidRDefault="00732C83" w14:paraId="3499E6B4" w14:textId="77777777">
            <w:pPr>
              <w:rPr>
                <w:rFonts w:ascii="Arial" w:hAnsi="Arial"/>
                <w:iCs/>
              </w:rPr>
            </w:pPr>
          </w:p>
          <w:p w:rsidR="00D47709" w:rsidP="00897650" w:rsidRDefault="00D47709" w14:paraId="0F34510C" w14:textId="77777777">
            <w:pPr>
              <w:jc w:val="center"/>
              <w:rPr>
                <w:rFonts w:ascii="Arial" w:hAnsi="Arial"/>
                <w:iCs/>
              </w:rPr>
            </w:pPr>
          </w:p>
          <w:p w:rsidR="00D47709" w:rsidP="00897650" w:rsidRDefault="00D47709" w14:paraId="6516020A" w14:textId="77777777">
            <w:pPr>
              <w:rPr>
                <w:rFonts w:ascii="Arial" w:hAnsi="Arial"/>
                <w:iCs/>
              </w:rPr>
            </w:pPr>
          </w:p>
          <w:p w:rsidR="00090516" w:rsidP="00897650" w:rsidRDefault="00090516" w14:paraId="18591AD1" w14:textId="77777777">
            <w:pPr>
              <w:rPr>
                <w:rFonts w:ascii="Arial" w:hAnsi="Arial"/>
                <w:iCs/>
              </w:rPr>
            </w:pPr>
          </w:p>
          <w:p w:rsidR="00090516" w:rsidP="00897650" w:rsidRDefault="00090516" w14:paraId="2D668DF5" w14:textId="77777777">
            <w:pPr>
              <w:rPr>
                <w:rFonts w:ascii="Arial" w:hAnsi="Arial"/>
                <w:iCs/>
              </w:rPr>
            </w:pPr>
          </w:p>
          <w:p w:rsidR="00090516" w:rsidP="00897650" w:rsidRDefault="00090516" w14:paraId="5260B529" w14:textId="77777777">
            <w:pPr>
              <w:rPr>
                <w:rFonts w:ascii="Arial" w:hAnsi="Arial"/>
                <w:iCs/>
              </w:rPr>
            </w:pPr>
          </w:p>
          <w:p w:rsidR="00090516" w:rsidP="00897650" w:rsidRDefault="00090516" w14:paraId="6312D8D5" w14:textId="77777777">
            <w:pPr>
              <w:rPr>
                <w:rFonts w:ascii="Arial" w:hAnsi="Arial"/>
                <w:iCs/>
              </w:rPr>
            </w:pPr>
          </w:p>
          <w:p w:rsidR="00090516" w:rsidP="00897650" w:rsidRDefault="00090516" w14:paraId="651555A5" w14:textId="77777777">
            <w:pPr>
              <w:rPr>
                <w:rFonts w:ascii="Arial" w:hAnsi="Arial"/>
                <w:iCs/>
              </w:rPr>
            </w:pPr>
          </w:p>
          <w:p w:rsidR="00090516" w:rsidP="00897650" w:rsidRDefault="00090516" w14:paraId="7E8374DA" w14:textId="77777777">
            <w:pPr>
              <w:rPr>
                <w:rFonts w:ascii="Arial" w:hAnsi="Arial"/>
                <w:iCs/>
              </w:rPr>
            </w:pPr>
          </w:p>
          <w:p w:rsidR="00090516" w:rsidP="00897650" w:rsidRDefault="00090516" w14:paraId="1426CE34" w14:textId="77777777">
            <w:pPr>
              <w:rPr>
                <w:rFonts w:ascii="Arial" w:hAnsi="Arial"/>
                <w:iCs/>
              </w:rPr>
            </w:pPr>
          </w:p>
          <w:p w:rsidR="00090516" w:rsidP="00897650" w:rsidRDefault="00090516" w14:paraId="2FC14FDF" w14:textId="77777777">
            <w:pPr>
              <w:rPr>
                <w:rFonts w:ascii="Arial" w:hAnsi="Arial"/>
                <w:iCs/>
              </w:rPr>
            </w:pPr>
          </w:p>
          <w:p w:rsidR="00090516" w:rsidP="00897650" w:rsidRDefault="00090516" w14:paraId="2621F395" w14:textId="77777777">
            <w:pPr>
              <w:rPr>
                <w:rFonts w:ascii="Arial" w:hAnsi="Arial"/>
                <w:iCs/>
              </w:rPr>
            </w:pPr>
          </w:p>
          <w:p w:rsidR="00090516" w:rsidP="00897650" w:rsidRDefault="00090516" w14:paraId="7F8A5F3C" w14:textId="77777777">
            <w:pPr>
              <w:rPr>
                <w:rFonts w:ascii="Arial" w:hAnsi="Arial"/>
                <w:iCs/>
              </w:rPr>
            </w:pPr>
          </w:p>
          <w:p w:rsidR="00D47709" w:rsidP="00897650" w:rsidRDefault="00D47709" w14:paraId="7A748544" w14:textId="77777777">
            <w:pPr>
              <w:rPr>
                <w:rFonts w:ascii="Arial" w:hAnsi="Arial"/>
                <w:iCs/>
              </w:rPr>
            </w:pPr>
          </w:p>
          <w:p w:rsidR="00AE161A" w:rsidP="00897650" w:rsidRDefault="00AE161A" w14:paraId="6329874C" w14:textId="77777777">
            <w:pPr>
              <w:rPr>
                <w:rFonts w:ascii="Arial" w:hAnsi="Arial"/>
                <w:iCs/>
              </w:rPr>
            </w:pPr>
          </w:p>
          <w:p w:rsidR="00AE161A" w:rsidP="00897650" w:rsidRDefault="00AE161A" w14:paraId="4B3869B7" w14:textId="77777777">
            <w:pPr>
              <w:rPr>
                <w:rFonts w:ascii="Arial" w:hAnsi="Arial"/>
                <w:iCs/>
              </w:rPr>
            </w:pPr>
          </w:p>
        </w:tc>
      </w:tr>
    </w:tbl>
    <w:p w:rsidR="003F7D05" w:rsidP="00D47709" w:rsidRDefault="003F7D05" w14:paraId="016EFDA0" w14:textId="77777777">
      <w:pPr>
        <w:rPr>
          <w:rFonts w:ascii="Arial" w:hAnsi="Arial" w:cs="Arial"/>
          <w:b/>
          <w:bCs/>
        </w:rPr>
      </w:pPr>
    </w:p>
    <w:p w:rsidR="001D299C" w:rsidP="00D47709" w:rsidRDefault="00A6322B" w14:paraId="1A0497E1" w14:textId="77777777">
      <w:pPr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b/>
          <w:bCs/>
          <w:lang w:val="cy-GB"/>
        </w:rPr>
        <w:t xml:space="preserve">Cwblhewch os ydych chi'n warchodwr plant </w:t>
      </w:r>
    </w:p>
    <w:p w:rsidR="001D299C" w:rsidP="00D47709" w:rsidRDefault="001D299C" w14:paraId="3D43416C" w14:textId="77777777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149" w:type="dxa"/>
        <w:tblLook w:val="04A0" w:firstRow="1" w:lastRow="0" w:firstColumn="1" w:lastColumn="0" w:noHBand="0" w:noVBand="1"/>
      </w:tblPr>
      <w:tblGrid>
        <w:gridCol w:w="1973"/>
        <w:gridCol w:w="1527"/>
        <w:gridCol w:w="1736"/>
        <w:gridCol w:w="1567"/>
        <w:gridCol w:w="1568"/>
        <w:gridCol w:w="1908"/>
      </w:tblGrid>
      <w:tr w:rsidR="00FC522E" w:rsidTr="00E93F09" w14:paraId="5A880D5D" w14:textId="77777777">
        <w:tc>
          <w:tcPr>
            <w:tcW w:w="1973" w:type="dxa"/>
            <w:shd w:val="clear" w:color="auto" w:fill="9CC2E5" w:themeFill="accent5" w:themeFillTint="99"/>
          </w:tcPr>
          <w:p w:rsidRPr="00E93F09" w:rsidR="00E93F09" w:rsidP="00D47709" w:rsidRDefault="00A6322B" w14:paraId="5831916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Oedran</w:t>
            </w:r>
          </w:p>
        </w:tc>
        <w:tc>
          <w:tcPr>
            <w:tcW w:w="1527" w:type="dxa"/>
            <w:shd w:val="clear" w:color="auto" w:fill="9CC2E5" w:themeFill="accent5" w:themeFillTint="99"/>
          </w:tcPr>
          <w:p w:rsidRPr="00E93F09" w:rsidR="00E93F09" w:rsidP="00D47709" w:rsidRDefault="00A6322B" w14:paraId="00A50C2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Niferoedd yn mynychu </w:t>
            </w:r>
          </w:p>
        </w:tc>
        <w:tc>
          <w:tcPr>
            <w:tcW w:w="1736" w:type="dxa"/>
            <w:shd w:val="clear" w:color="auto" w:fill="9CC2E5" w:themeFill="accent5" w:themeFillTint="99"/>
          </w:tcPr>
          <w:p w:rsidRPr="00E93F09" w:rsidR="00E93F09" w:rsidP="00D47709" w:rsidRDefault="00A6322B" w14:paraId="56D093F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Faint ohonynt, os o gwbl, sy’n blant i chi </w:t>
            </w:r>
          </w:p>
        </w:tc>
        <w:tc>
          <w:tcPr>
            <w:tcW w:w="1567" w:type="dxa"/>
            <w:shd w:val="clear" w:color="auto" w:fill="9CC2E5" w:themeFill="accent5" w:themeFillTint="99"/>
          </w:tcPr>
          <w:p w:rsidRPr="00E93F09" w:rsidR="00E93F09" w:rsidP="00D47709" w:rsidRDefault="00A6322B" w14:paraId="1AC9CD2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Oedran</w:t>
            </w:r>
          </w:p>
        </w:tc>
        <w:tc>
          <w:tcPr>
            <w:tcW w:w="1568" w:type="dxa"/>
            <w:shd w:val="clear" w:color="auto" w:fill="9CC2E5" w:themeFill="accent5" w:themeFillTint="99"/>
          </w:tcPr>
          <w:p w:rsidRPr="00E93F09" w:rsidR="00E93F09" w:rsidP="00D47709" w:rsidRDefault="00A6322B" w14:paraId="4AD0A66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Niferoedd yn mynychu </w:t>
            </w:r>
          </w:p>
        </w:tc>
        <w:tc>
          <w:tcPr>
            <w:tcW w:w="1908" w:type="dxa"/>
            <w:shd w:val="clear" w:color="auto" w:fill="9CC2E5" w:themeFill="accent5" w:themeFillTint="99"/>
          </w:tcPr>
          <w:p w:rsidRPr="00E93F09" w:rsidR="00E93F09" w:rsidP="00D47709" w:rsidRDefault="00A6322B" w14:paraId="418D086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Plant eich hun </w:t>
            </w:r>
          </w:p>
        </w:tc>
      </w:tr>
      <w:tr w:rsidR="00FC522E" w:rsidTr="00E93F09" w14:paraId="4F673583" w14:textId="77777777">
        <w:tc>
          <w:tcPr>
            <w:tcW w:w="1973" w:type="dxa"/>
            <w:shd w:val="clear" w:color="auto" w:fill="DEEAF6" w:themeFill="accent5" w:themeFillTint="33"/>
          </w:tcPr>
          <w:p w:rsidR="00E93F09" w:rsidP="00D47709" w:rsidRDefault="00A6322B" w14:paraId="3075A09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Dan 1 oed</w:t>
            </w:r>
          </w:p>
          <w:p w:rsidRPr="00E93F09" w:rsidR="00E93F09" w:rsidP="00D47709" w:rsidRDefault="00E93F09" w14:paraId="2B9ED21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:rsidRPr="00E93F09" w:rsidR="00E93F09" w:rsidP="00D47709" w:rsidRDefault="00E93F09" w14:paraId="06EDB0C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FFFFFF" w:themeFill="background1"/>
          </w:tcPr>
          <w:p w:rsidR="00E93F09" w:rsidP="00D47709" w:rsidRDefault="00E93F09" w14:paraId="67A319D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DEEAF6" w:themeFill="accent5" w:themeFillTint="33"/>
          </w:tcPr>
          <w:p w:rsidRPr="00E93F09" w:rsidR="00E93F09" w:rsidP="00D47709" w:rsidRDefault="00A6322B" w14:paraId="7722D6E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1 – 2 oed </w:t>
            </w:r>
          </w:p>
        </w:tc>
        <w:tc>
          <w:tcPr>
            <w:tcW w:w="1568" w:type="dxa"/>
            <w:shd w:val="clear" w:color="auto" w:fill="FFFFFF" w:themeFill="background1"/>
          </w:tcPr>
          <w:p w:rsidRPr="00E93F09" w:rsidR="00E93F09" w:rsidP="00D47709" w:rsidRDefault="00E93F09" w14:paraId="0E9BEDB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</w:tcPr>
          <w:p w:rsidRPr="00E93F09" w:rsidR="00E93F09" w:rsidP="00D47709" w:rsidRDefault="00E93F09" w14:paraId="0EFB07C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22E" w:rsidTr="00E93F09" w14:paraId="7CA5A482" w14:textId="77777777">
        <w:tc>
          <w:tcPr>
            <w:tcW w:w="1973" w:type="dxa"/>
            <w:shd w:val="clear" w:color="auto" w:fill="DEEAF6" w:themeFill="accent5" w:themeFillTint="33"/>
          </w:tcPr>
          <w:p w:rsidR="00E93F09" w:rsidP="00D47709" w:rsidRDefault="00A6322B" w14:paraId="457CCDF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2 - 3 oed </w:t>
            </w:r>
          </w:p>
          <w:p w:rsidRPr="00E93F09" w:rsidR="00E93F09" w:rsidP="00D47709" w:rsidRDefault="00E93F09" w14:paraId="5FF63B5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:rsidRPr="00E93F09" w:rsidR="00E93F09" w:rsidP="00D47709" w:rsidRDefault="00E93F09" w14:paraId="04507FA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FFFFFF" w:themeFill="background1"/>
          </w:tcPr>
          <w:p w:rsidR="00E93F09" w:rsidP="00D47709" w:rsidRDefault="00E93F09" w14:paraId="1F3E293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DEEAF6" w:themeFill="accent5" w:themeFillTint="33"/>
          </w:tcPr>
          <w:p w:rsidRPr="00E93F09" w:rsidR="00E93F09" w:rsidP="00D47709" w:rsidRDefault="00A6322B" w14:paraId="2EBF42D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3 - 4 oed </w:t>
            </w:r>
          </w:p>
        </w:tc>
        <w:tc>
          <w:tcPr>
            <w:tcW w:w="1568" w:type="dxa"/>
            <w:shd w:val="clear" w:color="auto" w:fill="FFFFFF" w:themeFill="background1"/>
          </w:tcPr>
          <w:p w:rsidRPr="00E93F09" w:rsidR="00E93F09" w:rsidP="00D47709" w:rsidRDefault="00E93F09" w14:paraId="7A7456F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</w:tcPr>
          <w:p w:rsidRPr="00E93F09" w:rsidR="00E93F09" w:rsidP="00D47709" w:rsidRDefault="00E93F09" w14:paraId="5C38732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22E" w:rsidTr="00E93F09" w14:paraId="71F69741" w14:textId="77777777">
        <w:tc>
          <w:tcPr>
            <w:tcW w:w="1973" w:type="dxa"/>
            <w:shd w:val="clear" w:color="auto" w:fill="DEEAF6" w:themeFill="accent5" w:themeFillTint="33"/>
          </w:tcPr>
          <w:p w:rsidR="00E93F09" w:rsidP="00E93F09" w:rsidRDefault="00A6322B" w14:paraId="79A5022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4 - 8 oed </w:t>
            </w:r>
          </w:p>
          <w:p w:rsidRPr="00E93F09" w:rsidR="00E93F09" w:rsidP="00E93F09" w:rsidRDefault="00E93F09" w14:paraId="4A50F7A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:rsidRPr="00E93F09" w:rsidR="00E93F09" w:rsidP="00E93F09" w:rsidRDefault="00E93F09" w14:paraId="1F3A696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FFFFFF" w:themeFill="background1"/>
          </w:tcPr>
          <w:p w:rsidR="00E93F09" w:rsidP="00E93F09" w:rsidRDefault="00E93F09" w14:paraId="1EEAB88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DEEAF6" w:themeFill="accent5" w:themeFillTint="33"/>
          </w:tcPr>
          <w:p w:rsidRPr="00E93F09" w:rsidR="00E93F09" w:rsidP="00E93F09" w:rsidRDefault="00A6322B" w14:paraId="2DB54B7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8+ oed </w:t>
            </w:r>
          </w:p>
        </w:tc>
        <w:tc>
          <w:tcPr>
            <w:tcW w:w="1568" w:type="dxa"/>
            <w:shd w:val="clear" w:color="auto" w:fill="FFFFFF" w:themeFill="background1"/>
          </w:tcPr>
          <w:p w:rsidRPr="00E93F09" w:rsidR="00E93F09" w:rsidP="00E93F09" w:rsidRDefault="00E93F09" w14:paraId="1F1DC25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</w:tcPr>
          <w:p w:rsidRPr="00E93F09" w:rsidR="00E93F09" w:rsidP="00E93F09" w:rsidRDefault="00E93F09" w14:paraId="53B56BD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E93F09" w:rsidR="00E93F09" w:rsidP="00D47709" w:rsidRDefault="00E93F09" w14:paraId="1C158064" w14:textId="7777777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="137" w:tblpY="2056"/>
        <w:tblW w:w="10348" w:type="dxa"/>
        <w:tblLook w:val="04A0" w:firstRow="1" w:lastRow="0" w:firstColumn="1" w:lastColumn="0" w:noHBand="0" w:noVBand="1"/>
      </w:tblPr>
      <w:tblGrid>
        <w:gridCol w:w="1989"/>
        <w:gridCol w:w="3261"/>
        <w:gridCol w:w="3118"/>
        <w:gridCol w:w="1980"/>
      </w:tblGrid>
      <w:tr w:rsidR="00FC522E" w:rsidTr="00247DE6" w14:paraId="1BCED0CB" w14:textId="77777777">
        <w:tc>
          <w:tcPr>
            <w:tcW w:w="1989" w:type="dxa"/>
            <w:shd w:val="clear" w:color="auto" w:fill="9CC2E5" w:themeFill="accent5" w:themeFillTint="99"/>
          </w:tcPr>
          <w:p w:rsidRPr="00E93F09" w:rsidR="003F7D05" w:rsidP="00247DE6" w:rsidRDefault="00A6322B" w14:paraId="7FEB45D4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lastRenderedPageBreak/>
              <w:t>Oedran</w:t>
            </w:r>
          </w:p>
          <w:p w:rsidRPr="00E93F09" w:rsidR="003F7D05" w:rsidP="00247DE6" w:rsidRDefault="003F7D05" w14:paraId="7FE2DD7B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9CC2E5" w:themeFill="accent5" w:themeFillTint="99"/>
          </w:tcPr>
          <w:p w:rsidRPr="00E93F09" w:rsidR="003F7D05" w:rsidP="00247DE6" w:rsidRDefault="00A6322B" w14:paraId="3D57C779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Niferoedd</w:t>
            </w:r>
          </w:p>
          <w:p w:rsidRPr="00E93F09" w:rsidR="003F7D05" w:rsidP="00247DE6" w:rsidRDefault="00A6322B" w14:paraId="6B8C364F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Yn Mynychu </w:t>
            </w:r>
          </w:p>
        </w:tc>
        <w:tc>
          <w:tcPr>
            <w:tcW w:w="3118" w:type="dxa"/>
            <w:shd w:val="clear" w:color="auto" w:fill="9CC2E5" w:themeFill="accent5" w:themeFillTint="99"/>
          </w:tcPr>
          <w:p w:rsidRPr="00E93F09" w:rsidR="003F7D05" w:rsidP="00247DE6" w:rsidRDefault="00A6322B" w14:paraId="7D0C6E3B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Oedran</w:t>
            </w:r>
          </w:p>
        </w:tc>
        <w:tc>
          <w:tcPr>
            <w:tcW w:w="1980" w:type="dxa"/>
            <w:shd w:val="clear" w:color="auto" w:fill="9CC2E5" w:themeFill="accent5" w:themeFillTint="99"/>
          </w:tcPr>
          <w:p w:rsidRPr="00E93F09" w:rsidR="003F7D05" w:rsidP="00247DE6" w:rsidRDefault="00A6322B" w14:paraId="60EDBF3F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Niferoedd yn mynychu </w:t>
            </w:r>
          </w:p>
        </w:tc>
      </w:tr>
      <w:tr w:rsidR="00FC522E" w:rsidTr="00247DE6" w14:paraId="4BBA67B2" w14:textId="77777777">
        <w:tc>
          <w:tcPr>
            <w:tcW w:w="1989" w:type="dxa"/>
            <w:shd w:val="clear" w:color="auto" w:fill="DEEAF6" w:themeFill="accent5" w:themeFillTint="33"/>
          </w:tcPr>
          <w:p w:rsidRPr="00E93F09" w:rsidR="003F7D05" w:rsidP="00247DE6" w:rsidRDefault="00A6322B" w14:paraId="682CCDB7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Dan 1 oed</w:t>
            </w:r>
          </w:p>
        </w:tc>
        <w:tc>
          <w:tcPr>
            <w:tcW w:w="3261" w:type="dxa"/>
          </w:tcPr>
          <w:p w:rsidRPr="00E93F09" w:rsidR="003F7D05" w:rsidP="00247DE6" w:rsidRDefault="003F7D05" w14:paraId="19DCDABF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E93F09" w:rsidR="003F7D05" w:rsidP="00247DE6" w:rsidRDefault="003F7D05" w14:paraId="48C08F21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EEAF6" w:themeFill="accent5" w:themeFillTint="33"/>
          </w:tcPr>
          <w:p w:rsidRPr="00E93F09" w:rsidR="003F7D05" w:rsidP="00247DE6" w:rsidRDefault="00A6322B" w14:paraId="1E3FB23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1 – 2 oed </w:t>
            </w:r>
          </w:p>
        </w:tc>
        <w:tc>
          <w:tcPr>
            <w:tcW w:w="1980" w:type="dxa"/>
          </w:tcPr>
          <w:p w:rsidRPr="00E93F09" w:rsidR="003F7D05" w:rsidP="00247DE6" w:rsidRDefault="003F7D05" w14:paraId="0CA5B26B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22E" w:rsidTr="00247DE6" w14:paraId="43E1D9B8" w14:textId="77777777">
        <w:tc>
          <w:tcPr>
            <w:tcW w:w="1989" w:type="dxa"/>
            <w:tcBorders>
              <w:bottom w:val="single" w:color="auto" w:sz="4" w:space="0"/>
            </w:tcBorders>
            <w:shd w:val="clear" w:color="auto" w:fill="DEEAF6" w:themeFill="accent5" w:themeFillTint="33"/>
          </w:tcPr>
          <w:p w:rsidRPr="00E93F09" w:rsidR="003F7D05" w:rsidP="00247DE6" w:rsidRDefault="00A6322B" w14:paraId="4928F3AD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2 - 3 oed </w:t>
            </w:r>
          </w:p>
        </w:tc>
        <w:tc>
          <w:tcPr>
            <w:tcW w:w="3261" w:type="dxa"/>
          </w:tcPr>
          <w:p w:rsidRPr="00E93F09" w:rsidR="003F7D05" w:rsidP="00247DE6" w:rsidRDefault="003F7D05" w14:paraId="43190FC9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E93F09" w:rsidR="003F7D05" w:rsidP="00247DE6" w:rsidRDefault="003F7D05" w14:paraId="337F66FD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EEAF6" w:themeFill="accent5" w:themeFillTint="33"/>
          </w:tcPr>
          <w:p w:rsidRPr="00E93F09" w:rsidR="003F7D05" w:rsidP="00247DE6" w:rsidRDefault="00A6322B" w14:paraId="399ED100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3 - 4 oed </w:t>
            </w:r>
          </w:p>
        </w:tc>
        <w:tc>
          <w:tcPr>
            <w:tcW w:w="1980" w:type="dxa"/>
          </w:tcPr>
          <w:p w:rsidRPr="00E93F09" w:rsidR="003F7D05" w:rsidP="00247DE6" w:rsidRDefault="003F7D05" w14:paraId="1CC4C5B8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22E" w:rsidTr="00247DE6" w14:paraId="6405B432" w14:textId="77777777">
        <w:tc>
          <w:tcPr>
            <w:tcW w:w="1989" w:type="dxa"/>
            <w:shd w:val="clear" w:color="auto" w:fill="DEEAF6" w:themeFill="accent5" w:themeFillTint="33"/>
          </w:tcPr>
          <w:p w:rsidRPr="00E93F09" w:rsidR="003F7D05" w:rsidP="00247DE6" w:rsidRDefault="00A6322B" w14:paraId="4A6A3252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4 - 8 oed </w:t>
            </w:r>
          </w:p>
        </w:tc>
        <w:tc>
          <w:tcPr>
            <w:tcW w:w="3261" w:type="dxa"/>
          </w:tcPr>
          <w:p w:rsidRPr="00E93F09" w:rsidR="003F7D05" w:rsidP="00247DE6" w:rsidRDefault="003F7D05" w14:paraId="671962C1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E93F09" w:rsidR="003F7D05" w:rsidP="00247DE6" w:rsidRDefault="003F7D05" w14:paraId="53EE86B0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EEAF6" w:themeFill="accent5" w:themeFillTint="33"/>
          </w:tcPr>
          <w:p w:rsidRPr="00E93F09" w:rsidR="003F7D05" w:rsidP="00247DE6" w:rsidRDefault="00A6322B" w14:paraId="00B20275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8+ oed </w:t>
            </w:r>
          </w:p>
        </w:tc>
        <w:tc>
          <w:tcPr>
            <w:tcW w:w="1980" w:type="dxa"/>
          </w:tcPr>
          <w:p w:rsidRPr="00E93F09" w:rsidR="003F7D05" w:rsidP="00247DE6" w:rsidRDefault="003F7D05" w14:paraId="4814E0ED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E93F09" w:rsidR="001D299C" w:rsidP="00D47709" w:rsidRDefault="001D299C" w14:paraId="49DECE23" w14:textId="7777777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="137" w:tblpY="2056"/>
        <w:tblW w:w="10348" w:type="dxa"/>
        <w:tblLook w:val="04A0" w:firstRow="1" w:lastRow="0" w:firstColumn="1" w:lastColumn="0" w:noHBand="0" w:noVBand="1"/>
      </w:tblPr>
      <w:tblGrid>
        <w:gridCol w:w="1989"/>
        <w:gridCol w:w="3261"/>
        <w:gridCol w:w="3118"/>
        <w:gridCol w:w="1980"/>
      </w:tblGrid>
      <w:tr w:rsidR="00FC522E" w:rsidTr="00247DE6" w14:paraId="438B5FE1" w14:textId="77777777">
        <w:tc>
          <w:tcPr>
            <w:tcW w:w="1989" w:type="dxa"/>
            <w:shd w:val="clear" w:color="auto" w:fill="9CC2E5" w:themeFill="accent5" w:themeFillTint="99"/>
          </w:tcPr>
          <w:p w:rsidRPr="001204B4" w:rsidR="003F7D05" w:rsidP="00247DE6" w:rsidRDefault="00A6322B" w14:paraId="0396E4B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Oedran</w:t>
            </w:r>
          </w:p>
          <w:p w:rsidRPr="001204B4" w:rsidR="003F7D05" w:rsidP="00247DE6" w:rsidRDefault="003F7D05" w14:paraId="4ED20033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9CC2E5" w:themeFill="accent5" w:themeFillTint="99"/>
          </w:tcPr>
          <w:p w:rsidRPr="001204B4" w:rsidR="003F7D05" w:rsidP="00247DE6" w:rsidRDefault="00A6322B" w14:paraId="695E80B0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Niferoedd</w:t>
            </w:r>
          </w:p>
          <w:p w:rsidRPr="001204B4" w:rsidR="003F7D05" w:rsidP="00247DE6" w:rsidRDefault="00A6322B" w14:paraId="697BC9CF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Yn Mynychu </w:t>
            </w:r>
          </w:p>
        </w:tc>
        <w:tc>
          <w:tcPr>
            <w:tcW w:w="3118" w:type="dxa"/>
            <w:shd w:val="clear" w:color="auto" w:fill="9CC2E5" w:themeFill="accent5" w:themeFillTint="99"/>
          </w:tcPr>
          <w:p w:rsidRPr="001204B4" w:rsidR="003F7D05" w:rsidP="00247DE6" w:rsidRDefault="00A6322B" w14:paraId="4CF9FD4A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Oedran</w:t>
            </w:r>
          </w:p>
        </w:tc>
        <w:tc>
          <w:tcPr>
            <w:tcW w:w="1980" w:type="dxa"/>
            <w:shd w:val="clear" w:color="auto" w:fill="9CC2E5" w:themeFill="accent5" w:themeFillTint="99"/>
          </w:tcPr>
          <w:p w:rsidRPr="001204B4" w:rsidR="003F7D05" w:rsidP="00247DE6" w:rsidRDefault="00A6322B" w14:paraId="2D76D9B9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Niferoedd yn mynychu </w:t>
            </w:r>
          </w:p>
        </w:tc>
      </w:tr>
      <w:tr w:rsidR="00FC522E" w:rsidTr="00247DE6" w14:paraId="3F65E053" w14:textId="77777777">
        <w:tc>
          <w:tcPr>
            <w:tcW w:w="1989" w:type="dxa"/>
            <w:shd w:val="clear" w:color="auto" w:fill="DEEAF6" w:themeFill="accent5" w:themeFillTint="33"/>
          </w:tcPr>
          <w:p w:rsidRPr="001204B4" w:rsidR="003F7D05" w:rsidP="00247DE6" w:rsidRDefault="00A6322B" w14:paraId="54EA1420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Dan 1 oed</w:t>
            </w:r>
          </w:p>
        </w:tc>
        <w:tc>
          <w:tcPr>
            <w:tcW w:w="3261" w:type="dxa"/>
          </w:tcPr>
          <w:p w:rsidRPr="001204B4" w:rsidR="003F7D05" w:rsidP="00247DE6" w:rsidRDefault="003F7D05" w14:paraId="33130437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1204B4" w:rsidR="003F7D05" w:rsidP="00247DE6" w:rsidRDefault="003F7D05" w14:paraId="7B957DBB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EEAF6" w:themeFill="accent5" w:themeFillTint="33"/>
          </w:tcPr>
          <w:p w:rsidRPr="001204B4" w:rsidR="003F7D05" w:rsidP="00247DE6" w:rsidRDefault="00A6322B" w14:paraId="31056147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1 – 2 oed </w:t>
            </w:r>
          </w:p>
        </w:tc>
        <w:tc>
          <w:tcPr>
            <w:tcW w:w="1980" w:type="dxa"/>
          </w:tcPr>
          <w:p w:rsidRPr="001204B4" w:rsidR="003F7D05" w:rsidP="00247DE6" w:rsidRDefault="003F7D05" w14:paraId="36719B76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22E" w:rsidTr="00247DE6" w14:paraId="33637AAF" w14:textId="77777777">
        <w:tc>
          <w:tcPr>
            <w:tcW w:w="1989" w:type="dxa"/>
            <w:tcBorders>
              <w:bottom w:val="single" w:color="auto" w:sz="4" w:space="0"/>
            </w:tcBorders>
            <w:shd w:val="clear" w:color="auto" w:fill="DEEAF6" w:themeFill="accent5" w:themeFillTint="33"/>
          </w:tcPr>
          <w:p w:rsidRPr="001204B4" w:rsidR="003F7D05" w:rsidP="00247DE6" w:rsidRDefault="00A6322B" w14:paraId="425B9D8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2 - 3 oed </w:t>
            </w:r>
          </w:p>
        </w:tc>
        <w:tc>
          <w:tcPr>
            <w:tcW w:w="3261" w:type="dxa"/>
          </w:tcPr>
          <w:p w:rsidRPr="001204B4" w:rsidR="003F7D05" w:rsidP="00247DE6" w:rsidRDefault="003F7D05" w14:paraId="4FB81C6A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1204B4" w:rsidR="003F7D05" w:rsidP="00247DE6" w:rsidRDefault="003F7D05" w14:paraId="6526E174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EEAF6" w:themeFill="accent5" w:themeFillTint="33"/>
          </w:tcPr>
          <w:p w:rsidRPr="001204B4" w:rsidR="003F7D05" w:rsidP="00247DE6" w:rsidRDefault="00A6322B" w14:paraId="1FA3FBE7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3 - 4 oed </w:t>
            </w:r>
          </w:p>
        </w:tc>
        <w:tc>
          <w:tcPr>
            <w:tcW w:w="1980" w:type="dxa"/>
          </w:tcPr>
          <w:p w:rsidRPr="001204B4" w:rsidR="003F7D05" w:rsidP="00247DE6" w:rsidRDefault="003F7D05" w14:paraId="7103A1CF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22E" w:rsidTr="00247DE6" w14:paraId="58A82465" w14:textId="77777777">
        <w:tc>
          <w:tcPr>
            <w:tcW w:w="1989" w:type="dxa"/>
            <w:shd w:val="clear" w:color="auto" w:fill="DEEAF6" w:themeFill="accent5" w:themeFillTint="33"/>
          </w:tcPr>
          <w:p w:rsidRPr="001204B4" w:rsidR="003F7D05" w:rsidP="00247DE6" w:rsidRDefault="00A6322B" w14:paraId="0A66686A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4 - 8 oed </w:t>
            </w:r>
          </w:p>
        </w:tc>
        <w:tc>
          <w:tcPr>
            <w:tcW w:w="3261" w:type="dxa"/>
          </w:tcPr>
          <w:p w:rsidRPr="001204B4" w:rsidR="003F7D05" w:rsidP="00247DE6" w:rsidRDefault="003F7D05" w14:paraId="15C06002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1204B4" w:rsidR="003F7D05" w:rsidP="00247DE6" w:rsidRDefault="003F7D05" w14:paraId="102FFABB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EEAF6" w:themeFill="accent5" w:themeFillTint="33"/>
          </w:tcPr>
          <w:p w:rsidRPr="001204B4" w:rsidR="003F7D05" w:rsidP="00247DE6" w:rsidRDefault="00A6322B" w14:paraId="1BB28EC9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8+ oed </w:t>
            </w:r>
          </w:p>
        </w:tc>
        <w:tc>
          <w:tcPr>
            <w:tcW w:w="1980" w:type="dxa"/>
          </w:tcPr>
          <w:p w:rsidRPr="001204B4" w:rsidR="003F7D05" w:rsidP="00247DE6" w:rsidRDefault="003F7D05" w14:paraId="2C1C6700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47709" w:rsidP="00D47709" w:rsidRDefault="00A6322B" w14:paraId="458915C7" w14:textId="77777777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eastAsia="Arial" w:cs="Arial"/>
          <w:b/>
          <w:bCs/>
          <w:lang w:val="cy-GB"/>
        </w:rPr>
        <w:t xml:space="preserve">Cwblhewch os ydych chi'n lleoliad mwy. </w:t>
      </w:r>
    </w:p>
    <w:p w:rsidR="00AB279D" w:rsidP="00D47709" w:rsidRDefault="00AB279D" w14:paraId="37153A07" w14:textId="77777777">
      <w:pPr>
        <w:rPr>
          <w:rFonts w:ascii="Arial" w:hAnsi="Arial" w:cs="Arial"/>
          <w:i/>
          <w:iCs/>
          <w:sz w:val="22"/>
          <w:szCs w:val="22"/>
        </w:rPr>
      </w:pPr>
    </w:p>
    <w:p w:rsidR="00D47709" w:rsidP="00D47709" w:rsidRDefault="00D47709" w14:paraId="445FE400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="137" w:tblpY="2056"/>
        <w:tblW w:w="10348" w:type="dxa"/>
        <w:tblLook w:val="04A0" w:firstRow="1" w:lastRow="0" w:firstColumn="1" w:lastColumn="0" w:noHBand="0" w:noVBand="1"/>
      </w:tblPr>
      <w:tblGrid>
        <w:gridCol w:w="1989"/>
        <w:gridCol w:w="3261"/>
        <w:gridCol w:w="3118"/>
        <w:gridCol w:w="1980"/>
      </w:tblGrid>
      <w:tr w:rsidR="00FC522E" w:rsidTr="009123D8" w14:paraId="24175A33" w14:textId="77777777">
        <w:tc>
          <w:tcPr>
            <w:tcW w:w="1989" w:type="dxa"/>
            <w:shd w:val="clear" w:color="auto" w:fill="9CC2E5" w:themeFill="accent5" w:themeFillTint="99"/>
          </w:tcPr>
          <w:p w:rsidRPr="001204B4" w:rsidR="001204B4" w:rsidP="001204B4" w:rsidRDefault="00A6322B" w14:paraId="2DBABC74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Oedran</w:t>
            </w:r>
          </w:p>
          <w:p w:rsidRPr="001204B4" w:rsidR="001204B4" w:rsidP="001204B4" w:rsidRDefault="001204B4" w14:paraId="6FDC698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9CC2E5" w:themeFill="accent5" w:themeFillTint="99"/>
          </w:tcPr>
          <w:p w:rsidRPr="001204B4" w:rsidR="001204B4" w:rsidP="001204B4" w:rsidRDefault="00A6322B" w14:paraId="75CA6E5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Niferoedd</w:t>
            </w:r>
          </w:p>
          <w:p w:rsidRPr="001204B4" w:rsidR="001204B4" w:rsidP="001204B4" w:rsidRDefault="00A6322B" w14:paraId="71F8B056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Yn Mynychu </w:t>
            </w:r>
          </w:p>
        </w:tc>
        <w:tc>
          <w:tcPr>
            <w:tcW w:w="3118" w:type="dxa"/>
            <w:shd w:val="clear" w:color="auto" w:fill="9CC2E5" w:themeFill="accent5" w:themeFillTint="99"/>
          </w:tcPr>
          <w:p w:rsidRPr="001204B4" w:rsidR="001204B4" w:rsidP="001204B4" w:rsidRDefault="00A6322B" w14:paraId="6C91C940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Oedran</w:t>
            </w:r>
          </w:p>
        </w:tc>
        <w:tc>
          <w:tcPr>
            <w:tcW w:w="1980" w:type="dxa"/>
            <w:shd w:val="clear" w:color="auto" w:fill="9CC2E5" w:themeFill="accent5" w:themeFillTint="99"/>
          </w:tcPr>
          <w:p w:rsidRPr="001204B4" w:rsidR="001204B4" w:rsidP="001204B4" w:rsidRDefault="00A6322B" w14:paraId="2FE29FC0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Niferoedd yn mynychu </w:t>
            </w:r>
          </w:p>
        </w:tc>
      </w:tr>
      <w:tr w:rsidR="00FC522E" w:rsidTr="009123D8" w14:paraId="659547B1" w14:textId="77777777">
        <w:tc>
          <w:tcPr>
            <w:tcW w:w="1989" w:type="dxa"/>
            <w:shd w:val="clear" w:color="auto" w:fill="DEEAF6" w:themeFill="accent5" w:themeFillTint="33"/>
          </w:tcPr>
          <w:p w:rsidRPr="001204B4" w:rsidR="001204B4" w:rsidP="001204B4" w:rsidRDefault="00A6322B" w14:paraId="2EEC1B03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Dan 1 oed</w:t>
            </w:r>
          </w:p>
        </w:tc>
        <w:tc>
          <w:tcPr>
            <w:tcW w:w="3261" w:type="dxa"/>
          </w:tcPr>
          <w:p w:rsidRPr="001204B4" w:rsidR="001204B4" w:rsidP="001204B4" w:rsidRDefault="001204B4" w14:paraId="32D51CA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1204B4" w:rsidR="001204B4" w:rsidP="001204B4" w:rsidRDefault="001204B4" w14:paraId="34BA09D7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EEAF6" w:themeFill="accent5" w:themeFillTint="33"/>
          </w:tcPr>
          <w:p w:rsidRPr="001204B4" w:rsidR="001204B4" w:rsidP="001204B4" w:rsidRDefault="00A6322B" w14:paraId="601853A5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1 – 2 oed </w:t>
            </w:r>
          </w:p>
        </w:tc>
        <w:tc>
          <w:tcPr>
            <w:tcW w:w="1980" w:type="dxa"/>
          </w:tcPr>
          <w:p w:rsidRPr="001204B4" w:rsidR="001204B4" w:rsidP="001204B4" w:rsidRDefault="001204B4" w14:paraId="204DD947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22E" w:rsidTr="009123D8" w14:paraId="3EE02384" w14:textId="77777777">
        <w:tc>
          <w:tcPr>
            <w:tcW w:w="1989" w:type="dxa"/>
            <w:tcBorders>
              <w:bottom w:val="single" w:color="auto" w:sz="4" w:space="0"/>
            </w:tcBorders>
            <w:shd w:val="clear" w:color="auto" w:fill="DEEAF6" w:themeFill="accent5" w:themeFillTint="33"/>
          </w:tcPr>
          <w:p w:rsidRPr="001204B4" w:rsidR="001204B4" w:rsidP="001204B4" w:rsidRDefault="00A6322B" w14:paraId="2AEC3568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2 - 3 oed </w:t>
            </w:r>
          </w:p>
        </w:tc>
        <w:tc>
          <w:tcPr>
            <w:tcW w:w="3261" w:type="dxa"/>
          </w:tcPr>
          <w:p w:rsidRPr="001204B4" w:rsidR="001204B4" w:rsidP="001204B4" w:rsidRDefault="001204B4" w14:paraId="42C9A408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1204B4" w:rsidR="001204B4" w:rsidP="001204B4" w:rsidRDefault="001204B4" w14:paraId="4CA6AB29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EEAF6" w:themeFill="accent5" w:themeFillTint="33"/>
          </w:tcPr>
          <w:p w:rsidRPr="001204B4" w:rsidR="001204B4" w:rsidP="001204B4" w:rsidRDefault="00A6322B" w14:paraId="31011F15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3 - 4 oed </w:t>
            </w:r>
          </w:p>
        </w:tc>
        <w:tc>
          <w:tcPr>
            <w:tcW w:w="1980" w:type="dxa"/>
          </w:tcPr>
          <w:p w:rsidRPr="001204B4" w:rsidR="001204B4" w:rsidP="001204B4" w:rsidRDefault="001204B4" w14:paraId="131244A5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22E" w:rsidTr="009123D8" w14:paraId="01B94006" w14:textId="77777777">
        <w:tc>
          <w:tcPr>
            <w:tcW w:w="1989" w:type="dxa"/>
            <w:shd w:val="clear" w:color="auto" w:fill="DEEAF6" w:themeFill="accent5" w:themeFillTint="33"/>
          </w:tcPr>
          <w:p w:rsidRPr="001204B4" w:rsidR="001204B4" w:rsidP="001204B4" w:rsidRDefault="00A6322B" w14:paraId="37BF53E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4 - 8 oed </w:t>
            </w:r>
          </w:p>
        </w:tc>
        <w:tc>
          <w:tcPr>
            <w:tcW w:w="3261" w:type="dxa"/>
          </w:tcPr>
          <w:p w:rsidRPr="001204B4" w:rsidR="001204B4" w:rsidP="001204B4" w:rsidRDefault="001204B4" w14:paraId="42035DD3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1204B4" w:rsidR="001204B4" w:rsidP="001204B4" w:rsidRDefault="001204B4" w14:paraId="1633405F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EEAF6" w:themeFill="accent5" w:themeFillTint="33"/>
          </w:tcPr>
          <w:p w:rsidRPr="001204B4" w:rsidR="001204B4" w:rsidP="001204B4" w:rsidRDefault="00A6322B" w14:paraId="47393263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8+ oed </w:t>
            </w:r>
          </w:p>
        </w:tc>
        <w:tc>
          <w:tcPr>
            <w:tcW w:w="1980" w:type="dxa"/>
          </w:tcPr>
          <w:p w:rsidRPr="001204B4" w:rsidR="001204B4" w:rsidP="001204B4" w:rsidRDefault="001204B4" w14:paraId="784ECA71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1204B4" w:rsidR="001204B4" w:rsidP="001204B4" w:rsidRDefault="001204B4" w14:paraId="3AD9DA1B" w14:textId="77777777">
      <w:pPr>
        <w:rPr>
          <w:rFonts w:ascii="Arial" w:hAnsi="Arial" w:cs="Arial"/>
        </w:rPr>
      </w:pPr>
    </w:p>
    <w:p w:rsidRPr="00090516" w:rsidR="00090516" w:rsidP="00090516" w:rsidRDefault="00A6322B" w14:paraId="529112EE" w14:textId="777777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Ar adeg ymgeisio, faint o blant sy’n dod i’ch lleoliad ar hyn o bryd?  ………….   Oes gennych chi restr aros?   Oes / Nac oes</w:t>
      </w:r>
    </w:p>
    <w:p w:rsidRPr="00090516" w:rsidR="00090516" w:rsidP="00090516" w:rsidRDefault="00A6322B" w14:paraId="22900C21" w14:textId="777777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Ar adeg ymgeisio, faint o leoedd gofal plant ydych chi wedi’ch cofrestru ar eu cyfer ar hyn o bryd? ............. </w:t>
      </w:r>
    </w:p>
    <w:p w:rsidR="00D47709" w:rsidP="00D47709" w:rsidRDefault="00A6322B" w14:paraId="0B2E1566" w14:textId="777777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Os ydych chi’n </w:t>
      </w:r>
      <w:r>
        <w:rPr>
          <w:rFonts w:ascii="Arial" w:hAnsi="Arial" w:eastAsia="Arial" w:cs="Arial"/>
          <w:b/>
          <w:bCs/>
          <w:lang w:val="cy-GB"/>
        </w:rPr>
        <w:t>warchodwr plant</w:t>
      </w:r>
      <w:r>
        <w:rPr>
          <w:rFonts w:ascii="Arial" w:hAnsi="Arial" w:eastAsia="Arial" w:cs="Arial"/>
          <w:lang w:val="cy-GB"/>
        </w:rPr>
        <w:t>, faint o’r plant sy’n blant i chi? ......</w:t>
      </w:r>
    </w:p>
    <w:p w:rsidR="00D511A9" w:rsidP="00D511A9" w:rsidRDefault="00D511A9" w14:paraId="01F7A181" w14:textId="77777777">
      <w:pPr>
        <w:rPr>
          <w:rFonts w:ascii="Arial" w:hAnsi="Arial" w:cs="Arial"/>
        </w:rPr>
      </w:pPr>
    </w:p>
    <w:p w:rsidR="00D511A9" w:rsidP="00D511A9" w:rsidRDefault="00D511A9" w14:paraId="13FB953A" w14:textId="77777777">
      <w:pPr>
        <w:rPr>
          <w:rFonts w:ascii="Arial" w:hAnsi="Arial" w:cs="Arial"/>
        </w:rPr>
      </w:pPr>
    </w:p>
    <w:p w:rsidRPr="00CA21E3" w:rsidR="00D511A9" w:rsidP="00D511A9" w:rsidRDefault="00A6322B" w14:paraId="359890DD" w14:textId="77777777">
      <w:pPr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b/>
          <w:bCs/>
          <w:lang w:val="cy-GB"/>
        </w:rPr>
        <w:t xml:space="preserve">Nodwch pa ddyddiau ac amseroedd rydych chi'n gweithredu </w:t>
      </w:r>
    </w:p>
    <w:p w:rsidR="00732C83" w:rsidP="00D47709" w:rsidRDefault="00732C83" w14:paraId="38FA4102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8"/>
        <w:gridCol w:w="1738"/>
        <w:gridCol w:w="1738"/>
        <w:gridCol w:w="1738"/>
        <w:gridCol w:w="1738"/>
        <w:gridCol w:w="1738"/>
      </w:tblGrid>
      <w:tr w:rsidR="00FC522E" w:rsidTr="005D644B" w14:paraId="50DC128A" w14:textId="77777777">
        <w:tc>
          <w:tcPr>
            <w:tcW w:w="1738" w:type="dxa"/>
            <w:shd w:val="clear" w:color="auto" w:fill="9CC2E5" w:themeFill="accent5" w:themeFillTint="99"/>
          </w:tcPr>
          <w:p w:rsidRPr="005D644B" w:rsidR="005D644B" w:rsidP="005D644B" w:rsidRDefault="005D644B" w14:paraId="739CB194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9CC2E5" w:themeFill="accent5" w:themeFillTint="99"/>
          </w:tcPr>
          <w:p w:rsidR="005D644B" w:rsidP="005D644B" w:rsidRDefault="005D644B" w14:paraId="5D558262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D644B" w:rsidP="005D644B" w:rsidRDefault="00A6322B" w14:paraId="3477E11D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Dydd Llun </w:t>
            </w:r>
          </w:p>
          <w:p w:rsidRPr="005D644B" w:rsidR="005D644B" w:rsidP="005D644B" w:rsidRDefault="005D644B" w14:paraId="7603E482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9CC2E5" w:themeFill="accent5" w:themeFillTint="99"/>
          </w:tcPr>
          <w:p w:rsidR="005D644B" w:rsidP="005D644B" w:rsidRDefault="005D644B" w14:paraId="0E623A4D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5D644B" w:rsidR="005D644B" w:rsidP="005D644B" w:rsidRDefault="00A6322B" w14:paraId="6963652D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Dydd Mawrth</w:t>
            </w:r>
          </w:p>
        </w:tc>
        <w:tc>
          <w:tcPr>
            <w:tcW w:w="1738" w:type="dxa"/>
            <w:shd w:val="clear" w:color="auto" w:fill="9CC2E5" w:themeFill="accent5" w:themeFillTint="99"/>
          </w:tcPr>
          <w:p w:rsidR="005D644B" w:rsidP="005D644B" w:rsidRDefault="005D644B" w14:paraId="252D5AF2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5D644B" w:rsidR="005D644B" w:rsidP="005D644B" w:rsidRDefault="00A6322B" w14:paraId="5806C975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Dydd Mercher</w:t>
            </w:r>
          </w:p>
        </w:tc>
        <w:tc>
          <w:tcPr>
            <w:tcW w:w="1738" w:type="dxa"/>
            <w:shd w:val="clear" w:color="auto" w:fill="9CC2E5" w:themeFill="accent5" w:themeFillTint="99"/>
          </w:tcPr>
          <w:p w:rsidR="005D644B" w:rsidP="005D644B" w:rsidRDefault="005D644B" w14:paraId="176B7BA7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5D644B" w:rsidR="005D644B" w:rsidP="005D644B" w:rsidRDefault="00A6322B" w14:paraId="11736999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Dydd Iau</w:t>
            </w:r>
          </w:p>
        </w:tc>
        <w:tc>
          <w:tcPr>
            <w:tcW w:w="1738" w:type="dxa"/>
            <w:shd w:val="clear" w:color="auto" w:fill="9CC2E5" w:themeFill="accent5" w:themeFillTint="99"/>
          </w:tcPr>
          <w:p w:rsidR="005D644B" w:rsidP="005D644B" w:rsidRDefault="005D644B" w14:paraId="13A6C157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5D644B" w:rsidR="005D644B" w:rsidP="005D644B" w:rsidRDefault="00A6322B" w14:paraId="7F53E744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Dydd Gwener</w:t>
            </w:r>
          </w:p>
        </w:tc>
      </w:tr>
      <w:tr w:rsidR="00FC522E" w:rsidTr="00D511A9" w14:paraId="42EDF532" w14:textId="77777777">
        <w:tc>
          <w:tcPr>
            <w:tcW w:w="1738" w:type="dxa"/>
            <w:shd w:val="clear" w:color="auto" w:fill="FFFFFF" w:themeFill="background1"/>
          </w:tcPr>
          <w:p w:rsidR="008E7B3B" w:rsidP="005D644B" w:rsidRDefault="008E7B3B" w14:paraId="25C01545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511A9" w:rsidP="005D644B" w:rsidRDefault="00A6322B" w14:paraId="54FCC970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AM</w:t>
            </w:r>
          </w:p>
          <w:p w:rsidRPr="005D644B" w:rsidR="008E7B3B" w:rsidP="005D644B" w:rsidRDefault="008E7B3B" w14:paraId="00C8B192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FFFFFF" w:themeFill="background1"/>
          </w:tcPr>
          <w:p w:rsidR="00D511A9" w:rsidP="005D644B" w:rsidRDefault="00D511A9" w14:paraId="2E50E663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FFFFFF" w:themeFill="background1"/>
          </w:tcPr>
          <w:p w:rsidR="00D511A9" w:rsidP="005D644B" w:rsidRDefault="00D511A9" w14:paraId="70A32E38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FFFFFF" w:themeFill="background1"/>
          </w:tcPr>
          <w:p w:rsidR="00D511A9" w:rsidP="005D644B" w:rsidRDefault="00D511A9" w14:paraId="3F30FFE9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FFFFFF" w:themeFill="background1"/>
          </w:tcPr>
          <w:p w:rsidR="00D511A9" w:rsidP="005D644B" w:rsidRDefault="00D511A9" w14:paraId="55D65C8B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FFFFFF" w:themeFill="background1"/>
          </w:tcPr>
          <w:p w:rsidR="00D511A9" w:rsidP="005D644B" w:rsidRDefault="00D511A9" w14:paraId="1BA9249A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22E" w:rsidTr="00D511A9" w14:paraId="50895BF3" w14:textId="77777777">
        <w:tc>
          <w:tcPr>
            <w:tcW w:w="1738" w:type="dxa"/>
            <w:shd w:val="clear" w:color="auto" w:fill="FFFFFF" w:themeFill="background1"/>
          </w:tcPr>
          <w:p w:rsidR="008E7B3B" w:rsidP="005D644B" w:rsidRDefault="008E7B3B" w14:paraId="3DE4636B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511A9" w:rsidP="005D644B" w:rsidRDefault="00A6322B" w14:paraId="7DC6DB0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PM</w:t>
            </w:r>
          </w:p>
          <w:p w:rsidRPr="005D644B" w:rsidR="008E7B3B" w:rsidP="005D644B" w:rsidRDefault="008E7B3B" w14:paraId="50CEAA76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FFFFFF" w:themeFill="background1"/>
          </w:tcPr>
          <w:p w:rsidR="00D511A9" w:rsidP="005D644B" w:rsidRDefault="00D511A9" w14:paraId="236E4CC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FFFFFF" w:themeFill="background1"/>
          </w:tcPr>
          <w:p w:rsidR="00D511A9" w:rsidP="005D644B" w:rsidRDefault="00D511A9" w14:paraId="59854FC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FFFFFF" w:themeFill="background1"/>
          </w:tcPr>
          <w:p w:rsidR="00D511A9" w:rsidP="005D644B" w:rsidRDefault="00D511A9" w14:paraId="6A536AE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FFFFFF" w:themeFill="background1"/>
          </w:tcPr>
          <w:p w:rsidR="00D511A9" w:rsidP="005D644B" w:rsidRDefault="00D511A9" w14:paraId="1D39DED1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FFFFFF" w:themeFill="background1"/>
          </w:tcPr>
          <w:p w:rsidR="00D511A9" w:rsidP="005D644B" w:rsidRDefault="00D511A9" w14:paraId="5025ADC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D644B" w:rsidP="00D47709" w:rsidRDefault="005D644B" w14:paraId="4099683F" w14:textId="77777777">
      <w:pPr>
        <w:rPr>
          <w:rFonts w:ascii="Arial" w:hAnsi="Arial" w:cs="Arial"/>
          <w:sz w:val="20"/>
          <w:szCs w:val="20"/>
        </w:rPr>
      </w:pPr>
    </w:p>
    <w:p w:rsidRPr="00CA21E3" w:rsidR="005D644B" w:rsidP="00D47709" w:rsidRDefault="00A6322B" w14:paraId="58411319" w14:textId="77777777">
      <w:pPr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b/>
          <w:bCs/>
          <w:lang w:val="cy-GB"/>
        </w:rPr>
        <w:t xml:space="preserve">Pryd ydych chi'n cynnig gofal plant, ticiwch: </w:t>
      </w:r>
    </w:p>
    <w:p w:rsidR="008E7B3B" w:rsidP="00D47709" w:rsidRDefault="008E7B3B" w14:paraId="53869A98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7"/>
        <w:gridCol w:w="2607"/>
        <w:gridCol w:w="2607"/>
        <w:gridCol w:w="2607"/>
      </w:tblGrid>
      <w:tr w:rsidR="00FC522E" w:rsidTr="00450523" w14:paraId="4DA8CD7B" w14:textId="77777777">
        <w:tc>
          <w:tcPr>
            <w:tcW w:w="2607" w:type="dxa"/>
            <w:shd w:val="clear" w:color="auto" w:fill="9CC2E5" w:themeFill="accent5" w:themeFillTint="99"/>
          </w:tcPr>
          <w:p w:rsidR="00450523" w:rsidP="00D47709" w:rsidRDefault="00A6322B" w14:paraId="6DE5A45D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 xml:space="preserve">Yn ystod y tymor ysgol yn unig </w:t>
            </w:r>
          </w:p>
          <w:p w:rsidRPr="00450523" w:rsidR="00450523" w:rsidP="00D47709" w:rsidRDefault="00450523" w14:paraId="1DDF7A40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07" w:type="dxa"/>
            <w:shd w:val="clear" w:color="auto" w:fill="9CC2E5" w:themeFill="accent5" w:themeFillTint="99"/>
          </w:tcPr>
          <w:p w:rsidRPr="00450523" w:rsidR="00450523" w:rsidP="00D47709" w:rsidRDefault="00A6322B" w14:paraId="2161A379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 xml:space="preserve">Trwy’r flwyddyn </w:t>
            </w:r>
          </w:p>
        </w:tc>
        <w:tc>
          <w:tcPr>
            <w:tcW w:w="2607" w:type="dxa"/>
            <w:shd w:val="clear" w:color="auto" w:fill="9CC2E5" w:themeFill="accent5" w:themeFillTint="99"/>
          </w:tcPr>
          <w:p w:rsidRPr="00450523" w:rsidR="00450523" w:rsidP="00D47709" w:rsidRDefault="00A6322B" w14:paraId="39C9119B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 xml:space="preserve">Ar ôl ysgol yn unig </w:t>
            </w:r>
          </w:p>
        </w:tc>
        <w:tc>
          <w:tcPr>
            <w:tcW w:w="2607" w:type="dxa"/>
            <w:shd w:val="clear" w:color="auto" w:fill="9CC2E5" w:themeFill="accent5" w:themeFillTint="99"/>
          </w:tcPr>
          <w:p w:rsidRPr="00450523" w:rsidR="00450523" w:rsidP="00D47709" w:rsidRDefault="00A6322B" w14:paraId="71B52712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 xml:space="preserve">Darpariaeth yn ystod gwyliau yn unig </w:t>
            </w:r>
          </w:p>
        </w:tc>
      </w:tr>
      <w:tr w:rsidR="00FC522E" w:rsidTr="00450523" w14:paraId="4D66B418" w14:textId="77777777">
        <w:tc>
          <w:tcPr>
            <w:tcW w:w="2607" w:type="dxa"/>
            <w:shd w:val="clear" w:color="auto" w:fill="FFFFFF" w:themeFill="background1"/>
          </w:tcPr>
          <w:p w:rsidR="00450523" w:rsidP="00D47709" w:rsidRDefault="00450523" w14:paraId="5FDFCFE8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450523" w:rsidR="00CA21E3" w:rsidP="00D47709" w:rsidRDefault="00CA21E3" w14:paraId="2837EA86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07" w:type="dxa"/>
            <w:shd w:val="clear" w:color="auto" w:fill="FFFFFF" w:themeFill="background1"/>
          </w:tcPr>
          <w:p w:rsidRPr="00450523" w:rsidR="00450523" w:rsidP="00D47709" w:rsidRDefault="00450523" w14:paraId="042CD819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07" w:type="dxa"/>
            <w:shd w:val="clear" w:color="auto" w:fill="FFFFFF" w:themeFill="background1"/>
          </w:tcPr>
          <w:p w:rsidRPr="00450523" w:rsidR="00450523" w:rsidP="00D47709" w:rsidRDefault="00450523" w14:paraId="476ADA26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07" w:type="dxa"/>
            <w:shd w:val="clear" w:color="auto" w:fill="FFFFFF" w:themeFill="background1"/>
          </w:tcPr>
          <w:p w:rsidRPr="00450523" w:rsidR="00450523" w:rsidP="00D47709" w:rsidRDefault="00450523" w14:paraId="693FBDF1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5D644B" w:rsidP="00D47709" w:rsidRDefault="005D644B" w14:paraId="7817EBFC" w14:textId="77777777">
      <w:pPr>
        <w:rPr>
          <w:rFonts w:ascii="Arial" w:hAnsi="Arial" w:cs="Arial"/>
          <w:sz w:val="20"/>
          <w:szCs w:val="20"/>
        </w:rPr>
      </w:pPr>
    </w:p>
    <w:p w:rsidR="00732C83" w:rsidP="00D47709" w:rsidRDefault="00732C83" w14:paraId="48C518A2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518"/>
        <w:gridCol w:w="1727"/>
        <w:gridCol w:w="3487"/>
      </w:tblGrid>
      <w:tr w:rsidR="00FC522E" w:rsidTr="00877C23" w14:paraId="136F5AA3" w14:textId="77777777">
        <w:tc>
          <w:tcPr>
            <w:tcW w:w="10433" w:type="dxa"/>
            <w:gridSpan w:val="4"/>
            <w:shd w:val="clear" w:color="auto" w:fill="9CC2E5" w:themeFill="accent5" w:themeFillTint="99"/>
          </w:tcPr>
          <w:p w:rsidR="00D47709" w:rsidP="00897650" w:rsidRDefault="00A6322B" w14:paraId="4C4EE2E1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name="_Hlk166594848" w:id="1"/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Ffioedd Gofal Plant</w:t>
            </w:r>
          </w:p>
          <w:p w:rsidR="00D47709" w:rsidP="00897650" w:rsidRDefault="00A6322B" w14:paraId="0962BE63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Nodwch ba un bynnag sy'n berthnasol</w:t>
            </w:r>
          </w:p>
          <w:p w:rsidRPr="00C12E62" w:rsidR="00D47709" w:rsidP="00897650" w:rsidRDefault="00D47709" w14:paraId="2C2E9DF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522E" w:rsidTr="00877C23" w14:paraId="0B66DBC3" w14:textId="77777777">
        <w:tc>
          <w:tcPr>
            <w:tcW w:w="1701" w:type="dxa"/>
            <w:shd w:val="clear" w:color="auto" w:fill="DEEAF6" w:themeFill="accent5" w:themeFillTint="33"/>
          </w:tcPr>
          <w:p w:rsidRPr="00445E8D" w:rsidR="00D47709" w:rsidP="00897650" w:rsidRDefault="00A6322B" w14:paraId="31F4D863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Hanner diwrnod</w:t>
            </w:r>
          </w:p>
        </w:tc>
        <w:tc>
          <w:tcPr>
            <w:tcW w:w="3518" w:type="dxa"/>
          </w:tcPr>
          <w:p w:rsidR="00D47709" w:rsidP="00897650" w:rsidRDefault="00A6322B" w14:paraId="191E182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  <w:p w:rsidR="00D47709" w:rsidP="00897650" w:rsidRDefault="00D47709" w14:paraId="3291168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DEEAF6" w:themeFill="accent5" w:themeFillTint="33"/>
          </w:tcPr>
          <w:p w:rsidRPr="00445E8D" w:rsidR="00D47709" w:rsidP="00897650" w:rsidRDefault="00A6322B" w14:paraId="031A7079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Diwrnod llawn</w:t>
            </w:r>
          </w:p>
        </w:tc>
        <w:tc>
          <w:tcPr>
            <w:tcW w:w="3487" w:type="dxa"/>
          </w:tcPr>
          <w:p w:rsidR="00D47709" w:rsidP="00897650" w:rsidRDefault="00A6322B" w14:paraId="2859783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</w:tr>
      <w:tr w:rsidR="00FC522E" w:rsidTr="00877C23" w14:paraId="5C5D8E1A" w14:textId="77777777">
        <w:tc>
          <w:tcPr>
            <w:tcW w:w="1701" w:type="dxa"/>
            <w:shd w:val="clear" w:color="auto" w:fill="DEEAF6" w:themeFill="accent5" w:themeFillTint="33"/>
          </w:tcPr>
          <w:p w:rsidRPr="00445E8D" w:rsidR="00D47709" w:rsidP="00897650" w:rsidRDefault="00A6322B" w14:paraId="04098E47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Fesul Sesiwn</w:t>
            </w:r>
          </w:p>
        </w:tc>
        <w:tc>
          <w:tcPr>
            <w:tcW w:w="3518" w:type="dxa"/>
          </w:tcPr>
          <w:p w:rsidR="00D47709" w:rsidP="00897650" w:rsidRDefault="00A6322B" w14:paraId="7DA3E36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  <w:p w:rsidR="00D47709" w:rsidP="00897650" w:rsidRDefault="00D47709" w14:paraId="1356D2D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DEEAF6" w:themeFill="accent5" w:themeFillTint="33"/>
          </w:tcPr>
          <w:p w:rsidRPr="00445E8D" w:rsidR="00D47709" w:rsidP="00897650" w:rsidRDefault="00A6322B" w14:paraId="04E22FA3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Cyfradd yr Awr</w:t>
            </w:r>
          </w:p>
        </w:tc>
        <w:tc>
          <w:tcPr>
            <w:tcW w:w="3487" w:type="dxa"/>
          </w:tcPr>
          <w:p w:rsidR="00D47709" w:rsidP="00897650" w:rsidRDefault="00A6322B" w14:paraId="744A2AE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</w:tr>
      <w:tr w:rsidR="00FC522E" w:rsidTr="00877C23" w14:paraId="3918B4EC" w14:textId="77777777">
        <w:tc>
          <w:tcPr>
            <w:tcW w:w="10433" w:type="dxa"/>
            <w:gridSpan w:val="4"/>
            <w:shd w:val="clear" w:color="auto" w:fill="DEEAF6" w:themeFill="accent5" w:themeFillTint="33"/>
          </w:tcPr>
          <w:p w:rsidRPr="00445E8D" w:rsidR="00D47709" w:rsidP="00897650" w:rsidRDefault="00A6322B" w14:paraId="0C216AB8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 xml:space="preserve">Ydych chi'n cynnig disgownt i frodyr a chwiorydd?  Ydw / Nac ydw   Os ydych, faint? </w:t>
            </w:r>
          </w:p>
          <w:p w:rsidRPr="00445E8D" w:rsidR="00D47709" w:rsidP="00897650" w:rsidRDefault="00D47709" w14:paraId="7907BE3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522E" w:rsidTr="00877C23" w14:paraId="63FCAEB8" w14:textId="77777777">
        <w:tc>
          <w:tcPr>
            <w:tcW w:w="10433" w:type="dxa"/>
            <w:gridSpan w:val="4"/>
            <w:shd w:val="clear" w:color="auto" w:fill="DEEAF6" w:themeFill="accent5" w:themeFillTint="33"/>
          </w:tcPr>
          <w:p w:rsidRPr="008037AC" w:rsidR="00D47709" w:rsidP="00897650" w:rsidRDefault="00A6322B" w14:paraId="03E18819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 xml:space="preserve">Ydych chi'n codi ffi gadw?  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Os ydych, faint?</w:t>
            </w:r>
          </w:p>
          <w:p w:rsidRPr="00445E8D" w:rsidR="00D47709" w:rsidP="00897650" w:rsidRDefault="00D47709" w14:paraId="7E2EC9B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:rsidR="00732C83" w:rsidP="00D47709" w:rsidRDefault="00732C83" w14:paraId="6FC7A8D3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33"/>
      </w:tblGrid>
      <w:tr w:rsidR="00FC522E" w:rsidTr="00F20D9E" w14:paraId="69A984D3" w14:textId="77777777">
        <w:tc>
          <w:tcPr>
            <w:tcW w:w="10433" w:type="dxa"/>
            <w:shd w:val="clear" w:color="auto" w:fill="9CC2E5" w:themeFill="accent5" w:themeFillTint="99"/>
          </w:tcPr>
          <w:p w:rsidRPr="008D1182" w:rsidR="008D1182" w:rsidP="008D1182" w:rsidRDefault="00A6322B" w14:paraId="59A49AA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Cynnig Gofal Plant – ar adeg gwneud cais, faint o blant, os o gwbl, ydych chi'n eu cefnogi o dan y Cynnig Gofal Plant ar hyn o bryd?   </w:t>
            </w:r>
          </w:p>
          <w:p w:rsidR="008D1182" w:rsidP="00D47709" w:rsidRDefault="008D1182" w14:paraId="1ACD665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903B1" w:rsidP="00D47709" w:rsidRDefault="003903B1" w14:paraId="54DAD1A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1182" w:rsidP="00D47709" w:rsidRDefault="008D1182" w14:paraId="27598359" w14:textId="77777777">
      <w:pPr>
        <w:rPr>
          <w:rFonts w:ascii="Arial" w:hAnsi="Arial" w:cs="Arial"/>
          <w:sz w:val="20"/>
          <w:szCs w:val="20"/>
        </w:rPr>
      </w:pPr>
    </w:p>
    <w:p w:rsidR="00444663" w:rsidP="00444663" w:rsidRDefault="00444663" w14:paraId="3010A801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33"/>
      </w:tblGrid>
      <w:tr w:rsidR="00FC522E" w:rsidTr="00F20D9E" w14:paraId="744BA41D" w14:textId="77777777">
        <w:tc>
          <w:tcPr>
            <w:tcW w:w="10433" w:type="dxa"/>
            <w:shd w:val="clear" w:color="auto" w:fill="9CC2E5" w:themeFill="accent5" w:themeFillTint="99"/>
          </w:tcPr>
          <w:p w:rsidRPr="008D1182" w:rsidR="00444663" w:rsidP="00247DE6" w:rsidRDefault="00A6322B" w14:paraId="0A09EA7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lastRenderedPageBreak/>
              <w:t>Cynnig 2 oed Dechrau'n Deg – ar adeg gwneud cais faint o blant, os o gwbl, ydych chi'n eu cefnogi o dan y cynnig 2 oed Dechrau'n Deg ar hyn o bryd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 xml:space="preserve">?   </w:t>
            </w:r>
          </w:p>
          <w:p w:rsidR="00444663" w:rsidP="00247DE6" w:rsidRDefault="00444663" w14:paraId="397457E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903B1" w:rsidP="00247DE6" w:rsidRDefault="003903B1" w14:paraId="3F5D2B1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8D1182" w:rsidR="00A93763" w:rsidP="00D47709" w:rsidRDefault="00A93763" w14:paraId="14E3EFAA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732C83" w:rsidP="00D47709" w:rsidRDefault="00732C83" w14:paraId="076DFB71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33"/>
      </w:tblGrid>
      <w:tr w:rsidR="00FC522E" w:rsidTr="00F20D9E" w14:paraId="1084CC12" w14:textId="77777777">
        <w:tc>
          <w:tcPr>
            <w:tcW w:w="10433" w:type="dxa"/>
            <w:shd w:val="clear" w:color="auto" w:fill="9CC2E5" w:themeFill="accent5" w:themeFillTint="99"/>
          </w:tcPr>
          <w:p w:rsidRPr="00F623AB" w:rsidR="00D47709" w:rsidP="00897650" w:rsidRDefault="00A6322B" w14:paraId="2153D7BF" w14:textId="77777777">
            <w:pPr>
              <w:tabs>
                <w:tab w:val="left" w:pos="16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Staffio</w:t>
            </w:r>
          </w:p>
          <w:p w:rsidRPr="00F623AB" w:rsidR="00D47709" w:rsidP="00897650" w:rsidRDefault="00A6322B" w14:paraId="28888EFC" w14:textId="77777777">
            <w:pPr>
              <w:tabs>
                <w:tab w:val="left" w:pos="16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Er mwyn i’r panel asesu’r angen am grant, mae angen gwybodaeth arnom ynghylch 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HOLL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 staff a chostau eich lleoliad ar yr adeg y gwneir y cais.   Dylech gynnwys unrhyw gostau a dynnir i lawr gan berchnogion, partner busnes ac ati</w:t>
            </w:r>
          </w:p>
          <w:p w:rsidR="00D47709" w:rsidP="00897650" w:rsidRDefault="00D47709" w14:paraId="19E20FC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39" w:tblpY="10"/>
        <w:tblW w:w="10490" w:type="dxa"/>
        <w:tblLook w:val="04A0" w:firstRow="1" w:lastRow="0" w:firstColumn="1" w:lastColumn="0" w:noHBand="0" w:noVBand="1"/>
      </w:tblPr>
      <w:tblGrid>
        <w:gridCol w:w="1562"/>
        <w:gridCol w:w="1699"/>
        <w:gridCol w:w="1515"/>
        <w:gridCol w:w="2312"/>
        <w:gridCol w:w="3402"/>
      </w:tblGrid>
      <w:tr w:rsidR="00FC522E" w:rsidTr="00F20D9E" w14:paraId="0DC4170E" w14:textId="77777777">
        <w:tc>
          <w:tcPr>
            <w:tcW w:w="1562" w:type="dxa"/>
            <w:shd w:val="clear" w:color="auto" w:fill="DEEAF6" w:themeFill="accent5" w:themeFillTint="33"/>
          </w:tcPr>
          <w:p w:rsidRPr="00F623AB" w:rsidR="00D47709" w:rsidP="00F20D9E" w:rsidRDefault="00A6322B" w14:paraId="5195828A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Staff </w:t>
            </w:r>
          </w:p>
        </w:tc>
        <w:tc>
          <w:tcPr>
            <w:tcW w:w="1699" w:type="dxa"/>
            <w:shd w:val="clear" w:color="auto" w:fill="DEEAF6" w:themeFill="accent5" w:themeFillTint="33"/>
          </w:tcPr>
          <w:p w:rsidRPr="00F623AB" w:rsidR="00D47709" w:rsidP="00F20D9E" w:rsidRDefault="00A6322B" w14:paraId="6FBDC438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Cyfradd tâl fesul awr</w:t>
            </w:r>
          </w:p>
        </w:tc>
        <w:tc>
          <w:tcPr>
            <w:tcW w:w="1515" w:type="dxa"/>
            <w:shd w:val="clear" w:color="auto" w:fill="DEEAF6" w:themeFill="accent5" w:themeFillTint="33"/>
          </w:tcPr>
          <w:p w:rsidRPr="00F623AB" w:rsidR="00D47709" w:rsidP="00F20D9E" w:rsidRDefault="00A6322B" w14:paraId="5E1D7B3F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Oriau gwaith fesul wythnos</w:t>
            </w:r>
          </w:p>
        </w:tc>
        <w:tc>
          <w:tcPr>
            <w:tcW w:w="2312" w:type="dxa"/>
            <w:shd w:val="clear" w:color="auto" w:fill="DEEAF6" w:themeFill="accent5" w:themeFillTint="33"/>
          </w:tcPr>
          <w:p w:rsidRPr="00F623AB" w:rsidR="00D47709" w:rsidP="00F20D9E" w:rsidRDefault="00A6322B" w14:paraId="2C0E1719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Wythnosau’r flwyddyn y telir amdanynt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:rsidRPr="00F623AB" w:rsidR="00D47709" w:rsidP="00F20D9E" w:rsidRDefault="00A6322B" w14:paraId="3398F38C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Cyfanswm a delir bob blwyddyn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 xml:space="preserve"> (gan gynnwys treth, YG, tâl gwyliau ac ati os yw’n berthnasol)</w:t>
            </w:r>
          </w:p>
        </w:tc>
      </w:tr>
      <w:tr w:rsidR="00FC522E" w:rsidTr="00F20D9E" w14:paraId="7F17DD6C" w14:textId="77777777">
        <w:tc>
          <w:tcPr>
            <w:tcW w:w="1562" w:type="dxa"/>
            <w:shd w:val="clear" w:color="auto" w:fill="BFBFBF" w:themeFill="background1" w:themeFillShade="BF"/>
          </w:tcPr>
          <w:p w:rsidRPr="008A1E91" w:rsidR="00D47709" w:rsidP="00F20D9E" w:rsidRDefault="00A6322B" w14:paraId="36B53BB8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lang w:val="cy-GB"/>
              </w:rPr>
              <w:t xml:space="preserve">E.e. Arweinydd, </w:t>
            </w:r>
          </w:p>
          <w:p w:rsidRPr="008A1E91" w:rsidR="00D47709" w:rsidP="00F20D9E" w:rsidRDefault="00A6322B" w14:paraId="61C0CE32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lang w:val="cy-GB"/>
              </w:rPr>
              <w:t>Cynorthwy-ydd Chwarae Gofal Plant</w:t>
            </w:r>
          </w:p>
        </w:tc>
        <w:tc>
          <w:tcPr>
            <w:tcW w:w="1699" w:type="dxa"/>
            <w:shd w:val="clear" w:color="auto" w:fill="BFBFBF" w:themeFill="background1" w:themeFillShade="BF"/>
          </w:tcPr>
          <w:p w:rsidRPr="008A1E91" w:rsidR="00D47709" w:rsidP="00F20D9E" w:rsidRDefault="00A6322B" w14:paraId="3CB33186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lang w:val="cy-GB"/>
              </w:rPr>
              <w:t xml:space="preserve">e.e. £11.42 </w:t>
            </w:r>
          </w:p>
          <w:p w:rsidRPr="008A1E91" w:rsidR="00D47709" w:rsidP="00F20D9E" w:rsidRDefault="00D47709" w14:paraId="417FC7F5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  <w:p w:rsidRPr="008A1E91" w:rsidR="00D47709" w:rsidP="00F20D9E" w:rsidRDefault="00D47709" w14:paraId="5E26D985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515" w:type="dxa"/>
            <w:shd w:val="clear" w:color="auto" w:fill="BFBFBF" w:themeFill="background1" w:themeFillShade="BF"/>
          </w:tcPr>
          <w:p w:rsidRPr="008A1E91" w:rsidR="00D47709" w:rsidP="00F20D9E" w:rsidRDefault="00A6322B" w14:paraId="1373A327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lang w:val="cy-GB"/>
              </w:rPr>
              <w:t xml:space="preserve">e.e. 18 awr yr wythnos </w:t>
            </w:r>
          </w:p>
          <w:p w:rsidRPr="008A1E91" w:rsidR="00D47709" w:rsidP="00F20D9E" w:rsidRDefault="00D47709" w14:paraId="5646CEDB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  <w:p w:rsidRPr="008A1E91" w:rsidR="00D47709" w:rsidP="00F20D9E" w:rsidRDefault="00D47709" w14:paraId="757A9088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12" w:type="dxa"/>
            <w:shd w:val="clear" w:color="auto" w:fill="BFBFBF" w:themeFill="background1" w:themeFillShade="BF"/>
          </w:tcPr>
          <w:p w:rsidRPr="008A1E91" w:rsidR="00D47709" w:rsidP="00F20D9E" w:rsidRDefault="00A6322B" w14:paraId="7A079D99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lang w:val="cy-GB"/>
              </w:rPr>
              <w:t xml:space="preserve">e.e. 39 </w:t>
            </w:r>
          </w:p>
          <w:p w:rsidRPr="008A1E91" w:rsidR="00D47709" w:rsidP="00F20D9E" w:rsidRDefault="00D47709" w14:paraId="113601E0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  <w:p w:rsidRPr="008A1E91" w:rsidR="00D47709" w:rsidP="00F20D9E" w:rsidRDefault="00D47709" w14:paraId="5FF2BBA0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Pr="008A1E91" w:rsidR="00D47709" w:rsidP="00F20D9E" w:rsidRDefault="00D47709" w14:paraId="7E14CD60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</w:tc>
      </w:tr>
      <w:tr w:rsidR="00FC522E" w:rsidTr="00F20D9E" w14:paraId="5AAAFC9D" w14:textId="77777777">
        <w:tc>
          <w:tcPr>
            <w:tcW w:w="1562" w:type="dxa"/>
            <w:vAlign w:val="center"/>
          </w:tcPr>
          <w:p w:rsidR="00D47709" w:rsidP="00F20D9E" w:rsidRDefault="00D47709" w14:paraId="51967AAF" w14:textId="77777777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</w:p>
          <w:p w:rsidRPr="00B61AF8" w:rsidR="00D47709" w:rsidP="00F20D9E" w:rsidRDefault="00D47709" w14:paraId="14ED6E8F" w14:textId="77777777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9" w:type="dxa"/>
          </w:tcPr>
          <w:p w:rsidRPr="00B61AF8" w:rsidR="00D47709" w:rsidP="00F20D9E" w:rsidRDefault="00D47709" w14:paraId="73B71566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15" w:type="dxa"/>
          </w:tcPr>
          <w:p w:rsidRPr="00B61AF8" w:rsidR="00D47709" w:rsidP="00F20D9E" w:rsidRDefault="00D47709" w14:paraId="51BCE5C3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2" w:type="dxa"/>
          </w:tcPr>
          <w:p w:rsidRPr="00B61AF8" w:rsidR="00D47709" w:rsidP="00F20D9E" w:rsidRDefault="00D47709" w14:paraId="56C73F7B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Pr="00B61AF8" w:rsidR="00D47709" w:rsidP="00F20D9E" w:rsidRDefault="00D47709" w14:paraId="34DB4320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C522E" w:rsidTr="00F20D9E" w14:paraId="7522AD40" w14:textId="77777777">
        <w:tc>
          <w:tcPr>
            <w:tcW w:w="1562" w:type="dxa"/>
            <w:vAlign w:val="center"/>
          </w:tcPr>
          <w:p w:rsidR="00D47709" w:rsidP="00F20D9E" w:rsidRDefault="00D47709" w14:paraId="6CA9F2A4" w14:textId="77777777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</w:p>
          <w:p w:rsidR="00D47709" w:rsidP="00F20D9E" w:rsidRDefault="00D47709" w14:paraId="4ECE7517" w14:textId="77777777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9" w:type="dxa"/>
          </w:tcPr>
          <w:p w:rsidRPr="00B61AF8" w:rsidR="00D47709" w:rsidP="00F20D9E" w:rsidRDefault="00D47709" w14:paraId="616EC267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15" w:type="dxa"/>
          </w:tcPr>
          <w:p w:rsidRPr="00B61AF8" w:rsidR="00D47709" w:rsidP="00F20D9E" w:rsidRDefault="00D47709" w14:paraId="7124DB75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2" w:type="dxa"/>
          </w:tcPr>
          <w:p w:rsidRPr="00B61AF8" w:rsidR="00D47709" w:rsidP="00F20D9E" w:rsidRDefault="00D47709" w14:paraId="2E0402E1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Pr="00B61AF8" w:rsidR="00D47709" w:rsidP="00F20D9E" w:rsidRDefault="00D47709" w14:paraId="6AEF3073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C522E" w:rsidTr="00F20D9E" w14:paraId="12AA86E5" w14:textId="77777777">
        <w:tc>
          <w:tcPr>
            <w:tcW w:w="1562" w:type="dxa"/>
          </w:tcPr>
          <w:p w:rsidR="00D47709" w:rsidP="00F20D9E" w:rsidRDefault="00D47709" w14:paraId="4E5D6BA8" w14:textId="77777777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</w:p>
          <w:p w:rsidRPr="00B61AF8" w:rsidR="00D47709" w:rsidP="00F20D9E" w:rsidRDefault="00D47709" w14:paraId="70F7EC29" w14:textId="77777777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9" w:type="dxa"/>
          </w:tcPr>
          <w:p w:rsidRPr="00B61AF8" w:rsidR="00D47709" w:rsidP="00F20D9E" w:rsidRDefault="00D47709" w14:paraId="722BE2D1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15" w:type="dxa"/>
          </w:tcPr>
          <w:p w:rsidRPr="00B61AF8" w:rsidR="00D47709" w:rsidP="00F20D9E" w:rsidRDefault="00D47709" w14:paraId="18A96AEF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2" w:type="dxa"/>
          </w:tcPr>
          <w:p w:rsidRPr="00B61AF8" w:rsidR="00D47709" w:rsidP="00F20D9E" w:rsidRDefault="00D47709" w14:paraId="367801CE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Pr="00B61AF8" w:rsidR="00D47709" w:rsidP="00F20D9E" w:rsidRDefault="00D47709" w14:paraId="34EA1168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C522E" w:rsidTr="00F20D9E" w14:paraId="4D9AD427" w14:textId="77777777">
        <w:tc>
          <w:tcPr>
            <w:tcW w:w="1562" w:type="dxa"/>
          </w:tcPr>
          <w:p w:rsidR="00D47709" w:rsidP="00F20D9E" w:rsidRDefault="00D47709" w14:paraId="3305B6F0" w14:textId="77777777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</w:p>
          <w:p w:rsidR="00D47709" w:rsidP="00F20D9E" w:rsidRDefault="00D47709" w14:paraId="7D47F46B" w14:textId="77777777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9" w:type="dxa"/>
          </w:tcPr>
          <w:p w:rsidRPr="00B61AF8" w:rsidR="00D47709" w:rsidP="00F20D9E" w:rsidRDefault="00D47709" w14:paraId="4C78A7E7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15" w:type="dxa"/>
          </w:tcPr>
          <w:p w:rsidRPr="00B61AF8" w:rsidR="00D47709" w:rsidP="00F20D9E" w:rsidRDefault="00D47709" w14:paraId="4BCE2CA6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2" w:type="dxa"/>
          </w:tcPr>
          <w:p w:rsidRPr="00B61AF8" w:rsidR="00D47709" w:rsidP="00F20D9E" w:rsidRDefault="00D47709" w14:paraId="3F93AD14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Pr="00B61AF8" w:rsidR="00D47709" w:rsidP="00F20D9E" w:rsidRDefault="00D47709" w14:paraId="1F63AAC4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C522E" w:rsidTr="00F20D9E" w14:paraId="26D79738" w14:textId="77777777">
        <w:tc>
          <w:tcPr>
            <w:tcW w:w="1562" w:type="dxa"/>
          </w:tcPr>
          <w:p w:rsidR="00D47709" w:rsidP="00F20D9E" w:rsidRDefault="00D47709" w14:paraId="47C9C9CA" w14:textId="77777777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</w:p>
          <w:p w:rsidR="00D47709" w:rsidP="00F20D9E" w:rsidRDefault="00D47709" w14:paraId="234F1A42" w14:textId="77777777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9" w:type="dxa"/>
          </w:tcPr>
          <w:p w:rsidRPr="00B61AF8" w:rsidR="00D47709" w:rsidP="00F20D9E" w:rsidRDefault="00D47709" w14:paraId="2CAF2195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15" w:type="dxa"/>
          </w:tcPr>
          <w:p w:rsidR="00D47709" w:rsidP="00F20D9E" w:rsidRDefault="00D47709" w14:paraId="55A80F2B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2" w:type="dxa"/>
          </w:tcPr>
          <w:p w:rsidRPr="00B61AF8" w:rsidR="00D47709" w:rsidP="00F20D9E" w:rsidRDefault="00D47709" w14:paraId="2B5ACDBF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Pr="00B61AF8" w:rsidR="00D47709" w:rsidP="00F20D9E" w:rsidRDefault="00D47709" w14:paraId="5593EC28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C522E" w:rsidTr="00F20D9E" w14:paraId="1B3C5548" w14:textId="77777777">
        <w:tc>
          <w:tcPr>
            <w:tcW w:w="1562" w:type="dxa"/>
          </w:tcPr>
          <w:p w:rsidR="00A93763" w:rsidP="00F20D9E" w:rsidRDefault="00A93763" w14:paraId="37D10D45" w14:textId="77777777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</w:p>
          <w:p w:rsidR="00A93763" w:rsidP="00F20D9E" w:rsidRDefault="00A93763" w14:paraId="69F6E64E" w14:textId="77777777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9" w:type="dxa"/>
          </w:tcPr>
          <w:p w:rsidRPr="00B61AF8" w:rsidR="00A93763" w:rsidP="00F20D9E" w:rsidRDefault="00A93763" w14:paraId="3FEE4129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15" w:type="dxa"/>
          </w:tcPr>
          <w:p w:rsidR="00A93763" w:rsidP="00F20D9E" w:rsidRDefault="00A93763" w14:paraId="3246A148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2" w:type="dxa"/>
          </w:tcPr>
          <w:p w:rsidRPr="00B61AF8" w:rsidR="00A93763" w:rsidP="00F20D9E" w:rsidRDefault="00A93763" w14:paraId="5AA60366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Pr="00B61AF8" w:rsidR="00A93763" w:rsidP="00F20D9E" w:rsidRDefault="00A93763" w14:paraId="2DDD3B65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C522E" w:rsidTr="00F20D9E" w14:paraId="31E73946" w14:textId="77777777">
        <w:tc>
          <w:tcPr>
            <w:tcW w:w="1562" w:type="dxa"/>
          </w:tcPr>
          <w:p w:rsidR="00A93763" w:rsidP="00F20D9E" w:rsidRDefault="00A93763" w14:paraId="74A0587C" w14:textId="77777777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</w:p>
          <w:p w:rsidR="00A93763" w:rsidP="00F20D9E" w:rsidRDefault="00A93763" w14:paraId="466F8921" w14:textId="77777777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9" w:type="dxa"/>
          </w:tcPr>
          <w:p w:rsidRPr="00B61AF8" w:rsidR="00A93763" w:rsidP="00F20D9E" w:rsidRDefault="00A93763" w14:paraId="3FEC8909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15" w:type="dxa"/>
          </w:tcPr>
          <w:p w:rsidR="00A93763" w:rsidP="00F20D9E" w:rsidRDefault="00A93763" w14:paraId="7051F422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2" w:type="dxa"/>
          </w:tcPr>
          <w:p w:rsidRPr="00B61AF8" w:rsidR="00A93763" w:rsidP="00F20D9E" w:rsidRDefault="00A93763" w14:paraId="130FC2B3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Pr="00B61AF8" w:rsidR="00A93763" w:rsidP="00F20D9E" w:rsidRDefault="00A93763" w14:paraId="5EAD1ABA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C522E" w:rsidTr="00F20D9E" w14:paraId="0C201ACC" w14:textId="77777777">
        <w:tc>
          <w:tcPr>
            <w:tcW w:w="1562" w:type="dxa"/>
          </w:tcPr>
          <w:p w:rsidR="00A93763" w:rsidP="00F20D9E" w:rsidRDefault="00A93763" w14:paraId="0E8CF4E5" w14:textId="77777777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</w:p>
          <w:p w:rsidR="00A93763" w:rsidP="00F20D9E" w:rsidRDefault="00A93763" w14:paraId="509BAD16" w14:textId="77777777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9" w:type="dxa"/>
          </w:tcPr>
          <w:p w:rsidRPr="00B61AF8" w:rsidR="00A93763" w:rsidP="00F20D9E" w:rsidRDefault="00A93763" w14:paraId="7F4C1229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15" w:type="dxa"/>
          </w:tcPr>
          <w:p w:rsidR="00A93763" w:rsidP="00F20D9E" w:rsidRDefault="00A93763" w14:paraId="2461A1B0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2" w:type="dxa"/>
          </w:tcPr>
          <w:p w:rsidRPr="00B61AF8" w:rsidR="00A93763" w:rsidP="00F20D9E" w:rsidRDefault="00A93763" w14:paraId="50849AE7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Pr="00B61AF8" w:rsidR="00A93763" w:rsidP="00F20D9E" w:rsidRDefault="00A93763" w14:paraId="0A377214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C522E" w:rsidTr="00F20D9E" w14:paraId="5D2004E1" w14:textId="77777777">
        <w:tc>
          <w:tcPr>
            <w:tcW w:w="1562" w:type="dxa"/>
          </w:tcPr>
          <w:p w:rsidR="00D47709" w:rsidP="00F20D9E" w:rsidRDefault="00D47709" w14:paraId="46B0BA0F" w14:textId="77777777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</w:p>
          <w:p w:rsidR="00D47709" w:rsidP="00F20D9E" w:rsidRDefault="00D47709" w14:paraId="04DEA2E6" w14:textId="77777777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9" w:type="dxa"/>
          </w:tcPr>
          <w:p w:rsidR="00D47709" w:rsidP="00F20D9E" w:rsidRDefault="00D47709" w14:paraId="6C1C1609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15" w:type="dxa"/>
          </w:tcPr>
          <w:p w:rsidR="00D47709" w:rsidP="00F20D9E" w:rsidRDefault="00D47709" w14:paraId="0C865839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2" w:type="dxa"/>
          </w:tcPr>
          <w:p w:rsidRPr="00B61AF8" w:rsidR="00D47709" w:rsidP="00F20D9E" w:rsidRDefault="00D47709" w14:paraId="18F34D6A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Pr="00B61AF8" w:rsidR="00D47709" w:rsidP="00F20D9E" w:rsidRDefault="00D47709" w14:paraId="48ED92A8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C522E" w:rsidTr="00F20D9E" w14:paraId="7717866C" w14:textId="77777777">
        <w:tc>
          <w:tcPr>
            <w:tcW w:w="7088" w:type="dxa"/>
            <w:gridSpan w:val="4"/>
            <w:shd w:val="clear" w:color="auto" w:fill="9CC2E5" w:themeFill="accent5" w:themeFillTint="99"/>
          </w:tcPr>
          <w:p w:rsidR="00D47709" w:rsidP="00F20D9E" w:rsidRDefault="00D47709" w14:paraId="30682161" w14:textId="77777777">
            <w:pPr>
              <w:tabs>
                <w:tab w:val="left" w:pos="1680"/>
              </w:tabs>
              <w:jc w:val="right"/>
              <w:rPr>
                <w:rFonts w:ascii="Arial" w:hAnsi="Arial" w:cs="Arial"/>
                <w:sz w:val="20"/>
              </w:rPr>
            </w:pPr>
          </w:p>
          <w:p w:rsidRPr="007B4FBA" w:rsidR="00D47709" w:rsidP="00F20D9E" w:rsidRDefault="00A6322B" w14:paraId="25D54076" w14:textId="77777777">
            <w:pPr>
              <w:tabs>
                <w:tab w:val="left" w:pos="1680"/>
              </w:tabs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Cyfanswm gwariant</w:t>
            </w:r>
          </w:p>
        </w:tc>
        <w:tc>
          <w:tcPr>
            <w:tcW w:w="3402" w:type="dxa"/>
          </w:tcPr>
          <w:p w:rsidR="00D47709" w:rsidP="00F20D9E" w:rsidRDefault="00D47709" w14:paraId="0116A784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  <w:p w:rsidRPr="00F623AB" w:rsidR="00D47709" w:rsidP="00F20D9E" w:rsidRDefault="00D47709" w14:paraId="5D2532B7" w14:textId="77777777">
            <w:pPr>
              <w:tabs>
                <w:tab w:val="left" w:pos="16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47709" w:rsidP="00D47709" w:rsidRDefault="00D47709" w14:paraId="5C8CD0C6" w14:textId="77777777">
      <w:pPr>
        <w:rPr>
          <w:rFonts w:ascii="Arial" w:hAnsi="Arial" w:cs="Arial"/>
          <w:sz w:val="20"/>
          <w:szCs w:val="20"/>
        </w:rPr>
      </w:pPr>
    </w:p>
    <w:p w:rsidR="009441E3" w:rsidRDefault="00A6322B" w14:paraId="2132195E" w14:textId="77777777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3903B1" w:rsidP="00D47709" w:rsidRDefault="003903B1" w14:paraId="1A03F209" w14:textId="77777777">
      <w:pPr>
        <w:rPr>
          <w:rFonts w:ascii="Arial" w:hAnsi="Arial" w:cs="Arial"/>
          <w:sz w:val="20"/>
          <w:szCs w:val="20"/>
        </w:rPr>
      </w:pPr>
    </w:p>
    <w:p w:rsidR="003903B1" w:rsidP="00D47709" w:rsidRDefault="003903B1" w14:paraId="2468F04E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91"/>
      </w:tblGrid>
      <w:tr w:rsidR="00FC522E" w:rsidTr="00897650" w14:paraId="0ED0C39E" w14:textId="77777777">
        <w:tc>
          <w:tcPr>
            <w:tcW w:w="10291" w:type="dxa"/>
            <w:shd w:val="clear" w:color="auto" w:fill="9CC2E5" w:themeFill="accent5" w:themeFillTint="99"/>
          </w:tcPr>
          <w:p w:rsidR="00C65010" w:rsidP="00C65010" w:rsidRDefault="00A6322B" w14:paraId="68D79A2E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 xml:space="preserve">Cynaliadwyedd – 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Defnyddiwch yr adran hon i esbonio'n fanwl sut yr effeithir ar ddichonoldeb eich busnes pe na bai'r grant yn cael ei ddyfarnu.</w:t>
            </w:r>
          </w:p>
          <w:p w:rsidR="00D47709" w:rsidP="00C65010" w:rsidRDefault="00A6322B" w14:paraId="3242B93E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br/>
              <w:t>Rhaid i chi roi tystiolaeth gref i ddangos yr heriau gweithredol a/neu ariannol y mae eich lleoliad yn eu wynebu</w:t>
            </w:r>
          </w:p>
          <w:p w:rsidR="00C65010" w:rsidP="00C65010" w:rsidRDefault="00C65010" w14:paraId="44C953E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652719" w:rsidP="00652719" w:rsidRDefault="00A6322B" w14:paraId="7AA43FE5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 xml:space="preserve">Lleoedd Ychwanegol neu Leoliad Newydd – 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Os ydych chi'n gwneud cais am gyllid i gynyddu nifer y lleoedd yn eich lleoliad gofal plant presennol, darparwch gynllun busnes byr sy'n amlinellu'r rhesymau dros ehangu, gan gynnwys niferoedd cyfredol a rhagamcanol. </w:t>
            </w:r>
          </w:p>
          <w:p w:rsidRPr="007F14F9" w:rsidR="00D47709" w:rsidP="00652719" w:rsidRDefault="00A6322B" w14:paraId="0A342DE1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br/>
              <w:t xml:space="preserve">Os ydych chi'n sefydlu darpariaeth gofal plant newydd, rhaid i chi ddangos y galw yn eich ardal.  Dylai hyn gynnwys tystiolaeth fel nifer yr ymholiadau a dderbyniwyd, rhestrau aros, neu fylchau lleol yn y ddarpariaeth </w:t>
            </w:r>
          </w:p>
        </w:tc>
      </w:tr>
      <w:tr w:rsidR="00FC522E" w:rsidTr="00897650" w14:paraId="118CD9CB" w14:textId="77777777">
        <w:tc>
          <w:tcPr>
            <w:tcW w:w="10291" w:type="dxa"/>
          </w:tcPr>
          <w:p w:rsidR="00D47709" w:rsidP="00897650" w:rsidRDefault="00D47709" w14:paraId="79ED44A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1E70E7E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6C7E872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4D12C58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6430528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2CDC309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1640AEE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4A82A78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116227E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7DA0DF4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1FA22F9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2C07648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32A8783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0419BD4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6A7E8BE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13CA119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4A1153D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15CA9A0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1884C5F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38ABFF2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39696F1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1CD8787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37931BC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219E000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4574F39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32B21E9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764CFAF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0244F40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2A538F9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62B8207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4CC193A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394B1AA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114A6B7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6F094BD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52AF0C8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2080BBD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05B1DE7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13AFAAF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553F4AC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7824AE3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323BC8A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3A8E48E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7F9068C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6210EC2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3E40FEE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5E805A4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709" w:rsidP="00897650" w:rsidRDefault="00D47709" w14:paraId="7D145EF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1316"/>
        <w:gridCol w:w="1418"/>
        <w:gridCol w:w="3260"/>
        <w:gridCol w:w="1644"/>
      </w:tblGrid>
      <w:tr w:rsidR="00FC522E" w:rsidTr="00897650" w14:paraId="0BBA79A8" w14:textId="77777777">
        <w:trPr>
          <w:trHeight w:val="454"/>
        </w:trPr>
        <w:tc>
          <w:tcPr>
            <w:tcW w:w="10320" w:type="dxa"/>
            <w:gridSpan w:val="5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003366" w:sz="4" w:space="0"/>
            </w:tcBorders>
            <w:shd w:val="clear" w:color="auto" w:fill="9CC2E5" w:themeFill="accent5" w:themeFillTint="99"/>
            <w:vAlign w:val="center"/>
          </w:tcPr>
          <w:p w:rsidR="00732C83" w:rsidP="00897650" w:rsidRDefault="00A6322B" w14:paraId="638BF81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lastRenderedPageBreak/>
              <w:t>Am beth rydych chi'n gwneud cais?</w:t>
            </w:r>
          </w:p>
        </w:tc>
      </w:tr>
      <w:tr w:rsidR="00FC522E" w:rsidTr="00897650" w14:paraId="79CA80E8" w14:textId="77777777">
        <w:trPr>
          <w:trHeight w:val="690"/>
        </w:trPr>
        <w:tc>
          <w:tcPr>
            <w:tcW w:w="10320" w:type="dxa"/>
            <w:gridSpan w:val="5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003366" w:sz="4" w:space="0"/>
            </w:tcBorders>
            <w:vAlign w:val="center"/>
          </w:tcPr>
          <w:p w:rsidRPr="009A7AAC" w:rsidR="00D47709" w:rsidP="00897650" w:rsidRDefault="00A6322B" w14:paraId="0BD9E4F2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Nodwch gost gyffredinol eich prosiect a'r cyfraniad y gofynnwyd amdano gan dîm Gofal Plant a Blynyddoedd Cynnar y Fro. </w:t>
            </w:r>
          </w:p>
          <w:p w:rsidR="00D47709" w:rsidP="00897650" w:rsidRDefault="00A6322B" w14:paraId="4130D342" w14:textId="77777777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u w:val="single"/>
                <w:lang w:val="cy-GB"/>
              </w:rPr>
              <w:t>Cofiwch y bydd angen cyfrifiadau o adeg gwneud y cais tan 31 Mawrth 2026</w:t>
            </w:r>
          </w:p>
          <w:p w:rsidRPr="009A7AAC" w:rsidR="00D47709" w:rsidP="00897650" w:rsidRDefault="00D47709" w14:paraId="09255F6D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C522E" w:rsidTr="00897650" w14:paraId="3177ED29" w14:textId="77777777">
        <w:trPr>
          <w:trHeight w:val="454"/>
        </w:trPr>
        <w:tc>
          <w:tcPr>
            <w:tcW w:w="10320" w:type="dxa"/>
            <w:gridSpan w:val="5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003366" w:sz="4" w:space="0"/>
            </w:tcBorders>
            <w:shd w:val="clear" w:color="auto" w:fill="9CC2E5" w:themeFill="accent5" w:themeFillTint="99"/>
            <w:vAlign w:val="center"/>
          </w:tcPr>
          <w:p w:rsidRPr="009A7AAC" w:rsidR="00D47709" w:rsidP="00897650" w:rsidRDefault="00A6322B" w14:paraId="68C039D7" w14:textId="77777777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Cyfanswm Cost y Prosiect</w:t>
            </w:r>
          </w:p>
        </w:tc>
      </w:tr>
      <w:tr w:rsidR="00FC522E" w:rsidTr="001304F9" w14:paraId="15C7B896" w14:textId="77777777">
        <w:trPr>
          <w:trHeight w:val="454"/>
        </w:trPr>
        <w:tc>
          <w:tcPr>
            <w:tcW w:w="2682" w:type="dxa"/>
            <w:tcBorders>
              <w:top w:val="single" w:color="003366" w:sz="4" w:space="0"/>
              <w:left w:val="single" w:color="003366" w:sz="4" w:space="0"/>
              <w:bottom w:val="single" w:color="003366" w:sz="12" w:space="0"/>
              <w:right w:val="single" w:color="003366" w:sz="4" w:space="0"/>
            </w:tcBorders>
            <w:shd w:val="clear" w:color="auto" w:fill="E6E6E6"/>
            <w:vAlign w:val="center"/>
          </w:tcPr>
          <w:p w:rsidRPr="00341282" w:rsidR="00D47709" w:rsidP="00897650" w:rsidRDefault="00A6322B" w14:paraId="60D201A1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Staff </w:t>
            </w:r>
          </w:p>
        </w:tc>
        <w:tc>
          <w:tcPr>
            <w:tcW w:w="1316" w:type="dxa"/>
            <w:tcBorders>
              <w:top w:val="single" w:color="003366" w:sz="4" w:space="0"/>
              <w:left w:val="single" w:color="003366" w:sz="4" w:space="0"/>
              <w:bottom w:val="single" w:color="003366" w:sz="12" w:space="0"/>
              <w:right w:val="single" w:color="003366" w:sz="4" w:space="0"/>
            </w:tcBorders>
            <w:shd w:val="clear" w:color="auto" w:fill="E6E6E6"/>
            <w:vAlign w:val="center"/>
          </w:tcPr>
          <w:p w:rsidRPr="00341282" w:rsidR="00D47709" w:rsidP="00897650" w:rsidRDefault="00A6322B" w14:paraId="73955F1E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Cyfradd yr Awr</w:t>
            </w:r>
          </w:p>
        </w:tc>
        <w:tc>
          <w:tcPr>
            <w:tcW w:w="1418" w:type="dxa"/>
            <w:tcBorders>
              <w:top w:val="single" w:color="003366" w:sz="4" w:space="0"/>
              <w:left w:val="single" w:color="003366" w:sz="4" w:space="0"/>
              <w:bottom w:val="single" w:color="003366" w:sz="12" w:space="0"/>
              <w:right w:val="single" w:color="003366" w:sz="4" w:space="0"/>
            </w:tcBorders>
            <w:shd w:val="clear" w:color="auto" w:fill="E6E6E6"/>
            <w:vAlign w:val="center"/>
          </w:tcPr>
          <w:p w:rsidRPr="00341282" w:rsidR="00D47709" w:rsidP="00897650" w:rsidRDefault="00A6322B" w14:paraId="446EF5BD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Oriau</w:t>
            </w:r>
          </w:p>
        </w:tc>
        <w:tc>
          <w:tcPr>
            <w:tcW w:w="3260" w:type="dxa"/>
            <w:tcBorders>
              <w:top w:val="single" w:color="003366" w:sz="4" w:space="0"/>
              <w:left w:val="single" w:color="003366" w:sz="4" w:space="0"/>
              <w:bottom w:val="single" w:color="003366" w:sz="12" w:space="0"/>
              <w:right w:val="single" w:color="003366" w:sz="12" w:space="0"/>
            </w:tcBorders>
            <w:shd w:val="clear" w:color="auto" w:fill="E6E6E6"/>
            <w:vAlign w:val="center"/>
          </w:tcPr>
          <w:p w:rsidRPr="00341282" w:rsidR="00D47709" w:rsidP="00897650" w:rsidRDefault="00A6322B" w14:paraId="6FD6269A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Cyfanswm y gost</w:t>
            </w:r>
          </w:p>
        </w:tc>
        <w:tc>
          <w:tcPr>
            <w:tcW w:w="1644" w:type="dxa"/>
            <w:tcBorders>
              <w:top w:val="single" w:color="003366" w:sz="4" w:space="0"/>
              <w:left w:val="single" w:color="003366" w:sz="12" w:space="0"/>
              <w:bottom w:val="single" w:color="003366" w:sz="12" w:space="0"/>
              <w:right w:val="single" w:color="003366" w:sz="4" w:space="0"/>
            </w:tcBorders>
            <w:shd w:val="clear" w:color="auto" w:fill="E6E6E6"/>
            <w:vAlign w:val="center"/>
          </w:tcPr>
          <w:p w:rsidRPr="00341282" w:rsidR="00D47709" w:rsidP="00897650" w:rsidRDefault="00A6322B" w14:paraId="0593E51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Cyfraniad y Gofynnwch Amdano</w:t>
            </w:r>
          </w:p>
        </w:tc>
      </w:tr>
      <w:tr w:rsidR="00FC522E" w:rsidTr="001304F9" w14:paraId="3C586A5C" w14:textId="77777777">
        <w:trPr>
          <w:trHeight w:val="354"/>
        </w:trPr>
        <w:tc>
          <w:tcPr>
            <w:tcW w:w="2682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</w:tcPr>
          <w:p w:rsidR="00D47709" w:rsidP="00897650" w:rsidRDefault="00D47709" w14:paraId="2A010C30" w14:textId="77777777">
            <w:pPr>
              <w:rPr>
                <w:rFonts w:ascii="Arial" w:hAnsi="Arial" w:cs="Arial"/>
              </w:rPr>
            </w:pPr>
          </w:p>
          <w:p w:rsidRPr="00341282" w:rsidR="00D47709" w:rsidP="00897650" w:rsidRDefault="00D47709" w14:paraId="053D6209" w14:textId="77777777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</w:tcPr>
          <w:p w:rsidRPr="00341282" w:rsidR="00D47709" w:rsidP="00897650" w:rsidRDefault="00D47709" w14:paraId="1EE6A985" w14:textId="7777777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</w:tcPr>
          <w:p w:rsidRPr="00341282" w:rsidR="00D47709" w:rsidP="00897650" w:rsidRDefault="00D47709" w14:paraId="12021A47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</w:tcPr>
          <w:p w:rsidRPr="00341282" w:rsidR="00D47709" w:rsidP="00897650" w:rsidRDefault="00D47709" w14:paraId="75B6C9CA" w14:textId="77777777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</w:tcPr>
          <w:p w:rsidRPr="00341282" w:rsidR="00D47709" w:rsidP="00897650" w:rsidRDefault="00D47709" w14:paraId="00684CD6" w14:textId="77777777">
            <w:pPr>
              <w:rPr>
                <w:rFonts w:ascii="Arial" w:hAnsi="Arial" w:cs="Arial"/>
              </w:rPr>
            </w:pPr>
          </w:p>
        </w:tc>
      </w:tr>
      <w:tr w:rsidR="00FC522E" w:rsidTr="001304F9" w14:paraId="395B05A8" w14:textId="77777777">
        <w:trPr>
          <w:trHeight w:val="352"/>
        </w:trPr>
        <w:tc>
          <w:tcPr>
            <w:tcW w:w="2682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</w:tcPr>
          <w:p w:rsidR="00D47709" w:rsidP="00897650" w:rsidRDefault="00D47709" w14:paraId="26F5233E" w14:textId="77777777">
            <w:pPr>
              <w:rPr>
                <w:rFonts w:ascii="Arial" w:hAnsi="Arial" w:cs="Arial"/>
              </w:rPr>
            </w:pPr>
          </w:p>
          <w:p w:rsidRPr="00341282" w:rsidR="00D47709" w:rsidP="00897650" w:rsidRDefault="00D47709" w14:paraId="2555BEE4" w14:textId="77777777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</w:tcPr>
          <w:p w:rsidRPr="00341282" w:rsidR="00D47709" w:rsidP="00897650" w:rsidRDefault="00D47709" w14:paraId="65890199" w14:textId="7777777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</w:tcPr>
          <w:p w:rsidRPr="00341282" w:rsidR="00D47709" w:rsidP="00897650" w:rsidRDefault="00D47709" w14:paraId="540F4371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</w:tcPr>
          <w:p w:rsidRPr="00341282" w:rsidR="00D47709" w:rsidP="00897650" w:rsidRDefault="00D47709" w14:paraId="689B1F5D" w14:textId="77777777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</w:tcPr>
          <w:p w:rsidRPr="00341282" w:rsidR="00D47709" w:rsidP="00897650" w:rsidRDefault="00D47709" w14:paraId="220F2068" w14:textId="77777777">
            <w:pPr>
              <w:rPr>
                <w:rFonts w:ascii="Arial" w:hAnsi="Arial" w:cs="Arial"/>
              </w:rPr>
            </w:pPr>
          </w:p>
        </w:tc>
      </w:tr>
      <w:tr w:rsidR="00FC522E" w:rsidTr="001304F9" w14:paraId="6F95AFAC" w14:textId="77777777">
        <w:trPr>
          <w:trHeight w:val="352"/>
        </w:trPr>
        <w:tc>
          <w:tcPr>
            <w:tcW w:w="2682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</w:tcPr>
          <w:p w:rsidR="00D47709" w:rsidP="00897650" w:rsidRDefault="00D47709" w14:paraId="73F4C9A2" w14:textId="77777777">
            <w:pPr>
              <w:rPr>
                <w:rFonts w:ascii="Arial" w:hAnsi="Arial" w:cs="Arial"/>
              </w:rPr>
            </w:pPr>
          </w:p>
          <w:p w:rsidRPr="00341282" w:rsidR="00D47709" w:rsidP="00897650" w:rsidRDefault="00D47709" w14:paraId="10E83042" w14:textId="77777777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</w:tcPr>
          <w:p w:rsidRPr="00341282" w:rsidR="00D47709" w:rsidP="00897650" w:rsidRDefault="00D47709" w14:paraId="369016BD" w14:textId="7777777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</w:tcPr>
          <w:p w:rsidRPr="00341282" w:rsidR="00D47709" w:rsidP="00897650" w:rsidRDefault="00D47709" w14:paraId="50C5246E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</w:tcPr>
          <w:p w:rsidRPr="00341282" w:rsidR="00D47709" w:rsidP="00897650" w:rsidRDefault="00D47709" w14:paraId="36136CA6" w14:textId="77777777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</w:tcPr>
          <w:p w:rsidRPr="00341282" w:rsidR="00D47709" w:rsidP="00897650" w:rsidRDefault="00D47709" w14:paraId="223BEA3B" w14:textId="77777777">
            <w:pPr>
              <w:rPr>
                <w:rFonts w:ascii="Arial" w:hAnsi="Arial" w:cs="Arial"/>
              </w:rPr>
            </w:pPr>
          </w:p>
        </w:tc>
      </w:tr>
      <w:tr w:rsidR="00FC522E" w:rsidTr="001304F9" w14:paraId="17D61169" w14:textId="77777777">
        <w:trPr>
          <w:trHeight w:val="510"/>
        </w:trPr>
        <w:tc>
          <w:tcPr>
            <w:tcW w:w="2682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</w:tcPr>
          <w:p w:rsidRPr="00341282" w:rsidR="00D47709" w:rsidP="00897650" w:rsidRDefault="00D47709" w14:paraId="5C815C4F" w14:textId="77777777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</w:tcPr>
          <w:p w:rsidRPr="00341282" w:rsidR="00D47709" w:rsidP="00897650" w:rsidRDefault="00D47709" w14:paraId="69BF223B" w14:textId="7777777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</w:tcPr>
          <w:p w:rsidRPr="00341282" w:rsidR="00D47709" w:rsidP="00897650" w:rsidRDefault="00D47709" w14:paraId="649121F9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</w:tcPr>
          <w:p w:rsidRPr="00341282" w:rsidR="00D47709" w:rsidP="00897650" w:rsidRDefault="00D47709" w14:paraId="2ED146EB" w14:textId="77777777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</w:tcPr>
          <w:p w:rsidRPr="00341282" w:rsidR="00D47709" w:rsidP="00897650" w:rsidRDefault="00D47709" w14:paraId="2D9A69B5" w14:textId="77777777">
            <w:pPr>
              <w:rPr>
                <w:rFonts w:ascii="Arial" w:hAnsi="Arial" w:cs="Arial"/>
              </w:rPr>
            </w:pPr>
          </w:p>
        </w:tc>
      </w:tr>
      <w:tr w:rsidR="00FC522E" w:rsidTr="001304F9" w14:paraId="6B2AB568" w14:textId="77777777">
        <w:trPr>
          <w:trHeight w:val="419"/>
        </w:trPr>
        <w:tc>
          <w:tcPr>
            <w:tcW w:w="2682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</w:tcPr>
          <w:p w:rsidR="00D47709" w:rsidP="00897650" w:rsidRDefault="00D47709" w14:paraId="0A6695A8" w14:textId="77777777">
            <w:pPr>
              <w:rPr>
                <w:rFonts w:ascii="Arial" w:hAnsi="Arial" w:cs="Arial"/>
              </w:rPr>
            </w:pPr>
          </w:p>
          <w:p w:rsidRPr="00341282" w:rsidR="00D47709" w:rsidP="00897650" w:rsidRDefault="00D47709" w14:paraId="1C87FD77" w14:textId="77777777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</w:tcPr>
          <w:p w:rsidRPr="00341282" w:rsidR="00D47709" w:rsidP="00897650" w:rsidRDefault="00D47709" w14:paraId="281370E2" w14:textId="7777777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</w:tcPr>
          <w:p w:rsidRPr="00341282" w:rsidR="00D47709" w:rsidP="00897650" w:rsidRDefault="00D47709" w14:paraId="0CDE5FDA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</w:tcPr>
          <w:p w:rsidRPr="00341282" w:rsidR="00D47709" w:rsidP="00897650" w:rsidRDefault="00D47709" w14:paraId="4A0FE831" w14:textId="77777777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</w:tcPr>
          <w:p w:rsidRPr="00341282" w:rsidR="00D47709" w:rsidP="00897650" w:rsidRDefault="00D47709" w14:paraId="5F4B69E7" w14:textId="77777777">
            <w:pPr>
              <w:rPr>
                <w:rFonts w:ascii="Arial" w:hAnsi="Arial" w:cs="Arial"/>
              </w:rPr>
            </w:pPr>
          </w:p>
        </w:tc>
      </w:tr>
      <w:tr w:rsidR="00FC522E" w:rsidTr="001304F9" w14:paraId="3B81D907" w14:textId="77777777">
        <w:trPr>
          <w:trHeight w:val="454"/>
        </w:trPr>
        <w:tc>
          <w:tcPr>
            <w:tcW w:w="5416" w:type="dxa"/>
            <w:gridSpan w:val="3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  <w:shd w:val="clear" w:color="auto" w:fill="FFFFFF" w:themeFill="background1"/>
            <w:vAlign w:val="center"/>
          </w:tcPr>
          <w:p w:rsidRPr="00341282" w:rsidR="00D47709" w:rsidP="00897650" w:rsidRDefault="00A6322B" w14:paraId="607E4599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Rhent (lleoliadau mwy yn unig) </w:t>
            </w:r>
            <w:r>
              <w:rPr>
                <w:rFonts w:ascii="Arial" w:hAnsi="Arial" w:eastAsia="Arial" w:cs="Arial"/>
                <w:lang w:val="cy-GB"/>
              </w:rPr>
              <w:t>– rhowch dystiolaeth os gwelwch yn dda</w:t>
            </w:r>
          </w:p>
          <w:p w:rsidRPr="00341282" w:rsidR="00D47709" w:rsidP="00897650" w:rsidRDefault="00D47709" w14:paraId="6740F14C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  <w:shd w:val="clear" w:color="auto" w:fill="FFFFFF" w:themeFill="background1"/>
            <w:vAlign w:val="center"/>
          </w:tcPr>
          <w:p w:rsidRPr="00341282" w:rsidR="00D47709" w:rsidP="00897650" w:rsidRDefault="00D47709" w14:paraId="4175CDF8" w14:textId="77777777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  <w:shd w:val="clear" w:color="auto" w:fill="FFFFFF" w:themeFill="background1"/>
            <w:vAlign w:val="center"/>
          </w:tcPr>
          <w:p w:rsidRPr="00341282" w:rsidR="00D47709" w:rsidP="00897650" w:rsidRDefault="00D47709" w14:paraId="5F6B895F" w14:textId="77777777">
            <w:pPr>
              <w:rPr>
                <w:rFonts w:ascii="Arial" w:hAnsi="Arial" w:cs="Arial"/>
              </w:rPr>
            </w:pPr>
          </w:p>
        </w:tc>
      </w:tr>
      <w:tr w:rsidR="00FC522E" w:rsidTr="001304F9" w14:paraId="38D8598B" w14:textId="77777777">
        <w:trPr>
          <w:trHeight w:val="963"/>
        </w:trPr>
        <w:tc>
          <w:tcPr>
            <w:tcW w:w="5416" w:type="dxa"/>
            <w:gridSpan w:val="3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  <w:vAlign w:val="center"/>
          </w:tcPr>
          <w:p w:rsidRPr="00A535B0" w:rsidR="00D47709" w:rsidP="00897650" w:rsidRDefault="00A6322B" w14:paraId="7F6FC15F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Cyfleustodau (pob lleoliad gofal plant): gwresogi a goleuo – </w:t>
            </w:r>
            <w:r>
              <w:rPr>
                <w:rFonts w:ascii="Arial" w:hAnsi="Arial" w:eastAsia="Arial" w:cs="Arial"/>
                <w:lang w:val="cy-GB"/>
              </w:rPr>
              <w:t>bydd angen i chi ddangos tystiolaeth o sut mae hyn yn effeithio ar eich cynaliadwyedd.</w:t>
            </w:r>
          </w:p>
        </w:tc>
        <w:tc>
          <w:tcPr>
            <w:tcW w:w="3260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  <w:shd w:val="clear" w:color="auto" w:fill="FFFFFF" w:themeFill="background1"/>
            <w:vAlign w:val="center"/>
          </w:tcPr>
          <w:p w:rsidR="00D47709" w:rsidP="00897650" w:rsidRDefault="00D47709" w14:paraId="7D5A65ED" w14:textId="77777777">
            <w:pPr>
              <w:rPr>
                <w:rFonts w:ascii="Arial" w:hAnsi="Arial" w:cs="Arial"/>
              </w:rPr>
            </w:pPr>
          </w:p>
          <w:p w:rsidR="00D47709" w:rsidP="00897650" w:rsidRDefault="00D47709" w14:paraId="10051E3A" w14:textId="77777777">
            <w:pPr>
              <w:rPr>
                <w:rFonts w:ascii="Arial" w:hAnsi="Arial" w:cs="Arial"/>
              </w:rPr>
            </w:pPr>
          </w:p>
          <w:p w:rsidRPr="00700B78" w:rsidR="00D47709" w:rsidP="00897650" w:rsidRDefault="00D47709" w14:paraId="2F65448E" w14:textId="77777777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  <w:shd w:val="clear" w:color="auto" w:fill="FFFFFF" w:themeFill="background1"/>
            <w:vAlign w:val="center"/>
          </w:tcPr>
          <w:p w:rsidRPr="00700B78" w:rsidR="00D47709" w:rsidP="00897650" w:rsidRDefault="00D47709" w14:paraId="5B03B8E0" w14:textId="77777777">
            <w:pPr>
              <w:rPr>
                <w:rFonts w:ascii="Arial" w:hAnsi="Arial" w:cs="Arial"/>
              </w:rPr>
            </w:pPr>
          </w:p>
        </w:tc>
      </w:tr>
      <w:tr w:rsidR="00FC522E" w:rsidTr="001304F9" w14:paraId="211E93F2" w14:textId="77777777">
        <w:trPr>
          <w:trHeight w:val="694"/>
        </w:trPr>
        <w:tc>
          <w:tcPr>
            <w:tcW w:w="5416" w:type="dxa"/>
            <w:gridSpan w:val="3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  <w:vAlign w:val="center"/>
          </w:tcPr>
          <w:p w:rsidRPr="00180CF1" w:rsidR="00D47709" w:rsidP="00897650" w:rsidRDefault="00A6322B" w14:paraId="5EF0001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Gofynion iechyd a diogelwch hanfodol (pob lleoliad gofal plant) - </w:t>
            </w:r>
            <w:r>
              <w:rPr>
                <w:rFonts w:ascii="Arial" w:hAnsi="Arial" w:eastAsia="Arial" w:cs="Arial"/>
                <w:lang w:val="cy-GB"/>
              </w:rPr>
              <w:t xml:space="preserve">rhowch fanylion   </w:t>
            </w:r>
          </w:p>
          <w:p w:rsidR="00D47709" w:rsidP="00897650" w:rsidRDefault="00D47709" w14:paraId="3841317A" w14:textId="77777777">
            <w:pPr>
              <w:rPr>
                <w:rFonts w:ascii="Arial" w:hAnsi="Arial" w:cs="Arial"/>
                <w:b/>
                <w:bCs/>
              </w:rPr>
            </w:pPr>
          </w:p>
          <w:p w:rsidR="00D47709" w:rsidP="00897650" w:rsidRDefault="00D47709" w14:paraId="3813E019" w14:textId="77777777">
            <w:pPr>
              <w:rPr>
                <w:rFonts w:ascii="Arial" w:hAnsi="Arial" w:cs="Arial"/>
                <w:b/>
                <w:bCs/>
              </w:rPr>
            </w:pPr>
          </w:p>
          <w:p w:rsidR="00D47709" w:rsidP="00897650" w:rsidRDefault="00D47709" w14:paraId="6D89038F" w14:textId="77777777">
            <w:pPr>
              <w:rPr>
                <w:rFonts w:ascii="Arial" w:hAnsi="Arial" w:cs="Arial"/>
                <w:b/>
                <w:bCs/>
              </w:rPr>
            </w:pPr>
          </w:p>
          <w:p w:rsidR="00D47709" w:rsidP="00897650" w:rsidRDefault="00D47709" w14:paraId="3C5A750B" w14:textId="77777777">
            <w:pPr>
              <w:rPr>
                <w:rFonts w:ascii="Arial" w:hAnsi="Arial" w:cs="Arial"/>
                <w:b/>
                <w:bCs/>
              </w:rPr>
            </w:pPr>
          </w:p>
          <w:p w:rsidR="00D47709" w:rsidP="00897650" w:rsidRDefault="00D47709" w14:paraId="7548F6A4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  <w:shd w:val="clear" w:color="auto" w:fill="FFFFFF" w:themeFill="background1"/>
            <w:vAlign w:val="center"/>
          </w:tcPr>
          <w:p w:rsidR="00D47709" w:rsidP="00897650" w:rsidRDefault="00D47709" w14:paraId="0B2AF502" w14:textId="77777777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  <w:shd w:val="clear" w:color="auto" w:fill="FFFFFF" w:themeFill="background1"/>
            <w:vAlign w:val="center"/>
          </w:tcPr>
          <w:p w:rsidRPr="00700B78" w:rsidR="00D47709" w:rsidP="00897650" w:rsidRDefault="00D47709" w14:paraId="0A05F1EC" w14:textId="77777777">
            <w:pPr>
              <w:rPr>
                <w:rFonts w:ascii="Arial" w:hAnsi="Arial" w:cs="Arial"/>
              </w:rPr>
            </w:pPr>
          </w:p>
        </w:tc>
      </w:tr>
      <w:tr w:rsidR="00FC522E" w:rsidTr="001304F9" w14:paraId="0CB18FC2" w14:textId="77777777">
        <w:trPr>
          <w:trHeight w:val="694"/>
        </w:trPr>
        <w:tc>
          <w:tcPr>
            <w:tcW w:w="5416" w:type="dxa"/>
            <w:gridSpan w:val="3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  <w:vAlign w:val="center"/>
          </w:tcPr>
          <w:p w:rsidR="003077BD" w:rsidP="00897650" w:rsidRDefault="00A6322B" w14:paraId="2D1E8102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Lleoedd Gofal Plant Ychwanegol neu Gostau Lleoliad Gofal Plant Newydd – </w:t>
            </w:r>
            <w:r>
              <w:rPr>
                <w:rFonts w:ascii="Arial" w:hAnsi="Arial" w:eastAsia="Arial" w:cs="Arial"/>
                <w:lang w:val="cy-GB"/>
              </w:rPr>
              <w:t xml:space="preserve">Rhowch ddadansoddiad manwl o'r costau sy'n gysylltiedig â chynyddu nifer y lleoedd yn eich lleoliad presennol neu sefydlu darpariaeth gofal plant newydd. </w:t>
            </w:r>
            <w:r>
              <w:rPr>
                <w:rFonts w:ascii="Arial" w:hAnsi="Arial" w:eastAsia="Arial" w:cs="Arial"/>
                <w:lang w:val="cy-GB"/>
              </w:rPr>
              <w:br/>
            </w:r>
          </w:p>
          <w:p w:rsidRPr="00180CF1" w:rsidR="00D47709" w:rsidP="00897650" w:rsidRDefault="00A6322B" w14:paraId="0647F841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eastAsia="Arial" w:cs="Arial"/>
                <w:bCs/>
                <w:lang w:val="cy-GB"/>
              </w:rPr>
              <w:t xml:space="preserve">Dylai hyn gynnwys treuliau amcangyfrifedig fel staffio, offer, eiddo, marchnata, ac unrhyw gostau perthnasol arall </w:t>
            </w:r>
          </w:p>
          <w:p w:rsidR="00D47709" w:rsidP="00897650" w:rsidRDefault="00D47709" w14:paraId="120B96E1" w14:textId="77777777">
            <w:pPr>
              <w:rPr>
                <w:rFonts w:ascii="Arial" w:hAnsi="Arial" w:cs="Arial"/>
                <w:bCs/>
              </w:rPr>
            </w:pPr>
          </w:p>
          <w:p w:rsidR="00D47709" w:rsidP="00897650" w:rsidRDefault="00D47709" w14:paraId="61A7F13B" w14:textId="77777777">
            <w:pPr>
              <w:rPr>
                <w:rFonts w:ascii="Arial" w:hAnsi="Arial" w:cs="Arial"/>
                <w:bCs/>
              </w:rPr>
            </w:pPr>
          </w:p>
          <w:p w:rsidR="00D47709" w:rsidP="00897650" w:rsidRDefault="00D47709" w14:paraId="02DE46D2" w14:textId="77777777">
            <w:pPr>
              <w:rPr>
                <w:rFonts w:ascii="Arial" w:hAnsi="Arial" w:cs="Arial"/>
                <w:bCs/>
              </w:rPr>
            </w:pPr>
          </w:p>
          <w:p w:rsidR="00D47709" w:rsidP="00897650" w:rsidRDefault="00D47709" w14:paraId="244F865C" w14:textId="77777777">
            <w:pPr>
              <w:rPr>
                <w:rFonts w:ascii="Arial" w:hAnsi="Arial" w:cs="Arial"/>
                <w:b/>
              </w:rPr>
            </w:pPr>
          </w:p>
          <w:p w:rsidR="00D4194E" w:rsidP="00897650" w:rsidRDefault="00D4194E" w14:paraId="5065CB9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  <w:shd w:val="clear" w:color="auto" w:fill="FFFFFF" w:themeFill="background1"/>
            <w:vAlign w:val="center"/>
          </w:tcPr>
          <w:p w:rsidR="00D47709" w:rsidP="00897650" w:rsidRDefault="00D47709" w14:paraId="6C3FBCF0" w14:textId="77777777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  <w:shd w:val="clear" w:color="auto" w:fill="FFFFFF" w:themeFill="background1"/>
            <w:vAlign w:val="center"/>
          </w:tcPr>
          <w:p w:rsidRPr="00700B78" w:rsidR="00D47709" w:rsidP="00897650" w:rsidRDefault="00D47709" w14:paraId="64402AA9" w14:textId="77777777">
            <w:pPr>
              <w:rPr>
                <w:rFonts w:ascii="Arial" w:hAnsi="Arial" w:cs="Arial"/>
              </w:rPr>
            </w:pPr>
          </w:p>
        </w:tc>
      </w:tr>
      <w:tr w:rsidR="00FC522E" w:rsidTr="001304F9" w14:paraId="431E60D4" w14:textId="77777777">
        <w:trPr>
          <w:trHeight w:val="662"/>
        </w:trPr>
        <w:tc>
          <w:tcPr>
            <w:tcW w:w="5416" w:type="dxa"/>
            <w:gridSpan w:val="3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  <w:vAlign w:val="center"/>
          </w:tcPr>
          <w:p w:rsidRPr="00700B78" w:rsidR="00D47709" w:rsidP="00897650" w:rsidRDefault="00A6322B" w14:paraId="12E4AA58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Cyfanswm y Gofynnwch Amdano</w:t>
            </w:r>
          </w:p>
        </w:tc>
        <w:tc>
          <w:tcPr>
            <w:tcW w:w="3260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  <w:shd w:val="clear" w:color="auto" w:fill="FFFFFF" w:themeFill="background1"/>
            <w:vAlign w:val="center"/>
          </w:tcPr>
          <w:p w:rsidRPr="00700B78" w:rsidR="00D47709" w:rsidP="00897650" w:rsidRDefault="00D47709" w14:paraId="6967B387" w14:textId="77777777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  <w:shd w:val="clear" w:color="auto" w:fill="FFFFFF" w:themeFill="background1"/>
            <w:vAlign w:val="center"/>
          </w:tcPr>
          <w:p w:rsidRPr="00700B78" w:rsidR="00D47709" w:rsidP="00897650" w:rsidRDefault="00D47709" w14:paraId="4A5F3FC6" w14:textId="77777777">
            <w:pPr>
              <w:rPr>
                <w:rFonts w:ascii="Arial" w:hAnsi="Arial" w:cs="Arial"/>
              </w:rPr>
            </w:pPr>
          </w:p>
        </w:tc>
      </w:tr>
      <w:tr w:rsidR="00FC522E" w:rsidTr="00897650" w14:paraId="56E16823" w14:textId="77777777">
        <w:trPr>
          <w:trHeight w:val="454"/>
        </w:trPr>
        <w:tc>
          <w:tcPr>
            <w:tcW w:w="10320" w:type="dxa"/>
            <w:gridSpan w:val="5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003366" w:sz="4" w:space="0"/>
            </w:tcBorders>
            <w:shd w:val="clear" w:color="auto" w:fill="9CC2E5" w:themeFill="accent5" w:themeFillTint="99"/>
            <w:vAlign w:val="center"/>
          </w:tcPr>
          <w:p w:rsidRPr="009A7AAC" w:rsidR="00D47709" w:rsidP="00897650" w:rsidRDefault="00A6322B" w14:paraId="7F756CF1" w14:textId="7777777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lastRenderedPageBreak/>
              <w:br w:type="page"/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 xml:space="preserve">Gwybodaeth Bwysig am eich cais am y Grant Gofal Plant a Chwarae </w:t>
            </w:r>
          </w:p>
        </w:tc>
      </w:tr>
      <w:tr w:rsidR="00FC522E" w:rsidTr="00897650" w14:paraId="595414E8" w14:textId="77777777">
        <w:trPr>
          <w:trHeight w:val="454"/>
        </w:trPr>
        <w:tc>
          <w:tcPr>
            <w:tcW w:w="10320" w:type="dxa"/>
            <w:gridSpan w:val="5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003366" w:sz="4" w:space="0"/>
            </w:tcBorders>
            <w:shd w:val="clear" w:color="auto" w:fill="FFFFFF" w:themeFill="background1"/>
            <w:vAlign w:val="center"/>
          </w:tcPr>
          <w:p w:rsidRPr="00A535B0" w:rsidR="00D47709" w:rsidP="00897650" w:rsidRDefault="00A6322B" w14:paraId="2064FA08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Er mwyn asesu angen grant, a fyddech gystal â rhoi'r manylion ariannol canlynol ar gyfer eich lleoliad.   </w:t>
            </w:r>
          </w:p>
          <w:p w:rsidRPr="00D56556" w:rsidR="00D47709" w:rsidP="00897650" w:rsidRDefault="00D47709" w14:paraId="5CD8CD49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Pr="009A7AAC" w:rsidR="00D47709" w:rsidP="00897650" w:rsidRDefault="00A6322B" w14:paraId="04485532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 xml:space="preserve">Cofiwch atodi tystiolaeth ar gyfer: </w:t>
            </w:r>
          </w:p>
          <w:p w:rsidR="00036477" w:rsidP="00897650" w:rsidRDefault="00036477" w14:paraId="65F91350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47709" w:rsidP="00897650" w:rsidRDefault="00A6322B" w14:paraId="1F66CE17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 xml:space="preserve">Incwm– 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Cyflwynwch y tri cyfriflen banc diweddaraf sydd ar gael ar adeg eich cais. 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Achos busnes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 – i gefnogi'ch cais am leoedd ychwanegol a lleoliadau gofal plant newydd </w:t>
            </w:r>
          </w:p>
          <w:p w:rsidRPr="00D56556" w:rsidR="00D47709" w:rsidP="00897650" w:rsidRDefault="00D47709" w14:paraId="45FCFCA8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Pr="00EB4526" w:rsidR="00D47709" w:rsidP="00897650" w:rsidRDefault="00A6322B" w14:paraId="15758AA2" w14:textId="77777777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B4526">
              <w:rPr>
                <w:rFonts w:ascii="Arial" w:hAnsi="Arial" w:eastAsia="Arial" w:cs="Arial"/>
                <w:b/>
                <w:bCs/>
                <w:u w:val="single"/>
                <w:lang w:val="cy-GB"/>
              </w:rPr>
              <w:t>Ni chaiff ceisiadau anghyflawn eu hystyried.</w:t>
            </w:r>
          </w:p>
        </w:tc>
      </w:tr>
    </w:tbl>
    <w:p w:rsidRPr="00D56556" w:rsidR="00D47709" w:rsidP="00D47709" w:rsidRDefault="00D47709" w14:paraId="09B300FF" w14:textId="77777777">
      <w:pPr>
        <w:rPr>
          <w:rFonts w:ascii="Arial" w:hAnsi="Arial" w:cs="Arial"/>
          <w:sz w:val="16"/>
          <w:szCs w:val="16"/>
        </w:rPr>
      </w:pPr>
    </w:p>
    <w:p w:rsidRPr="00501309" w:rsidR="00D47709" w:rsidP="00D47709" w:rsidRDefault="00A6322B" w14:paraId="3339DBA7" w14:textId="77777777">
      <w:pPr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b/>
          <w:bCs/>
          <w:lang w:val="cy-GB"/>
        </w:rPr>
        <w:t xml:space="preserve">Cwblhewch </w:t>
      </w:r>
    </w:p>
    <w:p w:rsidRPr="00D56556" w:rsidR="00D47709" w:rsidP="00D47709" w:rsidRDefault="00D47709" w14:paraId="4DAC652B" w14:textId="7777777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258"/>
        <w:gridCol w:w="3736"/>
        <w:gridCol w:w="2123"/>
        <w:gridCol w:w="3203"/>
      </w:tblGrid>
      <w:tr w:rsidR="00FC522E" w:rsidTr="00897650" w14:paraId="6A93FF08" w14:textId="77777777">
        <w:trPr>
          <w:trHeight w:val="454"/>
        </w:trPr>
        <w:tc>
          <w:tcPr>
            <w:tcW w:w="10320" w:type="dxa"/>
            <w:gridSpan w:val="4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003366" w:sz="4" w:space="0"/>
            </w:tcBorders>
            <w:shd w:val="clear" w:color="auto" w:fill="9CC2E5" w:themeFill="accent5" w:themeFillTint="99"/>
            <w:vAlign w:val="center"/>
          </w:tcPr>
          <w:p w:rsidRPr="00A53FDB" w:rsidR="00D47709" w:rsidP="00897650" w:rsidRDefault="00A6322B" w14:paraId="69B1F1BE" w14:textId="7777777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 xml:space="preserve">Datganiad – Rwy'n cadarnhau’r canlynol: </w:t>
            </w:r>
          </w:p>
        </w:tc>
      </w:tr>
      <w:tr w:rsidR="00FC522E" w:rsidTr="00897650" w14:paraId="052CEC18" w14:textId="77777777">
        <w:trPr>
          <w:trHeight w:val="2385"/>
        </w:trPr>
        <w:tc>
          <w:tcPr>
            <w:tcW w:w="10320" w:type="dxa"/>
            <w:gridSpan w:val="4"/>
            <w:tcBorders>
              <w:top w:val="single" w:color="003366" w:sz="4" w:space="0"/>
              <w:left w:val="single" w:color="003366" w:sz="4" w:space="0"/>
              <w:bottom w:val="single" w:color="FFFFFF" w:sz="4" w:space="0"/>
              <w:right w:val="single" w:color="003366" w:sz="4" w:space="0"/>
            </w:tcBorders>
          </w:tcPr>
          <w:p w:rsidRPr="00A53FDB" w:rsidR="00D47709" w:rsidP="00897650" w:rsidRDefault="00D47709" w14:paraId="4AABBD28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7709" w:rsidP="00BA1D59" w:rsidRDefault="00A6322B" w14:paraId="39848CE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A53FDB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editId="264462F7" wp14:anchorId="5EDB832E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19685</wp:posOffset>
                      </wp:positionV>
                      <wp:extent cx="196850" cy="177800"/>
                      <wp:effectExtent l="0" t="0" r="12700" b="12700"/>
                      <wp:wrapSquare wrapText="bothSides"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968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7709" w:rsidP="00D47709" w:rsidRDefault="00D47709" w14:paraId="45FA535F" w14:textId="77777777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5EDB832E">
                      <v:stroke joinstyle="miter"/>
                      <v:path gradientshapeok="t" o:connecttype="rect"/>
                    </v:shapetype>
                    <v:shape id="Text Box 16" style="position:absolute;margin-left:0;margin-top:1.55pt;width:15.5pt;height:14pt;flip:x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">
                      <v:textbox>
                        <w:txbxContent>
                          <w:p w:rsidR="00D47709" w:rsidP="00D47709" w:rsidRDefault="00D47709" w14:paraId="45FA535F" w14:textId="77777777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Mae’r wybodaeth rwyf wedi’i chyflwyno yn gywir hyd y gwn i.</w:t>
            </w:r>
          </w:p>
          <w:p w:rsidRPr="00A53FDB" w:rsidR="00BA1D59" w:rsidP="00897650" w:rsidRDefault="00BA1D59" w14:paraId="2D1E9745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D47709" w:rsidP="00BA1D59" w:rsidRDefault="00A6322B" w14:paraId="099DF6A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A53FDB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editId="0513DC03" wp14:anchorId="28955CBF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19685</wp:posOffset>
                      </wp:positionV>
                      <wp:extent cx="196850" cy="177800"/>
                      <wp:effectExtent l="0" t="0" r="12700" b="1270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968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7709" w:rsidP="00D47709" w:rsidRDefault="00D47709" w14:paraId="2923DF0E" w14:textId="77777777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style="position:absolute;margin-left:0;margin-top:1.55pt;width:15.5pt;height:14pt;flip:x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" w14:anchorId="28955CBF">
                      <v:textbox>
                        <w:txbxContent>
                          <w:p w:rsidR="00D47709" w:rsidP="00D47709" w:rsidRDefault="00D47709" w14:paraId="2923DF0E" w14:textId="77777777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Rwyf wedi darllen a deall y Cyflwyniad a'r Wybodaeth i ddarparwyr gofal plant.</w:t>
            </w:r>
          </w:p>
          <w:p w:rsidRPr="00A53FDB" w:rsidR="00BA1D59" w:rsidP="00897650" w:rsidRDefault="00A6322B" w14:paraId="0C0B39AF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53FDB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editId="2F2078DD" wp14:anchorId="65EC23A6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152400</wp:posOffset>
                      </wp:positionV>
                      <wp:extent cx="196850" cy="177800"/>
                      <wp:effectExtent l="0" t="0" r="12700" b="12700"/>
                      <wp:wrapSquare wrapText="bothSides"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968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7709" w:rsidP="00D47709" w:rsidRDefault="00D47709" w14:paraId="5026A47A" w14:textId="77777777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style="position:absolute;left:0;text-align:left;margin-left:-.25pt;margin-top:12pt;width:15.5pt;height:14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" w14:anchorId="65EC23A6">
                      <v:textbox>
                        <w:txbxContent>
                          <w:p w:rsidR="00D47709" w:rsidP="00D47709" w:rsidRDefault="00D47709" w14:paraId="5026A47A" w14:textId="77777777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Pr="00A53FDB" w:rsidR="00D47709" w:rsidP="00BA1D59" w:rsidRDefault="00A6322B" w14:paraId="25B0B515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Bydd dichonoldeb fy musnes yn wynebu problemau cynaliadwyedd yn ystod y flwyddyn ariannol hon heb y grant.</w:t>
            </w:r>
          </w:p>
          <w:p w:rsidRPr="00A53FDB" w:rsidR="00D47709" w:rsidP="00897650" w:rsidRDefault="00A6322B" w14:paraId="071FBD8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A53FDB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editId="4BC54EAA" wp14:anchorId="0BC97CCC">
                      <wp:simplePos x="0" y="0"/>
                      <wp:positionH relativeFrom="margin">
                        <wp:posOffset>-635</wp:posOffset>
                      </wp:positionH>
                      <wp:positionV relativeFrom="paragraph">
                        <wp:posOffset>126365</wp:posOffset>
                      </wp:positionV>
                      <wp:extent cx="190500" cy="184150"/>
                      <wp:effectExtent l="0" t="0" r="19050" b="25400"/>
                      <wp:wrapSquare wrapText="bothSides"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905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7709" w:rsidP="00D47709" w:rsidRDefault="00D47709" w14:paraId="6800FBBC" w14:textId="77777777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style="position:absolute;margin-left:-.05pt;margin-top:9.95pt;width:15pt;height:14.5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" w14:anchorId="0BC97CCC">
                      <v:textbox>
                        <w:txbxContent>
                          <w:p w:rsidR="00D47709" w:rsidP="00D47709" w:rsidRDefault="00D47709" w14:paraId="6800FBBC" w14:textId="77777777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Pr="00A53FDB" w:rsidR="00D47709" w:rsidP="00BA1D59" w:rsidRDefault="00A6322B" w14:paraId="67B7724F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Rwyf wedi rhoi’r holl dystiolaeth ofynnol i ategu fy nghais am Grant Gofal Plant a Chwarae. </w:t>
            </w:r>
          </w:p>
          <w:p w:rsidR="00BA1D59" w:rsidP="00BA1D59" w:rsidRDefault="00A6322B" w14:paraId="03A9215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A53FDB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editId="012D37EA" wp14:anchorId="6B679E35">
                      <wp:simplePos x="0" y="0"/>
                      <wp:positionH relativeFrom="margin">
                        <wp:posOffset>-9525</wp:posOffset>
                      </wp:positionH>
                      <wp:positionV relativeFrom="paragraph">
                        <wp:posOffset>161290</wp:posOffset>
                      </wp:positionV>
                      <wp:extent cx="196850" cy="177800"/>
                      <wp:effectExtent l="0" t="0" r="12700" b="12700"/>
                      <wp:wrapSquare wrapText="bothSides"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968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7709" w:rsidP="00D47709" w:rsidRDefault="00D47709" w14:paraId="390DB913" w14:textId="77777777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style="position:absolute;margin-left:-.75pt;margin-top:12.7pt;width:15.5pt;height:14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" w14:anchorId="6B679E35">
                      <v:textbox>
                        <w:txbxContent>
                          <w:p w:rsidR="00D47709" w:rsidP="00D47709" w:rsidRDefault="00D47709" w14:paraId="390DB913" w14:textId="77777777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D47709" w:rsidP="00BA1D59" w:rsidRDefault="00A6322B" w14:paraId="0A71860A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Ni fyddaf yn elwa o'r Grant Gofal Plant a Chwarae. </w:t>
            </w:r>
          </w:p>
          <w:p w:rsidR="007B353C" w:rsidP="00897650" w:rsidRDefault="007B353C" w14:paraId="402FE947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Pr="00A53FDB" w:rsidR="007B353C" w:rsidP="00BA1D59" w:rsidRDefault="00A6322B" w14:paraId="091512C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A53FDB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editId="6B843482" wp14:anchorId="3EC6CBC6">
                      <wp:simplePos x="0" y="0"/>
                      <wp:positionH relativeFrom="margin">
                        <wp:posOffset>7620</wp:posOffset>
                      </wp:positionH>
                      <wp:positionV relativeFrom="paragraph">
                        <wp:posOffset>14605</wp:posOffset>
                      </wp:positionV>
                      <wp:extent cx="196850" cy="177800"/>
                      <wp:effectExtent l="0" t="0" r="12700" b="12700"/>
                      <wp:wrapSquare wrapText="bothSides"/>
                      <wp:docPr id="1824073398" name="Text Box 1824073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968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0821" w:rsidP="00110821" w:rsidRDefault="00110821" w14:paraId="37738368" w14:textId="77777777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24073398" style="position:absolute;margin-left:.6pt;margin-top:1.15pt;width:15.5pt;height:14pt;flip:x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" w14:anchorId="3EC6CBC6">
                      <v:textbox>
                        <w:txbxContent>
                          <w:p w:rsidR="00110821" w:rsidP="00110821" w:rsidRDefault="00110821" w14:paraId="37738368" w14:textId="77777777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Nid wyf wedi derbyn cyllid ar gyfer unrhyw un o'r eitemau yr wyf wedi gofyn amdanynt yn y cais hwn </w:t>
            </w:r>
          </w:p>
          <w:p w:rsidR="00D47709" w:rsidP="00897650" w:rsidRDefault="00D47709" w14:paraId="087D0DF2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D47709" w:rsidP="00BA1D59" w:rsidRDefault="00A6322B" w14:paraId="408CA74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A53FDB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editId="177706A4" wp14:anchorId="49DF52C4">
                      <wp:simplePos x="0" y="0"/>
                      <wp:positionH relativeFrom="margin">
                        <wp:posOffset>7620</wp:posOffset>
                      </wp:positionH>
                      <wp:positionV relativeFrom="paragraph">
                        <wp:posOffset>26035</wp:posOffset>
                      </wp:positionV>
                      <wp:extent cx="196850" cy="177800"/>
                      <wp:effectExtent l="0" t="0" r="12700" b="12700"/>
                      <wp:wrapSquare wrapText="bothSides"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968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7709" w:rsidP="00D47709" w:rsidRDefault="00D47709" w14:paraId="37C3FCD2" w14:textId="77777777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style="position:absolute;margin-left:.6pt;margin-top:2.05pt;width:15.5pt;height:14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" w14:anchorId="49DF52C4">
                      <v:textbox>
                        <w:txbxContent>
                          <w:p w:rsidR="00D47709" w:rsidP="00D47709" w:rsidRDefault="00D47709" w14:paraId="37C3FCD2" w14:textId="77777777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Byddaf yn cydweithredu ag unrhyw ofynion monitro ac yn cyflwyno adroddiad ar wariant erbyn 31 Mawrth 2026 </w:t>
            </w:r>
          </w:p>
          <w:p w:rsidR="00D47709" w:rsidP="00897650" w:rsidRDefault="00A6322B" w14:paraId="6EF90DC6" w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53FDB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editId="48EDEA43" wp14:anchorId="4C468876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93980</wp:posOffset>
                      </wp:positionV>
                      <wp:extent cx="196850" cy="177800"/>
                      <wp:effectExtent l="0" t="0" r="12700" b="12700"/>
                      <wp:wrapSquare wrapText="bothSides"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968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7709" w:rsidP="00D47709" w:rsidRDefault="00D47709" w14:paraId="089B53D3" w14:textId="77777777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style="position:absolute;left:0;text-align:left;margin-left:.35pt;margin-top:7.4pt;width:15.5pt;height:14pt;flip:x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3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" w14:anchorId="4C468876">
                      <v:textbox>
                        <w:txbxContent>
                          <w:p w:rsidR="00D47709" w:rsidP="00D47709" w:rsidRDefault="00D47709" w14:paraId="089B53D3" w14:textId="77777777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D47709" w:rsidP="00897650" w:rsidRDefault="00A6322B" w14:paraId="639268BA" w14:textId="0596BF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highlight w:val="green"/>
                <w:lang w:val="cy-GB"/>
              </w:rPr>
              <w:t xml:space="preserve">Rwy’n cadarnhau bod manylion fy lleoliad gofal plant yn gyfredol ac wedi eu ‘cyhoeddi’ ar </w:t>
            </w:r>
            <w:hyperlink w:history="1" r:id="rId14">
              <w:r w:rsidR="00D47709">
                <w:rPr>
                  <w:rFonts w:ascii="Arial" w:hAnsi="Arial" w:eastAsia="Arial" w:cs="Arial"/>
                  <w:color w:val="0000FF"/>
                  <w:sz w:val="22"/>
                  <w:szCs w:val="22"/>
                  <w:highlight w:val="green"/>
                  <w:u w:val="single"/>
                  <w:lang w:val="cy-GB"/>
                </w:rPr>
                <w:t>DEWIS Cymru</w:t>
              </w:r>
            </w:hyperlink>
            <w:r>
              <w:rPr>
                <w:rFonts w:ascii="Arial" w:hAnsi="Arial" w:eastAsia="Arial" w:cs="Arial"/>
                <w:sz w:val="22"/>
                <w:szCs w:val="22"/>
                <w:highlight w:val="green"/>
                <w:lang w:val="cy-GB"/>
              </w:rPr>
              <w:t>, ac ar hyn o bryd rwy’n darparu gwasanaeth i blant heblaw am, neu yn ogystal â, fy rhai i.</w:t>
            </w:r>
          </w:p>
          <w:p w:rsidRPr="00A53FDB" w:rsidR="00D47709" w:rsidP="00897650" w:rsidRDefault="00D47709" w14:paraId="02C894E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A27128" w:rsidR="00D47709" w:rsidP="00897650" w:rsidRDefault="00A6322B" w14:paraId="6404C931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Cs/>
                <w:sz w:val="22"/>
                <w:szCs w:val="22"/>
                <w:lang w:val="cy-GB"/>
              </w:rPr>
              <w:t xml:space="preserve">Mae Cyngor Bro Morgannwg yn cadw'r hawl i adennill arian gan unigolion a busnesau sydd wedi rhoi gwybodaeth ffug neu lle canfyddir, ar ôl cynnal archwiliadau pellach, nad yw'r busnes yn gymwys i gael arian.  </w:t>
            </w:r>
          </w:p>
          <w:p w:rsidRPr="00A27128" w:rsidR="00D47709" w:rsidP="00897650" w:rsidRDefault="00D47709" w14:paraId="26A738E4" w14:textId="77777777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Pr="00A27128" w:rsidR="00D47709" w:rsidP="00897650" w:rsidRDefault="00A6322B" w14:paraId="783E565F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Cs/>
                <w:sz w:val="22"/>
                <w:szCs w:val="22"/>
                <w:lang w:val="cy-GB"/>
              </w:rPr>
              <w:t>Caiff unrhyw wybodaeth a roddir ar y ffurflen gais ei phrosesu yn unol â Rheoliadau Diogelu Data Cyffredinol (GDPR) fel 'unrhyw wybodaeth sy'n ymwneud â pherson y gellir ei adnabod yn uniongyrchol neu'n anuniongyrchol drwy gyfeirio at yr elfen adnabod'.</w:t>
            </w:r>
          </w:p>
          <w:p w:rsidRPr="00A27128" w:rsidR="00D47709" w:rsidP="00897650" w:rsidRDefault="00D47709" w14:paraId="0A8468A9" w14:textId="77777777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Pr="00EB4526" w:rsidR="00D47709" w:rsidP="00897650" w:rsidRDefault="00A6322B" w14:paraId="37B711A6" w14:textId="65F26F9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Cs/>
                <w:sz w:val="22"/>
                <w:szCs w:val="22"/>
                <w:lang w:val="cy-GB"/>
              </w:rPr>
              <w:t xml:space="preserve">Trwy lofnodi, rwy’n cadarnhau bod y wybodaeth rwyf wedi’i rhoi yn gywir.  </w:t>
            </w:r>
            <w:r>
              <w:rPr>
                <w:rFonts w:ascii="Arial" w:hAnsi="Arial" w:eastAsia="Arial" w:cs="Arial"/>
                <w:bCs/>
                <w:sz w:val="20"/>
                <w:szCs w:val="20"/>
                <w:lang w:val="cy-GB"/>
              </w:rPr>
              <w:t>Derbynnir llofnodion electronig.</w:t>
            </w:r>
          </w:p>
        </w:tc>
      </w:tr>
      <w:tr w:rsidR="00FC522E" w:rsidTr="00EB4526" w14:paraId="7B7E235D" w14:textId="77777777">
        <w:trPr>
          <w:trHeight w:val="604"/>
        </w:trPr>
        <w:tc>
          <w:tcPr>
            <w:tcW w:w="1258" w:type="dxa"/>
            <w:tcBorders>
              <w:top w:val="single" w:color="FFFFFF" w:sz="4" w:space="0"/>
              <w:left w:val="single" w:color="003366" w:sz="4" w:space="0"/>
              <w:bottom w:val="single" w:color="FFFFFF" w:sz="4" w:space="0"/>
              <w:right w:val="single" w:color="FFFFFF" w:sz="4" w:space="0"/>
            </w:tcBorders>
          </w:tcPr>
          <w:p w:rsidRPr="00EB4526" w:rsidR="00EB4526" w:rsidP="00EB4526" w:rsidRDefault="00A6322B" w14:paraId="2769FF94" w14:textId="5DE52FCF">
            <w:pPr>
              <w:rPr>
                <w:rFonts w:ascii="Arial" w:hAnsi="Arial" w:eastAsia="Arial" w:cs="Arial"/>
                <w:b/>
                <w:bCs/>
                <w:lang w:val="cy-GB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Llofnod:</w:t>
            </w:r>
            <w:r>
              <w:rPr>
                <w:rFonts w:ascii="Brush Script MT" w:hAnsi="Brush Script MT" w:eastAsia="Brush Script MT" w:cs="Arial"/>
                <w:b/>
                <w:bCs/>
                <w:lang w:val="cy-GB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 </w:t>
            </w:r>
          </w:p>
        </w:tc>
        <w:tc>
          <w:tcPr>
            <w:tcW w:w="37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Pr="006D4CE0" w:rsidR="00D47709" w:rsidP="00897650" w:rsidRDefault="00D47709" w14:paraId="287EA6B6" w14:textId="77777777">
            <w:pPr>
              <w:rPr>
                <w:rFonts w:ascii="Arial" w:hAnsi="Arial" w:cs="Arial"/>
              </w:rPr>
            </w:pPr>
          </w:p>
        </w:tc>
        <w:tc>
          <w:tcPr>
            <w:tcW w:w="212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="00D47709" w:rsidP="00897650" w:rsidRDefault="00A6322B" w14:paraId="1DCE54B5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Enw:</w:t>
            </w:r>
          </w:p>
          <w:p w:rsidRPr="00341282" w:rsidR="00D47709" w:rsidP="00897650" w:rsidRDefault="00D47709" w14:paraId="0F946D43" w14:textId="77777777">
            <w:pPr>
              <w:rPr>
                <w:rFonts w:ascii="Arial" w:hAnsi="Arial" w:cs="Arial"/>
                <w:b/>
              </w:rPr>
            </w:pPr>
          </w:p>
          <w:p w:rsidRPr="00341282" w:rsidR="00D47709" w:rsidP="00897650" w:rsidRDefault="00D47709" w14:paraId="4C305E15" w14:textId="7777777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0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3366" w:sz="4" w:space="0"/>
            </w:tcBorders>
          </w:tcPr>
          <w:p w:rsidRPr="00341282" w:rsidR="00D47709" w:rsidP="00897650" w:rsidRDefault="00D47709" w14:paraId="7696350D" w14:textId="77777777">
            <w:pPr>
              <w:rPr>
                <w:rFonts w:ascii="Arial" w:hAnsi="Arial" w:cs="Arial"/>
              </w:rPr>
            </w:pPr>
          </w:p>
        </w:tc>
      </w:tr>
      <w:tr w:rsidR="00FC522E" w:rsidTr="00EB4526" w14:paraId="67B05008" w14:textId="77777777">
        <w:trPr>
          <w:trHeight w:val="50"/>
        </w:trPr>
        <w:tc>
          <w:tcPr>
            <w:tcW w:w="1258" w:type="dxa"/>
            <w:tcBorders>
              <w:top w:val="single" w:color="FFFFFF" w:sz="4" w:space="0"/>
              <w:left w:val="single" w:color="003366" w:sz="4" w:space="0"/>
              <w:bottom w:val="single" w:color="003366" w:sz="4" w:space="0"/>
              <w:right w:val="single" w:color="FFFFFF" w:sz="4" w:space="0"/>
            </w:tcBorders>
          </w:tcPr>
          <w:p w:rsidRPr="00341282" w:rsidR="00D47709" w:rsidP="00EB4526" w:rsidRDefault="00A6322B" w14:paraId="311F9980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Swydd: </w:t>
            </w:r>
          </w:p>
        </w:tc>
        <w:tc>
          <w:tcPr>
            <w:tcW w:w="3736" w:type="dxa"/>
            <w:tcBorders>
              <w:top w:val="single" w:color="FFFFFF" w:sz="4" w:space="0"/>
              <w:left w:val="single" w:color="FFFFFF" w:sz="4" w:space="0"/>
              <w:bottom w:val="single" w:color="003366" w:sz="4" w:space="0"/>
              <w:right w:val="single" w:color="FFFFFF" w:sz="4" w:space="0"/>
            </w:tcBorders>
          </w:tcPr>
          <w:p w:rsidRPr="00C9632C" w:rsidR="00D47709" w:rsidP="00897650" w:rsidRDefault="00D47709" w14:paraId="2450A0F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  <w:tcBorders>
              <w:top w:val="single" w:color="FFFFFF" w:sz="4" w:space="0"/>
              <w:left w:val="single" w:color="FFFFFF" w:sz="4" w:space="0"/>
              <w:bottom w:val="single" w:color="003366" w:sz="4" w:space="0"/>
              <w:right w:val="single" w:color="FFFFFF" w:sz="4" w:space="0"/>
            </w:tcBorders>
          </w:tcPr>
          <w:p w:rsidRPr="00341282" w:rsidR="00D47709" w:rsidP="00897650" w:rsidRDefault="00A6322B" w14:paraId="443ADE12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Dyddiad:</w:t>
            </w:r>
          </w:p>
        </w:tc>
        <w:tc>
          <w:tcPr>
            <w:tcW w:w="3203" w:type="dxa"/>
            <w:tcBorders>
              <w:top w:val="single" w:color="FFFFFF" w:sz="4" w:space="0"/>
              <w:left w:val="single" w:color="FFFFFF" w:sz="4" w:space="0"/>
              <w:bottom w:val="single" w:color="003366" w:sz="4" w:space="0"/>
              <w:right w:val="single" w:color="003366" w:sz="4" w:space="0"/>
            </w:tcBorders>
          </w:tcPr>
          <w:p w:rsidRPr="00341282" w:rsidR="00D47709" w:rsidP="00897650" w:rsidRDefault="00D47709" w14:paraId="21662BF0" w14:textId="77777777">
            <w:pPr>
              <w:rPr>
                <w:rFonts w:ascii="Arial" w:hAnsi="Arial" w:cs="Arial"/>
              </w:rPr>
            </w:pPr>
          </w:p>
        </w:tc>
      </w:tr>
    </w:tbl>
    <w:p w:rsidRPr="00D56556" w:rsidR="00D47709" w:rsidP="00D47709" w:rsidRDefault="00D47709" w14:paraId="71FB256F" w14:textId="77777777">
      <w:pPr>
        <w:rPr>
          <w:sz w:val="16"/>
          <w:szCs w:val="16"/>
        </w:rPr>
      </w:pPr>
    </w:p>
    <w:p w:rsidRPr="006E148F" w:rsidR="00D47709" w:rsidP="00D47709" w:rsidRDefault="00A6322B" w14:paraId="4AD80E0E" w14:textId="6F299580">
      <w:pPr>
        <w:rPr>
          <w:rFonts w:ascii="Arial" w:hAnsi="Arial" w:cs="Arial"/>
          <w:noProof/>
          <w:lang w:eastAsia="en-GB"/>
        </w:rPr>
      </w:pPr>
      <w:r>
        <w:rPr>
          <w:rFonts w:ascii="Arial" w:hAnsi="Arial" w:eastAsia="Arial" w:cs="Arial"/>
          <w:noProof/>
          <w:lang w:val="cy-GB" w:eastAsia="en-GB"/>
        </w:rPr>
        <w:t xml:space="preserve">Bydd ceisiadau ar agor tan 01 Mawrth 2026 neu hyd nes bod yr holl gyllid   </w:t>
      </w:r>
    </w:p>
    <w:p w:rsidRPr="006E148F" w:rsidR="00D47709" w:rsidP="00D47709" w:rsidRDefault="00F936CE" w14:paraId="5DA01D4E" w14:textId="29593F38">
      <w:pPr>
        <w:rPr>
          <w:rFonts w:ascii="Arial" w:hAnsi="Arial" w:cs="Arial"/>
          <w:sz w:val="22"/>
          <w:szCs w:val="22"/>
        </w:rPr>
      </w:pPr>
      <w:r w:rsidRPr="006E148F">
        <w:rPr>
          <w:rFonts w:ascii="Arial" w:hAnsi="Arial" w:cs="Arial"/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editId="0711A090" wp14:anchorId="6A40EC8C">
                <wp:simplePos x="0" y="0"/>
                <wp:positionH relativeFrom="column">
                  <wp:posOffset>4527550</wp:posOffset>
                </wp:positionH>
                <wp:positionV relativeFrom="paragraph">
                  <wp:posOffset>82550</wp:posOffset>
                </wp:positionV>
                <wp:extent cx="2282825" cy="1035050"/>
                <wp:effectExtent l="0" t="0" r="22225" b="127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0350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15B0B" w:rsidR="00D47709" w:rsidP="00D47709" w:rsidRDefault="00A6322B" w14:paraId="699E3824" w14:textId="7777777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color w:val="4D4D4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cy-GB"/>
                              </w:rPr>
                              <w:t>At ddefnydd swyddfa yn unig</w:t>
                            </w:r>
                          </w:p>
                          <w:p w:rsidRPr="00415B0B" w:rsidR="00D47709" w:rsidP="00D47709" w:rsidRDefault="00A6322B" w14:paraId="75DCAC58" w14:textId="77777777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eastAsia="Wingdings" w:cs="Wingdings"/>
                                <w:sz w:val="32"/>
                                <w:szCs w:val="32"/>
                                <w:lang w:val="cy-GB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eastAsia="Arial" w:cs="Arial"/>
                                <w:sz w:val="32"/>
                                <w:szCs w:val="32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  <w:lang w:val="cy-GB"/>
                              </w:rPr>
                              <w:t xml:space="preserve">Gwrthodwyd  </w:t>
                            </w:r>
                          </w:p>
                          <w:p w:rsidR="00D47709" w:rsidP="00D47709" w:rsidRDefault="00A6322B" w14:paraId="2DCCA20F" w14:textId="777777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eastAsia="Wingdings" w:cs="Wingdings"/>
                                <w:sz w:val="32"/>
                                <w:szCs w:val="32"/>
                                <w:lang w:val="cy-GB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  <w:lang w:val="cy-GB"/>
                              </w:rPr>
                              <w:t xml:space="preserve"> Cymeradwywyd</w:t>
                            </w:r>
                          </w:p>
                          <w:p w:rsidR="00D47709" w:rsidP="00D47709" w:rsidRDefault="00D47709" w14:paraId="1E71D71E" w14:textId="777777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Pr="00415B0B" w:rsidR="00D47709" w:rsidP="00D47709" w:rsidRDefault="00A6322B" w14:paraId="1056602F" w14:textId="777777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  <w:lang w:val="cy-GB"/>
                              </w:rPr>
                              <w:t xml:space="preserve">  Llofnod: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A40EC8C">
                <v:stroke joinstyle="miter"/>
                <v:path gradientshapeok="t" o:connecttype="rect"/>
              </v:shapetype>
              <v:shape id="Text Box 6" style="position:absolute;margin-left:356.5pt;margin-top:6.5pt;width:179.75pt;height:8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fillcolor="silver" strokecolor="silver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">
                <v:textbox>
                  <w:txbxContent>
                    <w:p w:rsidRPr="00415B0B" w:rsidR="00D47709" w:rsidP="00D47709" w:rsidRDefault="00A6322B" w14:paraId="699E3824" w14:textId="77777777">
                      <w:pPr>
                        <w:jc w:val="right"/>
                        <w:rPr>
                          <w:rFonts w:ascii="Arial" w:hAnsi="Arial" w:cs="Arial"/>
                          <w:b/>
                          <w:i/>
                          <w:color w:val="4D4D4D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eastAsia="Arial" w:cs="Arial"/>
                          <w:b/>
                          <w:bCs/>
                          <w:i/>
                          <w:iCs/>
                          <w:color w:val="4D4D4D"/>
                          <w:sz w:val="20"/>
                          <w:szCs w:val="20"/>
                          <w:lang w:val="cy-GB"/>
                        </w:rPr>
                        <w:t>At ddefnydd swyddfa yn unig</w:t>
                      </w:r>
                    </w:p>
                    <w:p w:rsidRPr="00415B0B" w:rsidR="00D47709" w:rsidP="00D47709" w:rsidRDefault="00A6322B" w14:paraId="75DCAC58" w14:textId="77777777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eastAsia="Wingdings" w:cs="Wingdings"/>
                          <w:sz w:val="32"/>
                          <w:szCs w:val="32"/>
                          <w:lang w:val="cy-GB"/>
                        </w:rPr>
                        <w:sym w:font="Wingdings" w:char="F06F"/>
                      </w:r>
                      <w:r>
                        <w:rPr>
                          <w:rFonts w:ascii="Arial" w:hAnsi="Arial" w:eastAsia="Arial" w:cs="Arial"/>
                          <w:sz w:val="32"/>
                          <w:szCs w:val="32"/>
                          <w:lang w:val="cy-GB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z w:val="20"/>
                          <w:szCs w:val="20"/>
                          <w:lang w:val="cy-GB"/>
                        </w:rPr>
                        <w:t xml:space="preserve">Gwrthodwyd  </w:t>
                      </w:r>
                    </w:p>
                    <w:p w:rsidR="00D47709" w:rsidP="00D47709" w:rsidRDefault="00A6322B" w14:paraId="2DCCA20F" w14:textId="7777777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eastAsia="Wingdings" w:cs="Wingdings"/>
                          <w:sz w:val="32"/>
                          <w:szCs w:val="32"/>
                          <w:lang w:val="cy-GB"/>
                        </w:rPr>
                        <w:sym w:font="Wingdings" w:char="F06F"/>
                      </w:r>
                      <w:r>
                        <w:rPr>
                          <w:rFonts w:ascii="Arial" w:hAnsi="Arial" w:eastAsia="Arial" w:cs="Arial"/>
                          <w:sz w:val="20"/>
                          <w:szCs w:val="20"/>
                          <w:lang w:val="cy-GB"/>
                        </w:rPr>
                        <w:t xml:space="preserve"> Cymeradwywyd</w:t>
                      </w:r>
                    </w:p>
                    <w:p w:rsidR="00D47709" w:rsidP="00D47709" w:rsidRDefault="00D47709" w14:paraId="1E71D71E" w14:textId="7777777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Pr="00415B0B" w:rsidR="00D47709" w:rsidP="00D47709" w:rsidRDefault="00A6322B" w14:paraId="1056602F" w14:textId="7777777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eastAsia="Arial" w:cs="Arial"/>
                          <w:sz w:val="20"/>
                          <w:szCs w:val="20"/>
                          <w:lang w:val="cy-GB"/>
                        </w:rPr>
                        <w:t xml:space="preserve">  Llofnod:</w:t>
                      </w:r>
                    </w:p>
                  </w:txbxContent>
                </v:textbox>
              </v:shape>
            </w:pict>
          </mc:Fallback>
        </mc:AlternateContent>
      </w:r>
      <w:r w:rsidR="00A6322B">
        <w:rPr>
          <w:rFonts w:ascii="Arial" w:hAnsi="Arial" w:eastAsia="Arial" w:cs="Arial"/>
          <w:noProof/>
          <w:lang w:val="cy-GB" w:eastAsia="en-GB"/>
        </w:rPr>
        <w:t xml:space="preserve">wedi'i ddyrannu. </w:t>
      </w:r>
    </w:p>
    <w:p w:rsidRPr="00D56556" w:rsidR="00D47709" w:rsidP="00D47709" w:rsidRDefault="00D47709" w14:paraId="62911A97" w14:textId="635554E5">
      <w:pPr>
        <w:rPr>
          <w:rFonts w:ascii="Arial" w:hAnsi="Arial" w:cs="Arial"/>
          <w:sz w:val="16"/>
          <w:szCs w:val="16"/>
        </w:rPr>
      </w:pPr>
    </w:p>
    <w:p w:rsidR="005B3717" w:rsidP="00D47709" w:rsidRDefault="00A6322B" w14:paraId="73B60A37" w14:textId="67B48799">
      <w:pPr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Dychwelwch y cais wedi'i gwblhau ynghyd â’r dystiolaeth  </w:t>
      </w:r>
    </w:p>
    <w:p w:rsidRPr="00AD4B06" w:rsidR="00EB4526" w:rsidP="00EB4526" w:rsidRDefault="00A6322B" w14:paraId="184FE6F9" w14:textId="3E69DC8D">
      <w:pPr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ofynnol i:</w:t>
      </w:r>
      <w:r w:rsidR="00EB4526">
        <w:rPr>
          <w:rFonts w:ascii="Arial" w:hAnsi="Arial" w:eastAsia="Arial" w:cs="Arial"/>
          <w:lang w:val="cy-GB"/>
        </w:rPr>
        <w:t xml:space="preserve">  </w:t>
      </w:r>
      <w:r w:rsidRPr="00EB4526" w:rsidR="00EB4526">
        <w:rPr>
          <w:rFonts w:ascii="Arial" w:hAnsi="Arial" w:eastAsia="Arial" w:cs="Arial"/>
          <w:lang w:val="cy-GB"/>
        </w:rPr>
        <w:t xml:space="preserve"> </w:t>
      </w:r>
      <w:r w:rsidR="00EB4526">
        <w:rPr>
          <w:rFonts w:ascii="Arial" w:hAnsi="Arial" w:eastAsia="Arial" w:cs="Arial"/>
          <w:lang w:val="cy-GB"/>
        </w:rPr>
        <w:t>Debbie Maule</w:t>
      </w:r>
    </w:p>
    <w:p w:rsidRPr="00AD4B06" w:rsidR="00EB4526" w:rsidP="00EB4526" w:rsidRDefault="00EB4526" w14:paraId="4C5C9741" w14:textId="77777777">
      <w:pPr>
        <w:rPr>
          <w:rFonts w:ascii="Arial" w:hAnsi="Arial" w:cs="Arial"/>
        </w:rPr>
      </w:pPr>
      <w:hyperlink w:history="1" r:id="rId15">
        <w:r>
          <w:rPr>
            <w:rFonts w:ascii="Arial" w:hAnsi="Arial" w:eastAsia="Arial" w:cs="Arial"/>
            <w:color w:val="0000FF"/>
            <w:u w:val="single"/>
            <w:lang w:val="cy-GB"/>
          </w:rPr>
          <w:t>dmaule@bromorgannwg.gov.uk</w:t>
        </w:r>
      </w:hyperlink>
    </w:p>
    <w:p w:rsidR="005B3717" w:rsidP="00D47709" w:rsidRDefault="005B3717" w14:paraId="29B2C762" w14:textId="17236651">
      <w:pPr>
        <w:rPr>
          <w:rFonts w:ascii="Arial" w:hAnsi="Arial" w:cs="Arial"/>
        </w:rPr>
      </w:pPr>
    </w:p>
    <w:p w:rsidR="005B3717" w:rsidP="00D47709" w:rsidRDefault="005B3717" w14:paraId="4A97C78D" w14:textId="77777777">
      <w:pPr>
        <w:rPr>
          <w:rFonts w:ascii="Arial" w:hAnsi="Arial" w:cs="Arial"/>
        </w:rPr>
      </w:pPr>
    </w:p>
    <w:p w:rsidRPr="00723A71" w:rsidR="00D47709" w:rsidP="00723A71" w:rsidRDefault="00A6322B" w14:paraId="16F9C6EF" w14:textId="77777777">
      <w:pPr>
        <w:tabs>
          <w:tab w:val="left" w:pos="7000"/>
        </w:tabs>
      </w:pPr>
      <w:r>
        <w:tab/>
      </w:r>
    </w:p>
    <w:sectPr w:rsidRPr="00723A71" w:rsidR="00D47709" w:rsidSect="00BE2195">
      <w:headerReference w:type="default" r:id="rId16"/>
      <w:footerReference w:type="default" r:id="rId17"/>
      <w:pgSz w:w="11906" w:h="16838" w:code="9"/>
      <w:pgMar w:top="540" w:right="748" w:bottom="720" w:left="720" w:header="709" w:footer="317" w:gutter="0"/>
      <w:pgBorders w:display="firstPage"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BFBD8" w14:textId="77777777" w:rsidR="00A6322B" w:rsidRDefault="00A6322B">
      <w:r>
        <w:separator/>
      </w:r>
    </w:p>
  </w:endnote>
  <w:endnote w:type="continuationSeparator" w:id="0">
    <w:p w14:paraId="0D553088" w14:textId="77777777" w:rsidR="00A6322B" w:rsidRDefault="00A6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821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823B93" w14:textId="77777777" w:rsidR="00E31EA7" w:rsidRDefault="00A632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8342947" w14:textId="77777777" w:rsidR="00E31EA7" w:rsidRDefault="00E31EA7" w:rsidP="002A299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4BBD" w14:textId="77777777" w:rsidR="00A6322B" w:rsidRDefault="00A6322B">
      <w:r>
        <w:separator/>
      </w:r>
    </w:p>
  </w:footnote>
  <w:footnote w:type="continuationSeparator" w:id="0">
    <w:p w14:paraId="0FB5EC83" w14:textId="77777777" w:rsidR="00A6322B" w:rsidRDefault="00A63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F8C9" w14:textId="647CCDEC" w:rsidR="00E31EA7" w:rsidRPr="00711F99" w:rsidRDefault="00A6322B" w:rsidP="00711F99">
    <w:pPr>
      <w:rPr>
        <w:rFonts w:asciiTheme="minorHAnsi" w:hAnsiTheme="minorHAnsi" w:cs="Arial"/>
        <w:b/>
        <w:color w:val="333399"/>
        <w:sz w:val="22"/>
        <w:szCs w:val="22"/>
      </w:rPr>
    </w:pPr>
    <w:r>
      <w:rPr>
        <w:rFonts w:ascii="Calibri" w:eastAsia="Calibri" w:hAnsi="Calibri" w:cs="Arial"/>
        <w:b/>
        <w:bCs/>
        <w:color w:val="333399"/>
        <w:sz w:val="22"/>
        <w:szCs w:val="22"/>
        <w:lang w:val="cy-GB"/>
      </w:rPr>
      <w:t xml:space="preserve">CYNGOR BRO MORGANNWG </w:t>
    </w:r>
    <w:r>
      <w:rPr>
        <w:rFonts w:ascii="Calibri" w:eastAsia="Calibri" w:hAnsi="Calibri" w:cs="Arial"/>
        <w:b/>
        <w:bCs/>
        <w:color w:val="333399"/>
        <w:sz w:val="22"/>
        <w:szCs w:val="22"/>
        <w:lang w:val="cy-GB"/>
      </w:rPr>
      <w:tab/>
    </w:r>
    <w:r>
      <w:rPr>
        <w:rFonts w:ascii="Calibri" w:eastAsia="Calibri" w:hAnsi="Calibri" w:cs="Arial"/>
        <w:b/>
        <w:bCs/>
        <w:color w:val="333399"/>
        <w:sz w:val="22"/>
        <w:szCs w:val="22"/>
        <w:lang w:val="cy-GB"/>
      </w:rPr>
      <w:tab/>
    </w:r>
    <w:r>
      <w:rPr>
        <w:rFonts w:ascii="Calibri" w:eastAsia="Calibri" w:hAnsi="Calibri" w:cs="Arial"/>
        <w:b/>
        <w:bCs/>
        <w:color w:val="333399"/>
        <w:sz w:val="22"/>
        <w:szCs w:val="22"/>
        <w:lang w:val="cy-GB"/>
      </w:rPr>
      <w:tab/>
    </w:r>
    <w:r>
      <w:rPr>
        <w:rFonts w:ascii="Calibri" w:eastAsia="Calibri" w:hAnsi="Calibri" w:cs="Arial"/>
        <w:b/>
        <w:bCs/>
        <w:color w:val="333399"/>
        <w:sz w:val="22"/>
        <w:szCs w:val="22"/>
        <w:lang w:val="cy-GB"/>
      </w:rPr>
      <w:tab/>
    </w:r>
    <w:r>
      <w:rPr>
        <w:rFonts w:ascii="Calibri" w:eastAsia="Calibri" w:hAnsi="Calibri" w:cs="Arial"/>
        <w:b/>
        <w:bCs/>
        <w:color w:val="333399"/>
        <w:sz w:val="22"/>
        <w:szCs w:val="22"/>
        <w:lang w:val="cy-GB"/>
      </w:rPr>
      <w:tab/>
    </w:r>
    <w:r>
      <w:rPr>
        <w:rFonts w:ascii="Calibri" w:eastAsia="Calibri" w:hAnsi="Calibri" w:cs="Arial"/>
        <w:b/>
        <w:bCs/>
        <w:color w:val="333399"/>
        <w:sz w:val="22"/>
        <w:szCs w:val="22"/>
        <w:lang w:val="cy-GB"/>
      </w:rPr>
      <w:tab/>
      <w:t>V</w:t>
    </w:r>
    <w:r>
      <w:rPr>
        <w:rFonts w:ascii="Calibri" w:eastAsia="Calibri" w:hAnsi="Calibri"/>
        <w:b/>
        <w:bCs/>
        <w:color w:val="333399"/>
        <w:sz w:val="22"/>
        <w:szCs w:val="22"/>
        <w:lang w:val="cy-GB"/>
      </w:rPr>
      <w:t xml:space="preserve">ALE OF GLAMORGAN COUNCIL </w:t>
    </w:r>
  </w:p>
  <w:p w14:paraId="0B61E507" w14:textId="77777777" w:rsidR="00E31EA7" w:rsidRDefault="00E31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95C3F"/>
    <w:multiLevelType w:val="hybridMultilevel"/>
    <w:tmpl w:val="5366F89A"/>
    <w:lvl w:ilvl="0" w:tplc="984629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6A8B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407E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90D1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86BE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00D3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5ED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525B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2C96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D3455"/>
    <w:multiLevelType w:val="hybridMultilevel"/>
    <w:tmpl w:val="B576185A"/>
    <w:lvl w:ilvl="0" w:tplc="350423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56F642" w:tentative="1">
      <w:start w:val="1"/>
      <w:numFmt w:val="lowerLetter"/>
      <w:lvlText w:val="%2."/>
      <w:lvlJc w:val="left"/>
      <w:pPr>
        <w:ind w:left="1440" w:hanging="360"/>
      </w:pPr>
    </w:lvl>
    <w:lvl w:ilvl="2" w:tplc="C2861C22" w:tentative="1">
      <w:start w:val="1"/>
      <w:numFmt w:val="lowerRoman"/>
      <w:lvlText w:val="%3."/>
      <w:lvlJc w:val="right"/>
      <w:pPr>
        <w:ind w:left="2160" w:hanging="180"/>
      </w:pPr>
    </w:lvl>
    <w:lvl w:ilvl="3" w:tplc="AB72E9A2" w:tentative="1">
      <w:start w:val="1"/>
      <w:numFmt w:val="decimal"/>
      <w:lvlText w:val="%4."/>
      <w:lvlJc w:val="left"/>
      <w:pPr>
        <w:ind w:left="2880" w:hanging="360"/>
      </w:pPr>
    </w:lvl>
    <w:lvl w:ilvl="4" w:tplc="7B10A616" w:tentative="1">
      <w:start w:val="1"/>
      <w:numFmt w:val="lowerLetter"/>
      <w:lvlText w:val="%5."/>
      <w:lvlJc w:val="left"/>
      <w:pPr>
        <w:ind w:left="3600" w:hanging="360"/>
      </w:pPr>
    </w:lvl>
    <w:lvl w:ilvl="5" w:tplc="086C988A" w:tentative="1">
      <w:start w:val="1"/>
      <w:numFmt w:val="lowerRoman"/>
      <w:lvlText w:val="%6."/>
      <w:lvlJc w:val="right"/>
      <w:pPr>
        <w:ind w:left="4320" w:hanging="180"/>
      </w:pPr>
    </w:lvl>
    <w:lvl w:ilvl="6" w:tplc="722451D8" w:tentative="1">
      <w:start w:val="1"/>
      <w:numFmt w:val="decimal"/>
      <w:lvlText w:val="%7."/>
      <w:lvlJc w:val="left"/>
      <w:pPr>
        <w:ind w:left="5040" w:hanging="360"/>
      </w:pPr>
    </w:lvl>
    <w:lvl w:ilvl="7" w:tplc="5F105DA2" w:tentative="1">
      <w:start w:val="1"/>
      <w:numFmt w:val="lowerLetter"/>
      <w:lvlText w:val="%8."/>
      <w:lvlJc w:val="left"/>
      <w:pPr>
        <w:ind w:left="5760" w:hanging="360"/>
      </w:pPr>
    </w:lvl>
    <w:lvl w:ilvl="8" w:tplc="ACD28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02D32"/>
    <w:multiLevelType w:val="hybridMultilevel"/>
    <w:tmpl w:val="4672D43E"/>
    <w:lvl w:ilvl="0" w:tplc="0ECA9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2214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C0B1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06D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C1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CAF2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239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3601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7888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B35A9"/>
    <w:multiLevelType w:val="hybridMultilevel"/>
    <w:tmpl w:val="5874C798"/>
    <w:lvl w:ilvl="0" w:tplc="246236A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EC540D74" w:tentative="1">
      <w:start w:val="1"/>
      <w:numFmt w:val="lowerLetter"/>
      <w:lvlText w:val="%2."/>
      <w:lvlJc w:val="left"/>
      <w:pPr>
        <w:ind w:left="1800" w:hanging="360"/>
      </w:pPr>
    </w:lvl>
    <w:lvl w:ilvl="2" w:tplc="6726BE0C" w:tentative="1">
      <w:start w:val="1"/>
      <w:numFmt w:val="lowerRoman"/>
      <w:lvlText w:val="%3."/>
      <w:lvlJc w:val="right"/>
      <w:pPr>
        <w:ind w:left="2520" w:hanging="180"/>
      </w:pPr>
    </w:lvl>
    <w:lvl w:ilvl="3" w:tplc="5614A874" w:tentative="1">
      <w:start w:val="1"/>
      <w:numFmt w:val="decimal"/>
      <w:lvlText w:val="%4."/>
      <w:lvlJc w:val="left"/>
      <w:pPr>
        <w:ind w:left="3240" w:hanging="360"/>
      </w:pPr>
    </w:lvl>
    <w:lvl w:ilvl="4" w:tplc="E5ACB6BA" w:tentative="1">
      <w:start w:val="1"/>
      <w:numFmt w:val="lowerLetter"/>
      <w:lvlText w:val="%5."/>
      <w:lvlJc w:val="left"/>
      <w:pPr>
        <w:ind w:left="3960" w:hanging="360"/>
      </w:pPr>
    </w:lvl>
    <w:lvl w:ilvl="5" w:tplc="AEFA49F0" w:tentative="1">
      <w:start w:val="1"/>
      <w:numFmt w:val="lowerRoman"/>
      <w:lvlText w:val="%6."/>
      <w:lvlJc w:val="right"/>
      <w:pPr>
        <w:ind w:left="4680" w:hanging="180"/>
      </w:pPr>
    </w:lvl>
    <w:lvl w:ilvl="6" w:tplc="D1D8D266" w:tentative="1">
      <w:start w:val="1"/>
      <w:numFmt w:val="decimal"/>
      <w:lvlText w:val="%7."/>
      <w:lvlJc w:val="left"/>
      <w:pPr>
        <w:ind w:left="5400" w:hanging="360"/>
      </w:pPr>
    </w:lvl>
    <w:lvl w:ilvl="7" w:tplc="4F5E17E4" w:tentative="1">
      <w:start w:val="1"/>
      <w:numFmt w:val="lowerLetter"/>
      <w:lvlText w:val="%8."/>
      <w:lvlJc w:val="left"/>
      <w:pPr>
        <w:ind w:left="6120" w:hanging="360"/>
      </w:pPr>
    </w:lvl>
    <w:lvl w:ilvl="8" w:tplc="CA1E6DA4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7742586">
    <w:abstractNumId w:val="0"/>
  </w:num>
  <w:num w:numId="2" w16cid:durableId="1036658791">
    <w:abstractNumId w:val="1"/>
  </w:num>
  <w:num w:numId="3" w16cid:durableId="755906396">
    <w:abstractNumId w:val="2"/>
  </w:num>
  <w:num w:numId="4" w16cid:durableId="1519584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09"/>
    <w:rsid w:val="00036477"/>
    <w:rsid w:val="000752E5"/>
    <w:rsid w:val="00090516"/>
    <w:rsid w:val="0009177E"/>
    <w:rsid w:val="000A741F"/>
    <w:rsid w:val="000B1CC2"/>
    <w:rsid w:val="000B329F"/>
    <w:rsid w:val="000B7206"/>
    <w:rsid w:val="000C61D9"/>
    <w:rsid w:val="000D5E80"/>
    <w:rsid w:val="000F09A6"/>
    <w:rsid w:val="000F5840"/>
    <w:rsid w:val="00110821"/>
    <w:rsid w:val="001204B4"/>
    <w:rsid w:val="001304F9"/>
    <w:rsid w:val="00151208"/>
    <w:rsid w:val="00151391"/>
    <w:rsid w:val="00180CF1"/>
    <w:rsid w:val="001B5A22"/>
    <w:rsid w:val="001D299C"/>
    <w:rsid w:val="00222EF7"/>
    <w:rsid w:val="00233A4B"/>
    <w:rsid w:val="00247DE6"/>
    <w:rsid w:val="00262E9B"/>
    <w:rsid w:val="00263497"/>
    <w:rsid w:val="002676C9"/>
    <w:rsid w:val="002A062E"/>
    <w:rsid w:val="002A2992"/>
    <w:rsid w:val="002A690C"/>
    <w:rsid w:val="002D2D63"/>
    <w:rsid w:val="002D5332"/>
    <w:rsid w:val="002E6E23"/>
    <w:rsid w:val="00305BBB"/>
    <w:rsid w:val="003077BD"/>
    <w:rsid w:val="003238E9"/>
    <w:rsid w:val="00341282"/>
    <w:rsid w:val="003903B1"/>
    <w:rsid w:val="003C1B86"/>
    <w:rsid w:val="003D68BB"/>
    <w:rsid w:val="003E65A1"/>
    <w:rsid w:val="003F7D05"/>
    <w:rsid w:val="004016EF"/>
    <w:rsid w:val="00415B0B"/>
    <w:rsid w:val="00431526"/>
    <w:rsid w:val="0044351D"/>
    <w:rsid w:val="00444663"/>
    <w:rsid w:val="00445E8D"/>
    <w:rsid w:val="00447E17"/>
    <w:rsid w:val="00450523"/>
    <w:rsid w:val="00464044"/>
    <w:rsid w:val="00466DFF"/>
    <w:rsid w:val="004D4E34"/>
    <w:rsid w:val="004D503A"/>
    <w:rsid w:val="00501309"/>
    <w:rsid w:val="00531F63"/>
    <w:rsid w:val="005344B8"/>
    <w:rsid w:val="00557B6D"/>
    <w:rsid w:val="00593715"/>
    <w:rsid w:val="005A063E"/>
    <w:rsid w:val="005A5D0A"/>
    <w:rsid w:val="005B3717"/>
    <w:rsid w:val="005D644B"/>
    <w:rsid w:val="005E3977"/>
    <w:rsid w:val="005F066F"/>
    <w:rsid w:val="00616994"/>
    <w:rsid w:val="006204F5"/>
    <w:rsid w:val="00625739"/>
    <w:rsid w:val="00652719"/>
    <w:rsid w:val="006805C4"/>
    <w:rsid w:val="006A6D4E"/>
    <w:rsid w:val="006B55CB"/>
    <w:rsid w:val="006C44E4"/>
    <w:rsid w:val="006D4CE0"/>
    <w:rsid w:val="006E148F"/>
    <w:rsid w:val="00700B78"/>
    <w:rsid w:val="00711F99"/>
    <w:rsid w:val="00723A71"/>
    <w:rsid w:val="00727233"/>
    <w:rsid w:val="00732C83"/>
    <w:rsid w:val="00733073"/>
    <w:rsid w:val="00735633"/>
    <w:rsid w:val="007411ED"/>
    <w:rsid w:val="00753D70"/>
    <w:rsid w:val="007548AA"/>
    <w:rsid w:val="00771DAD"/>
    <w:rsid w:val="007918E6"/>
    <w:rsid w:val="007B353C"/>
    <w:rsid w:val="007B4FBA"/>
    <w:rsid w:val="007C1AC9"/>
    <w:rsid w:val="007F14F9"/>
    <w:rsid w:val="007F7DBB"/>
    <w:rsid w:val="008037AC"/>
    <w:rsid w:val="0082699B"/>
    <w:rsid w:val="00851F1D"/>
    <w:rsid w:val="0085621D"/>
    <w:rsid w:val="00877C23"/>
    <w:rsid w:val="00897650"/>
    <w:rsid w:val="008A1E91"/>
    <w:rsid w:val="008D1182"/>
    <w:rsid w:val="008D2A67"/>
    <w:rsid w:val="008E7B3B"/>
    <w:rsid w:val="00914F18"/>
    <w:rsid w:val="00923CC8"/>
    <w:rsid w:val="009330B9"/>
    <w:rsid w:val="009441E3"/>
    <w:rsid w:val="00953D4A"/>
    <w:rsid w:val="00953DD2"/>
    <w:rsid w:val="00972360"/>
    <w:rsid w:val="009A7AAC"/>
    <w:rsid w:val="00A27128"/>
    <w:rsid w:val="00A535B0"/>
    <w:rsid w:val="00A53FDB"/>
    <w:rsid w:val="00A6322B"/>
    <w:rsid w:val="00A77683"/>
    <w:rsid w:val="00A93763"/>
    <w:rsid w:val="00A94B5D"/>
    <w:rsid w:val="00A97DE4"/>
    <w:rsid w:val="00AB279D"/>
    <w:rsid w:val="00AC6652"/>
    <w:rsid w:val="00AD4B06"/>
    <w:rsid w:val="00AE161A"/>
    <w:rsid w:val="00B101E2"/>
    <w:rsid w:val="00B16D6A"/>
    <w:rsid w:val="00B246A2"/>
    <w:rsid w:val="00B24F45"/>
    <w:rsid w:val="00B26BF6"/>
    <w:rsid w:val="00B61AF8"/>
    <w:rsid w:val="00BA1D59"/>
    <w:rsid w:val="00BE2195"/>
    <w:rsid w:val="00BF745C"/>
    <w:rsid w:val="00C12E62"/>
    <w:rsid w:val="00C16A88"/>
    <w:rsid w:val="00C42282"/>
    <w:rsid w:val="00C44232"/>
    <w:rsid w:val="00C65010"/>
    <w:rsid w:val="00C726AB"/>
    <w:rsid w:val="00C9632C"/>
    <w:rsid w:val="00CA21E3"/>
    <w:rsid w:val="00CD402D"/>
    <w:rsid w:val="00CE221B"/>
    <w:rsid w:val="00CE2DC3"/>
    <w:rsid w:val="00D33ED3"/>
    <w:rsid w:val="00D4194E"/>
    <w:rsid w:val="00D47709"/>
    <w:rsid w:val="00D511A9"/>
    <w:rsid w:val="00D56556"/>
    <w:rsid w:val="00D64707"/>
    <w:rsid w:val="00D74F1E"/>
    <w:rsid w:val="00D760AE"/>
    <w:rsid w:val="00DD43CE"/>
    <w:rsid w:val="00DF069F"/>
    <w:rsid w:val="00E129B8"/>
    <w:rsid w:val="00E2039E"/>
    <w:rsid w:val="00E27CEE"/>
    <w:rsid w:val="00E31EA7"/>
    <w:rsid w:val="00E54269"/>
    <w:rsid w:val="00E56D08"/>
    <w:rsid w:val="00E803A5"/>
    <w:rsid w:val="00E86905"/>
    <w:rsid w:val="00E93F09"/>
    <w:rsid w:val="00E96D33"/>
    <w:rsid w:val="00EB179A"/>
    <w:rsid w:val="00EB4526"/>
    <w:rsid w:val="00EE0D80"/>
    <w:rsid w:val="00EF604F"/>
    <w:rsid w:val="00F13D5A"/>
    <w:rsid w:val="00F20D9E"/>
    <w:rsid w:val="00F623AB"/>
    <w:rsid w:val="00F828CE"/>
    <w:rsid w:val="00F86BC1"/>
    <w:rsid w:val="00F936CE"/>
    <w:rsid w:val="00FB7520"/>
    <w:rsid w:val="00FC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E43B2"/>
  <w15:chartTrackingRefBased/>
  <w15:docId w15:val="{6D177494-061F-474F-B70F-595E9112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7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77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4770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D477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70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rsid w:val="00D47709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D47709"/>
    <w:pPr>
      <w:spacing w:before="100" w:beforeAutospacing="1" w:after="100" w:afterAutospacing="1"/>
    </w:pPr>
    <w:rPr>
      <w:lang w:eastAsia="en-GB"/>
    </w:rPr>
  </w:style>
  <w:style w:type="paragraph" w:styleId="Subtitle">
    <w:name w:val="Subtitle"/>
    <w:basedOn w:val="Normal"/>
    <w:link w:val="SubtitleChar"/>
    <w:qFormat/>
    <w:rsid w:val="00D47709"/>
    <w:rPr>
      <w:b/>
      <w:bCs/>
      <w:sz w:val="36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D47709"/>
    <w:rPr>
      <w:rFonts w:ascii="Times New Roman" w:eastAsia="Times New Roman" w:hAnsi="Times New Roman" w:cs="Times New Roman"/>
      <w:b/>
      <w:bCs/>
      <w:kern w:val="0"/>
      <w:sz w:val="36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rsid w:val="00D47709"/>
    <w:rPr>
      <w:sz w:val="3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47709"/>
    <w:rPr>
      <w:rFonts w:ascii="Times New Roman" w:eastAsia="Times New Roman" w:hAnsi="Times New Roman" w:cs="Times New Roman"/>
      <w:kern w:val="0"/>
      <w:sz w:val="32"/>
      <w:szCs w:val="20"/>
      <w:lang w:val="en-US"/>
      <w14:ligatures w14:val="none"/>
    </w:rPr>
  </w:style>
  <w:style w:type="table" w:styleId="TableGrid">
    <w:name w:val="Table Grid"/>
    <w:basedOn w:val="TableNormal"/>
    <w:uiPriority w:val="59"/>
    <w:rsid w:val="00D477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7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maule@valeofglamorgan.gov.u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0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mailto:dmaule@valeofglamorgan.gov.uk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dewis.cymru/" TargetMode="External"/><Relationship Id="rId14" Type="http://schemas.openxmlformats.org/officeDocument/2006/relationships/hyperlink" Target="https://www.dewis.cym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Maule, Debbie</dc:creator>
  <cp:lastModifiedBy>Dawn Jenkins</cp:lastModifiedBy>
  <cp:revision>3</cp:revision>
  <dcterms:created xsi:type="dcterms:W3CDTF">2025-09-22T09:59:00Z</dcterms:created>
  <dcterms:modified xsi:type="dcterms:W3CDTF">2025-09-25T13:33:34Z</dcterms:modified>
  <dc:title>Childcare  Play grants - 2025-26_cy-GB</dc:title>
  <cp:keywords>
  </cp:keywords>
  <dc:subject>
  </dc:subject>
</cp:coreProperties>
</file>